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  <w:r w:rsidRPr="00072058">
        <w:rPr>
          <w:spacing w:val="-8"/>
          <w:sz w:val="28"/>
        </w:rPr>
        <w:t>АДМИНИСТРАЦИЯ ГОРОДА БЕЛОКУРИХА</w:t>
      </w:r>
    </w:p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  <w:r w:rsidRPr="00072058">
        <w:rPr>
          <w:spacing w:val="-8"/>
          <w:sz w:val="28"/>
        </w:rPr>
        <w:t>АЛТАЙСК</w:t>
      </w:r>
      <w:r w:rsidR="00A947E3" w:rsidRPr="00072058">
        <w:rPr>
          <w:spacing w:val="-8"/>
          <w:sz w:val="28"/>
        </w:rPr>
        <w:t>ОГО</w:t>
      </w:r>
      <w:r w:rsidRPr="00072058">
        <w:rPr>
          <w:spacing w:val="-8"/>
          <w:sz w:val="28"/>
        </w:rPr>
        <w:t xml:space="preserve"> КРА</w:t>
      </w:r>
      <w:r w:rsidR="00A947E3" w:rsidRPr="00072058">
        <w:rPr>
          <w:spacing w:val="-8"/>
          <w:sz w:val="28"/>
        </w:rPr>
        <w:t>Я</w:t>
      </w:r>
    </w:p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</w:p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  <w:r w:rsidRPr="00072058">
        <w:rPr>
          <w:spacing w:val="-8"/>
          <w:sz w:val="28"/>
        </w:rPr>
        <w:t>ПОСТАНОВЛЕНИЕ</w:t>
      </w:r>
    </w:p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</w:p>
    <w:tbl>
      <w:tblPr>
        <w:tblW w:w="5000" w:type="pct"/>
        <w:tblLook w:val="01E0"/>
      </w:tblPr>
      <w:tblGrid>
        <w:gridCol w:w="4955"/>
        <w:gridCol w:w="4956"/>
      </w:tblGrid>
      <w:tr w:rsidR="00BB76A7" w:rsidRPr="00072058" w:rsidTr="00AC38E2">
        <w:tc>
          <w:tcPr>
            <w:tcW w:w="2500" w:type="pct"/>
          </w:tcPr>
          <w:p w:rsidR="00BB76A7" w:rsidRPr="00072058" w:rsidRDefault="00C169D5" w:rsidP="00C169D5">
            <w:pPr>
              <w:rPr>
                <w:spacing w:val="-8"/>
                <w:sz w:val="28"/>
              </w:rPr>
            </w:pPr>
            <w:r w:rsidRPr="00C169D5">
              <w:rPr>
                <w:color w:val="000000"/>
                <w:spacing w:val="-8"/>
                <w:sz w:val="28"/>
                <w:u w:val="single"/>
              </w:rPr>
              <w:t>05.05.</w:t>
            </w:r>
            <w:r w:rsidR="004D39A2">
              <w:rPr>
                <w:color w:val="000000"/>
                <w:spacing w:val="-8"/>
                <w:sz w:val="28"/>
              </w:rPr>
              <w:t>202</w:t>
            </w:r>
            <w:r w:rsidR="00E55AAF">
              <w:rPr>
                <w:color w:val="000000"/>
                <w:spacing w:val="-8"/>
                <w:sz w:val="28"/>
              </w:rPr>
              <w:t>3</w:t>
            </w:r>
            <w:r w:rsidR="002158FB" w:rsidRPr="00072058">
              <w:rPr>
                <w:color w:val="000000"/>
                <w:spacing w:val="-8"/>
                <w:sz w:val="28"/>
              </w:rPr>
              <w:t xml:space="preserve"> № 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 w:rsidRPr="00C169D5">
              <w:rPr>
                <w:color w:val="000000"/>
                <w:spacing w:val="-8"/>
                <w:sz w:val="28"/>
                <w:u w:val="single"/>
              </w:rPr>
              <w:t>696</w:t>
            </w:r>
          </w:p>
        </w:tc>
        <w:tc>
          <w:tcPr>
            <w:tcW w:w="2500" w:type="pct"/>
          </w:tcPr>
          <w:p w:rsidR="00BB76A7" w:rsidRPr="00072058" w:rsidRDefault="00BB76A7" w:rsidP="00AC38E2">
            <w:pPr>
              <w:jc w:val="right"/>
              <w:rPr>
                <w:spacing w:val="-8"/>
                <w:sz w:val="28"/>
              </w:rPr>
            </w:pPr>
            <w:r w:rsidRPr="00072058">
              <w:rPr>
                <w:spacing w:val="-8"/>
                <w:sz w:val="28"/>
              </w:rPr>
              <w:t>г. Белокуриха</w:t>
            </w:r>
          </w:p>
        </w:tc>
      </w:tr>
    </w:tbl>
    <w:p w:rsidR="00441B37" w:rsidRPr="00072058" w:rsidRDefault="00441B37" w:rsidP="00441B37">
      <w:pPr>
        <w:rPr>
          <w:spacing w:val="-8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072058" w:rsidTr="00D374D1">
        <w:tc>
          <w:tcPr>
            <w:tcW w:w="4503" w:type="dxa"/>
            <w:tcBorders>
              <w:right w:val="nil"/>
            </w:tcBorders>
          </w:tcPr>
          <w:p w:rsidR="00382CCE" w:rsidRPr="00072058" w:rsidRDefault="00294E43" w:rsidP="00490AD0">
            <w:pPr>
              <w:suppressAutoHyphens/>
              <w:spacing w:line="240" w:lineRule="exact"/>
              <w:jc w:val="both"/>
              <w:rPr>
                <w:spacing w:val="-8"/>
                <w:sz w:val="28"/>
              </w:rPr>
            </w:pPr>
            <w:r w:rsidRPr="00072058">
              <w:rPr>
                <w:spacing w:val="-8"/>
                <w:sz w:val="28"/>
              </w:rPr>
              <w:t>О</w:t>
            </w:r>
            <w:r w:rsidR="0004078E" w:rsidRPr="00072058">
              <w:rPr>
                <w:spacing w:val="-8"/>
                <w:sz w:val="28"/>
              </w:rPr>
              <w:t>б отказе в</w:t>
            </w:r>
            <w:r w:rsidRPr="00072058">
              <w:rPr>
                <w:spacing w:val="-8"/>
                <w:sz w:val="28"/>
              </w:rPr>
              <w:t xml:space="preserve"> предоставлении разрешения на </w:t>
            </w:r>
            <w:r w:rsidR="001A63FA">
              <w:rPr>
                <w:spacing w:val="-8"/>
                <w:sz w:val="28"/>
              </w:rPr>
              <w:t>основной</w:t>
            </w:r>
            <w:r w:rsidRPr="00072058">
              <w:rPr>
                <w:spacing w:val="-8"/>
                <w:sz w:val="28"/>
              </w:rPr>
              <w:t xml:space="preserve"> вид </w:t>
            </w:r>
            <w:r w:rsidR="001A63FA">
              <w:rPr>
                <w:spacing w:val="-8"/>
                <w:sz w:val="28"/>
              </w:rPr>
              <w:t xml:space="preserve">разрешенного </w:t>
            </w:r>
            <w:r w:rsidRPr="00072058">
              <w:rPr>
                <w:spacing w:val="-8"/>
                <w:sz w:val="28"/>
              </w:rPr>
              <w:t>использования земельного участка с кадастровым номером 22:64:</w:t>
            </w:r>
            <w:r w:rsidR="00490AD0">
              <w:rPr>
                <w:spacing w:val="-8"/>
                <w:sz w:val="28"/>
              </w:rPr>
              <w:t>010204</w:t>
            </w:r>
            <w:r w:rsidR="002158FB" w:rsidRPr="00072058">
              <w:rPr>
                <w:spacing w:val="-8"/>
                <w:sz w:val="28"/>
              </w:rPr>
              <w:t>:</w:t>
            </w:r>
            <w:r w:rsidR="00490AD0">
              <w:rPr>
                <w:spacing w:val="-8"/>
                <w:sz w:val="28"/>
              </w:rPr>
              <w:t>395</w:t>
            </w:r>
            <w:r w:rsidRPr="00072058">
              <w:rPr>
                <w:spacing w:val="-8"/>
                <w:sz w:val="28"/>
              </w:rPr>
              <w:t xml:space="preserve">, </w:t>
            </w:r>
            <w:r w:rsidR="002158FB" w:rsidRPr="00072058">
              <w:rPr>
                <w:spacing w:val="-8"/>
                <w:sz w:val="28"/>
              </w:rPr>
              <w:t>расположенного</w:t>
            </w:r>
            <w:r w:rsidR="00D374D1" w:rsidRPr="00072058">
              <w:rPr>
                <w:spacing w:val="-8"/>
                <w:sz w:val="28"/>
              </w:rPr>
              <w:t xml:space="preserve"> </w:t>
            </w:r>
            <w:r w:rsidR="00E472C4" w:rsidRPr="00072058">
              <w:rPr>
                <w:spacing w:val="-8"/>
                <w:sz w:val="28"/>
              </w:rPr>
              <w:t>по адресу</w:t>
            </w:r>
            <w:r w:rsidR="00D374D1" w:rsidRPr="00072058">
              <w:rPr>
                <w:spacing w:val="-8"/>
                <w:sz w:val="28"/>
                <w:szCs w:val="28"/>
              </w:rPr>
              <w:t xml:space="preserve">: Российская Федерация, Алтайский край, </w:t>
            </w:r>
            <w:proofErr w:type="gramStart"/>
            <w:r w:rsidR="00D374D1" w:rsidRPr="00072058">
              <w:rPr>
                <w:spacing w:val="-8"/>
                <w:sz w:val="28"/>
                <w:szCs w:val="28"/>
              </w:rPr>
              <w:t>г</w:t>
            </w:r>
            <w:proofErr w:type="gramEnd"/>
            <w:r w:rsidR="00D374D1" w:rsidRPr="00072058">
              <w:rPr>
                <w:spacing w:val="-8"/>
                <w:sz w:val="28"/>
                <w:szCs w:val="28"/>
              </w:rPr>
              <w:t>. Белокуриха</w:t>
            </w:r>
            <w:r w:rsidR="00C52471">
              <w:rPr>
                <w:spacing w:val="-8"/>
                <w:sz w:val="28"/>
                <w:szCs w:val="28"/>
              </w:rPr>
              <w:t>, ул.</w:t>
            </w:r>
            <w:r w:rsidR="00490AD0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="00490AD0">
              <w:rPr>
                <w:spacing w:val="-8"/>
                <w:sz w:val="28"/>
                <w:szCs w:val="28"/>
              </w:rPr>
              <w:t>Бийская</w:t>
            </w:r>
            <w:proofErr w:type="spellEnd"/>
            <w:r w:rsidR="00CA3305">
              <w:rPr>
                <w:spacing w:val="-8"/>
                <w:sz w:val="28"/>
                <w:szCs w:val="28"/>
              </w:rPr>
              <w:t xml:space="preserve">, </w:t>
            </w:r>
            <w:r w:rsidR="00490AD0">
              <w:rPr>
                <w:spacing w:val="-8"/>
                <w:sz w:val="28"/>
                <w:szCs w:val="28"/>
              </w:rPr>
              <w:t xml:space="preserve">земельный </w:t>
            </w:r>
            <w:r w:rsidR="00C52471">
              <w:rPr>
                <w:spacing w:val="-8"/>
                <w:sz w:val="28"/>
                <w:szCs w:val="28"/>
              </w:rPr>
              <w:t>участок 1</w:t>
            </w:r>
            <w:r w:rsidR="00490AD0">
              <w:rPr>
                <w:spacing w:val="-8"/>
                <w:sz w:val="28"/>
                <w:szCs w:val="28"/>
              </w:rPr>
              <w:t>3а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072058" w:rsidRDefault="004F1F7E" w:rsidP="004F1F7E">
            <w:pPr>
              <w:rPr>
                <w:spacing w:val="-8"/>
                <w:sz w:val="28"/>
              </w:rPr>
            </w:pPr>
          </w:p>
        </w:tc>
      </w:tr>
    </w:tbl>
    <w:p w:rsidR="00C5382A" w:rsidRPr="00072058" w:rsidRDefault="00C5382A" w:rsidP="00F34AEA">
      <w:pPr>
        <w:jc w:val="both"/>
        <w:outlineLvl w:val="0"/>
        <w:rPr>
          <w:spacing w:val="-8"/>
          <w:sz w:val="28"/>
        </w:rPr>
      </w:pPr>
    </w:p>
    <w:p w:rsidR="00441B37" w:rsidRPr="00072058" w:rsidRDefault="009933E3" w:rsidP="00552A6B">
      <w:pPr>
        <w:tabs>
          <w:tab w:val="left" w:pos="709"/>
        </w:tabs>
        <w:ind w:firstLine="709"/>
        <w:jc w:val="both"/>
        <w:rPr>
          <w:spacing w:val="-8"/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служебную записку </w:t>
      </w:r>
      <w:r w:rsidRPr="006E1A37">
        <w:rPr>
          <w:sz w:val="28"/>
          <w:szCs w:val="28"/>
        </w:rPr>
        <w:t>председателя комитета по управлению имуществом города Белокурихи</w:t>
      </w:r>
      <w:r w:rsidR="0031774F">
        <w:rPr>
          <w:sz w:val="28"/>
          <w:szCs w:val="28"/>
        </w:rPr>
        <w:t xml:space="preserve"> </w:t>
      </w:r>
      <w:r w:rsidRPr="006E1A37">
        <w:rPr>
          <w:sz w:val="28"/>
          <w:szCs w:val="28"/>
        </w:rPr>
        <w:t xml:space="preserve">Р.Г. </w:t>
      </w:r>
      <w:proofErr w:type="spellStart"/>
      <w:r w:rsidRPr="006E1A37">
        <w:rPr>
          <w:sz w:val="28"/>
          <w:szCs w:val="28"/>
        </w:rPr>
        <w:t>Посысаевой</w:t>
      </w:r>
      <w:proofErr w:type="spellEnd"/>
      <w:r w:rsidRPr="006E1A37">
        <w:rPr>
          <w:sz w:val="28"/>
          <w:szCs w:val="28"/>
        </w:rPr>
        <w:t xml:space="preserve"> от </w:t>
      </w:r>
      <w:r w:rsidR="00490AD0">
        <w:rPr>
          <w:sz w:val="28"/>
          <w:szCs w:val="28"/>
        </w:rPr>
        <w:t>11</w:t>
      </w:r>
      <w:r w:rsidRPr="006E1A37">
        <w:rPr>
          <w:sz w:val="28"/>
          <w:szCs w:val="28"/>
        </w:rPr>
        <w:t>.</w:t>
      </w:r>
      <w:r w:rsidR="00490AD0">
        <w:rPr>
          <w:sz w:val="28"/>
          <w:szCs w:val="28"/>
        </w:rPr>
        <w:t>04</w:t>
      </w:r>
      <w:r w:rsidR="005F792B">
        <w:rPr>
          <w:sz w:val="28"/>
          <w:szCs w:val="28"/>
        </w:rPr>
        <w:t>.2023</w:t>
      </w:r>
      <w:r w:rsidRPr="006E1A37">
        <w:rPr>
          <w:sz w:val="28"/>
          <w:szCs w:val="28"/>
        </w:rPr>
        <w:t xml:space="preserve"> № </w:t>
      </w:r>
      <w:r w:rsidR="00490AD0">
        <w:rPr>
          <w:sz w:val="28"/>
          <w:szCs w:val="28"/>
        </w:rPr>
        <w:t>1</w:t>
      </w:r>
      <w:r w:rsidR="00C52471">
        <w:rPr>
          <w:sz w:val="28"/>
          <w:szCs w:val="28"/>
        </w:rPr>
        <w:t>59</w:t>
      </w:r>
      <w:r w:rsidRPr="006E1A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</w:t>
      </w:r>
      <w:r w:rsidR="00072058" w:rsidRPr="00072058">
        <w:rPr>
          <w:spacing w:val="-8"/>
          <w:sz w:val="28"/>
          <w:szCs w:val="28"/>
        </w:rPr>
        <w:t xml:space="preserve">заседания комиссии по подготовке проекта Правил землепользования и застройки муниципального образования город Белокуриха Алтайского края от </w:t>
      </w:r>
      <w:r w:rsidR="00490AD0">
        <w:rPr>
          <w:spacing w:val="-8"/>
          <w:sz w:val="28"/>
          <w:szCs w:val="28"/>
        </w:rPr>
        <w:t>03</w:t>
      </w:r>
      <w:r w:rsidR="00072058" w:rsidRPr="00072058">
        <w:rPr>
          <w:spacing w:val="-8"/>
          <w:sz w:val="28"/>
          <w:szCs w:val="28"/>
        </w:rPr>
        <w:t>.</w:t>
      </w:r>
      <w:r w:rsidR="004D39A2">
        <w:rPr>
          <w:spacing w:val="-8"/>
          <w:sz w:val="28"/>
          <w:szCs w:val="28"/>
        </w:rPr>
        <w:t>0</w:t>
      </w:r>
      <w:r w:rsidR="00490AD0">
        <w:rPr>
          <w:spacing w:val="-8"/>
          <w:sz w:val="28"/>
          <w:szCs w:val="28"/>
        </w:rPr>
        <w:t>5</w:t>
      </w:r>
      <w:r w:rsidR="004D39A2">
        <w:rPr>
          <w:spacing w:val="-8"/>
          <w:sz w:val="28"/>
          <w:szCs w:val="28"/>
        </w:rPr>
        <w:t>.202</w:t>
      </w:r>
      <w:r w:rsidR="005F792B">
        <w:rPr>
          <w:spacing w:val="-8"/>
          <w:sz w:val="28"/>
          <w:szCs w:val="28"/>
        </w:rPr>
        <w:t>3</w:t>
      </w:r>
      <w:r w:rsidR="004D39A2">
        <w:rPr>
          <w:spacing w:val="-8"/>
          <w:sz w:val="28"/>
          <w:szCs w:val="28"/>
        </w:rPr>
        <w:t xml:space="preserve"> № </w:t>
      </w:r>
      <w:r w:rsidR="00490AD0">
        <w:rPr>
          <w:spacing w:val="-8"/>
          <w:sz w:val="28"/>
          <w:szCs w:val="28"/>
        </w:rPr>
        <w:t>7</w:t>
      </w:r>
      <w:r w:rsidR="00072058" w:rsidRPr="00072058">
        <w:rPr>
          <w:spacing w:val="-8"/>
          <w:sz w:val="28"/>
          <w:szCs w:val="28"/>
        </w:rPr>
        <w:t xml:space="preserve">, </w:t>
      </w:r>
      <w:r w:rsidR="0031774F">
        <w:rPr>
          <w:spacing w:val="-8"/>
          <w:sz w:val="28"/>
          <w:szCs w:val="28"/>
        </w:rPr>
        <w:t xml:space="preserve"> </w:t>
      </w:r>
      <w:r w:rsidR="00072058" w:rsidRPr="00072058">
        <w:rPr>
          <w:spacing w:val="-8"/>
          <w:sz w:val="28"/>
          <w:szCs w:val="28"/>
        </w:rPr>
        <w:t>в соответствии с</w:t>
      </w:r>
      <w:r w:rsidR="00A63A8C">
        <w:rPr>
          <w:spacing w:val="-8"/>
          <w:sz w:val="28"/>
          <w:szCs w:val="28"/>
        </w:rPr>
        <w:t xml:space="preserve"> Земельным кодексом Российской Федерации, </w:t>
      </w:r>
      <w:r w:rsidR="00072058" w:rsidRPr="00072058">
        <w:rPr>
          <w:spacing w:val="-8"/>
          <w:sz w:val="28"/>
          <w:szCs w:val="28"/>
        </w:rPr>
        <w:t xml:space="preserve">руководствуясь ч. 1 </w:t>
      </w:r>
      <w:r w:rsidR="007F6F24">
        <w:rPr>
          <w:spacing w:val="-8"/>
          <w:sz w:val="28"/>
          <w:szCs w:val="28"/>
        </w:rPr>
        <w:t xml:space="preserve">  </w:t>
      </w:r>
      <w:r w:rsidR="00072058" w:rsidRPr="00072058">
        <w:rPr>
          <w:spacing w:val="-8"/>
          <w:sz w:val="28"/>
          <w:szCs w:val="28"/>
        </w:rPr>
        <w:t>ст. 44, ст. 54 Устава муниципального образования город Белокуриха Алтайского края,</w:t>
      </w:r>
      <w:proofErr w:type="gramEnd"/>
    </w:p>
    <w:p w:rsidR="00441B37" w:rsidRPr="00072058" w:rsidRDefault="00441B37" w:rsidP="001F029D">
      <w:pPr>
        <w:suppressAutoHyphens/>
        <w:ind w:firstLine="709"/>
        <w:jc w:val="both"/>
        <w:rPr>
          <w:spacing w:val="-8"/>
          <w:sz w:val="28"/>
        </w:rPr>
      </w:pPr>
      <w:r w:rsidRPr="00072058">
        <w:rPr>
          <w:spacing w:val="-8"/>
          <w:sz w:val="28"/>
        </w:rPr>
        <w:t>ПОСТАНОВЛЯЮ:</w:t>
      </w:r>
    </w:p>
    <w:p w:rsidR="00115BD7" w:rsidRPr="00E14B02" w:rsidRDefault="001F029D" w:rsidP="00E14B0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8"/>
          <w:sz w:val="28"/>
          <w:szCs w:val="28"/>
        </w:rPr>
      </w:pPr>
      <w:r w:rsidRPr="00072058">
        <w:rPr>
          <w:spacing w:val="-8"/>
          <w:sz w:val="28"/>
          <w:szCs w:val="28"/>
        </w:rPr>
        <w:t xml:space="preserve">1. </w:t>
      </w:r>
      <w:proofErr w:type="gramStart"/>
      <w:r w:rsidR="00072058" w:rsidRPr="00072058">
        <w:rPr>
          <w:spacing w:val="-8"/>
          <w:sz w:val="28"/>
          <w:szCs w:val="28"/>
        </w:rPr>
        <w:t xml:space="preserve">Отказать </w:t>
      </w:r>
      <w:r w:rsidR="009F44E0">
        <w:rPr>
          <w:spacing w:val="-10"/>
          <w:sz w:val="28"/>
          <w:szCs w:val="28"/>
        </w:rPr>
        <w:t xml:space="preserve">в </w:t>
      </w:r>
      <w:r w:rsidR="009F44E0" w:rsidRPr="00BF1351">
        <w:rPr>
          <w:color w:val="000000" w:themeColor="text1"/>
          <w:spacing w:val="-8"/>
          <w:sz w:val="28"/>
          <w:szCs w:val="28"/>
        </w:rPr>
        <w:t xml:space="preserve">предоставлении </w:t>
      </w:r>
      <w:r w:rsidR="004B1DDE">
        <w:rPr>
          <w:sz w:val="28"/>
          <w:szCs w:val="28"/>
        </w:rPr>
        <w:t>разрешения и согласования</w:t>
      </w:r>
      <w:r w:rsidR="00EB11D0" w:rsidRPr="00171030">
        <w:rPr>
          <w:sz w:val="28"/>
          <w:szCs w:val="28"/>
        </w:rPr>
        <w:t xml:space="preserve"> на изменение вида разрешенного использования </w:t>
      </w:r>
      <w:r w:rsidR="00EB11D0">
        <w:rPr>
          <w:sz w:val="28"/>
          <w:szCs w:val="28"/>
        </w:rPr>
        <w:t>земельного участка</w:t>
      </w:r>
      <w:r w:rsidR="009F44E0" w:rsidRPr="00BF1351">
        <w:rPr>
          <w:color w:val="000000" w:themeColor="text1"/>
          <w:spacing w:val="-8"/>
          <w:sz w:val="28"/>
          <w:szCs w:val="28"/>
        </w:rPr>
        <w:t xml:space="preserve"> с кадастровым номером</w:t>
      </w:r>
      <w:r w:rsidR="009F44E0" w:rsidRPr="00BF1351">
        <w:rPr>
          <w:color w:val="000000" w:themeColor="text1"/>
          <w:sz w:val="28"/>
          <w:szCs w:val="24"/>
        </w:rPr>
        <w:t xml:space="preserve"> 22:64:</w:t>
      </w:r>
      <w:r w:rsidR="00490AD0">
        <w:rPr>
          <w:color w:val="000000" w:themeColor="text1"/>
          <w:sz w:val="28"/>
          <w:szCs w:val="24"/>
        </w:rPr>
        <w:t>010204</w:t>
      </w:r>
      <w:r w:rsidR="009F44E0" w:rsidRPr="00BF1351">
        <w:rPr>
          <w:color w:val="000000" w:themeColor="text1"/>
          <w:sz w:val="28"/>
          <w:szCs w:val="24"/>
        </w:rPr>
        <w:t>:</w:t>
      </w:r>
      <w:r w:rsidR="00490AD0">
        <w:rPr>
          <w:color w:val="000000" w:themeColor="text1"/>
          <w:sz w:val="28"/>
          <w:szCs w:val="24"/>
        </w:rPr>
        <w:t>395</w:t>
      </w:r>
      <w:r w:rsidR="009F44E0" w:rsidRPr="00BF1351">
        <w:rPr>
          <w:color w:val="000000" w:themeColor="text1"/>
          <w:sz w:val="28"/>
          <w:szCs w:val="24"/>
        </w:rPr>
        <w:t xml:space="preserve">, расположенного по адресу: г. Белокуриха, </w:t>
      </w:r>
      <w:r w:rsidR="00C52471">
        <w:rPr>
          <w:color w:val="000000" w:themeColor="text1"/>
          <w:sz w:val="28"/>
          <w:szCs w:val="24"/>
        </w:rPr>
        <w:t>ул.</w:t>
      </w:r>
      <w:r w:rsidR="00490AD0">
        <w:rPr>
          <w:color w:val="000000" w:themeColor="text1"/>
          <w:sz w:val="28"/>
          <w:szCs w:val="24"/>
        </w:rPr>
        <w:t xml:space="preserve"> </w:t>
      </w:r>
      <w:proofErr w:type="spellStart"/>
      <w:r w:rsidR="00490AD0">
        <w:rPr>
          <w:color w:val="000000" w:themeColor="text1"/>
          <w:sz w:val="28"/>
          <w:szCs w:val="24"/>
        </w:rPr>
        <w:t>Бийская</w:t>
      </w:r>
      <w:proofErr w:type="spellEnd"/>
      <w:r w:rsidR="00CA3305">
        <w:rPr>
          <w:color w:val="000000" w:themeColor="text1"/>
          <w:sz w:val="28"/>
          <w:szCs w:val="24"/>
        </w:rPr>
        <w:t xml:space="preserve">, </w:t>
      </w:r>
      <w:r w:rsidR="00490AD0">
        <w:rPr>
          <w:color w:val="000000" w:themeColor="text1"/>
          <w:sz w:val="28"/>
          <w:szCs w:val="24"/>
        </w:rPr>
        <w:t xml:space="preserve">земельный </w:t>
      </w:r>
      <w:r w:rsidR="00C52471">
        <w:rPr>
          <w:color w:val="000000" w:themeColor="text1"/>
          <w:sz w:val="28"/>
          <w:szCs w:val="24"/>
        </w:rPr>
        <w:t>участок 1</w:t>
      </w:r>
      <w:r w:rsidR="00490AD0">
        <w:rPr>
          <w:color w:val="000000" w:themeColor="text1"/>
          <w:sz w:val="28"/>
          <w:szCs w:val="24"/>
        </w:rPr>
        <w:t>3а</w:t>
      </w:r>
      <w:r w:rsidR="00CA3305">
        <w:rPr>
          <w:color w:val="000000" w:themeColor="text1"/>
          <w:sz w:val="28"/>
          <w:szCs w:val="24"/>
        </w:rPr>
        <w:t>,</w:t>
      </w:r>
      <w:r w:rsidR="005F792B" w:rsidRPr="005F792B">
        <w:rPr>
          <w:color w:val="000000" w:themeColor="text1"/>
          <w:sz w:val="28"/>
          <w:szCs w:val="24"/>
        </w:rPr>
        <w:t xml:space="preserve"> </w:t>
      </w:r>
      <w:r w:rsidR="005F792B" w:rsidRPr="00BF1351">
        <w:rPr>
          <w:color w:val="000000" w:themeColor="text1"/>
          <w:sz w:val="28"/>
          <w:szCs w:val="24"/>
        </w:rPr>
        <w:t xml:space="preserve">площадью </w:t>
      </w:r>
      <w:r w:rsidR="00C52471">
        <w:rPr>
          <w:color w:val="000000" w:themeColor="text1"/>
          <w:sz w:val="28"/>
          <w:szCs w:val="28"/>
          <w:shd w:val="clear" w:color="auto" w:fill="FFFFFF"/>
        </w:rPr>
        <w:t>1</w:t>
      </w:r>
      <w:r w:rsidR="00490AD0">
        <w:rPr>
          <w:color w:val="000000" w:themeColor="text1"/>
          <w:sz w:val="28"/>
          <w:szCs w:val="28"/>
          <w:shd w:val="clear" w:color="auto" w:fill="FFFFFF"/>
        </w:rPr>
        <w:t>012</w:t>
      </w:r>
      <w:r w:rsidR="005F792B" w:rsidRPr="00BF1351">
        <w:rPr>
          <w:color w:val="000000" w:themeColor="text1"/>
          <w:sz w:val="28"/>
          <w:szCs w:val="28"/>
          <w:shd w:val="clear" w:color="auto" w:fill="FFFFFF"/>
        </w:rPr>
        <w:t xml:space="preserve"> кв.</w:t>
      </w:r>
      <w:r w:rsidR="00C524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F792B" w:rsidRPr="00BF1351">
        <w:rPr>
          <w:color w:val="000000" w:themeColor="text1"/>
          <w:sz w:val="28"/>
          <w:szCs w:val="28"/>
          <w:shd w:val="clear" w:color="auto" w:fill="FFFFFF"/>
        </w:rPr>
        <w:t>м</w:t>
      </w:r>
      <w:r w:rsidR="00E14B02">
        <w:rPr>
          <w:color w:val="000000" w:themeColor="text1"/>
          <w:sz w:val="28"/>
          <w:szCs w:val="28"/>
        </w:rPr>
        <w:t xml:space="preserve">. Отказать в предоставлении </w:t>
      </w:r>
      <w:r w:rsidR="00E14B02">
        <w:rPr>
          <w:sz w:val="28"/>
          <w:szCs w:val="28"/>
        </w:rPr>
        <w:t>основного</w:t>
      </w:r>
      <w:r w:rsidR="00EB11D0" w:rsidRPr="00171030">
        <w:rPr>
          <w:sz w:val="28"/>
          <w:szCs w:val="28"/>
        </w:rPr>
        <w:t xml:space="preserve"> вид</w:t>
      </w:r>
      <w:r w:rsidR="00E14B02">
        <w:rPr>
          <w:sz w:val="28"/>
          <w:szCs w:val="28"/>
        </w:rPr>
        <w:t>а</w:t>
      </w:r>
      <w:r w:rsidR="00EB11D0" w:rsidRPr="00171030">
        <w:rPr>
          <w:sz w:val="28"/>
          <w:szCs w:val="28"/>
        </w:rPr>
        <w:t xml:space="preserve"> разрешенного использования </w:t>
      </w:r>
      <w:r w:rsidR="00EB11D0">
        <w:rPr>
          <w:sz w:val="28"/>
          <w:szCs w:val="28"/>
        </w:rPr>
        <w:t xml:space="preserve">– </w:t>
      </w:r>
      <w:r w:rsidR="009F44E0" w:rsidRPr="00BF1351">
        <w:rPr>
          <w:bCs/>
          <w:color w:val="000000" w:themeColor="text1"/>
          <w:spacing w:val="-8"/>
          <w:sz w:val="28"/>
          <w:szCs w:val="28"/>
        </w:rPr>
        <w:t>«</w:t>
      </w:r>
      <w:r w:rsidR="00490AD0">
        <w:rPr>
          <w:color w:val="000000" w:themeColor="text1"/>
          <w:sz w:val="28"/>
          <w:szCs w:val="24"/>
        </w:rPr>
        <w:t>магазины</w:t>
      </w:r>
      <w:r w:rsidR="009F44E0" w:rsidRPr="00BF1351">
        <w:rPr>
          <w:bCs/>
          <w:color w:val="000000" w:themeColor="text1"/>
          <w:spacing w:val="-8"/>
          <w:sz w:val="28"/>
          <w:szCs w:val="28"/>
        </w:rPr>
        <w:t>»</w:t>
      </w:r>
      <w:r w:rsidR="00490AD0">
        <w:rPr>
          <w:bCs/>
          <w:color w:val="000000" w:themeColor="text1"/>
          <w:spacing w:val="-8"/>
          <w:sz w:val="28"/>
          <w:szCs w:val="28"/>
        </w:rPr>
        <w:t xml:space="preserve">, </w:t>
      </w:r>
      <w:r w:rsidR="004B1DDE">
        <w:rPr>
          <w:bCs/>
          <w:color w:val="000000" w:themeColor="text1"/>
          <w:spacing w:val="-8"/>
          <w:sz w:val="28"/>
          <w:szCs w:val="28"/>
        </w:rPr>
        <w:t>в связи с нарушен</w:t>
      </w:r>
      <w:r w:rsidR="00E55AAF">
        <w:rPr>
          <w:bCs/>
          <w:color w:val="000000" w:themeColor="text1"/>
          <w:spacing w:val="-8"/>
          <w:sz w:val="28"/>
          <w:szCs w:val="28"/>
        </w:rPr>
        <w:t>и</w:t>
      </w:r>
      <w:r w:rsidR="004B1DDE">
        <w:rPr>
          <w:bCs/>
          <w:color w:val="000000" w:themeColor="text1"/>
          <w:spacing w:val="-8"/>
          <w:sz w:val="28"/>
          <w:szCs w:val="28"/>
        </w:rPr>
        <w:t>ем</w:t>
      </w:r>
      <w:r w:rsidR="00C52471">
        <w:rPr>
          <w:bCs/>
          <w:color w:val="000000" w:themeColor="text1"/>
          <w:spacing w:val="-8"/>
          <w:sz w:val="28"/>
          <w:szCs w:val="28"/>
        </w:rPr>
        <w:t xml:space="preserve"> требований</w:t>
      </w:r>
      <w:r w:rsidR="00E55AAF">
        <w:rPr>
          <w:bCs/>
          <w:color w:val="000000" w:themeColor="text1"/>
          <w:spacing w:val="-8"/>
          <w:sz w:val="28"/>
          <w:szCs w:val="28"/>
        </w:rPr>
        <w:t xml:space="preserve"> </w:t>
      </w:r>
      <w:r w:rsidR="00520AB4">
        <w:rPr>
          <w:bCs/>
          <w:color w:val="000000" w:themeColor="text1"/>
          <w:spacing w:val="-8"/>
          <w:sz w:val="28"/>
          <w:szCs w:val="28"/>
        </w:rPr>
        <w:t>п.</w:t>
      </w:r>
      <w:r w:rsidR="00E14B02">
        <w:rPr>
          <w:bCs/>
          <w:color w:val="000000" w:themeColor="text1"/>
          <w:spacing w:val="-8"/>
          <w:sz w:val="28"/>
          <w:szCs w:val="28"/>
        </w:rPr>
        <w:t xml:space="preserve"> </w:t>
      </w:r>
      <w:r w:rsidR="00520AB4">
        <w:rPr>
          <w:bCs/>
          <w:color w:val="000000" w:themeColor="text1"/>
          <w:spacing w:val="-8"/>
          <w:sz w:val="28"/>
          <w:szCs w:val="28"/>
        </w:rPr>
        <w:t xml:space="preserve">1 </w:t>
      </w:r>
      <w:r w:rsidR="00520AB4" w:rsidRPr="007E4024">
        <w:rPr>
          <w:bCs/>
          <w:color w:val="000000" w:themeColor="text1"/>
          <w:spacing w:val="-8"/>
          <w:sz w:val="28"/>
          <w:szCs w:val="28"/>
        </w:rPr>
        <w:t>ст</w:t>
      </w:r>
      <w:r w:rsidR="00E14B02">
        <w:rPr>
          <w:bCs/>
          <w:color w:val="000000" w:themeColor="text1"/>
          <w:spacing w:val="-8"/>
          <w:sz w:val="28"/>
          <w:szCs w:val="28"/>
        </w:rPr>
        <w:t>. 39.6, п. 2 ст. 39.</w:t>
      </w:r>
      <w:r w:rsidR="00520AB4">
        <w:rPr>
          <w:bCs/>
          <w:color w:val="000000" w:themeColor="text1"/>
          <w:spacing w:val="-8"/>
          <w:sz w:val="28"/>
          <w:szCs w:val="28"/>
        </w:rPr>
        <w:t>6 Земельного кодекса Российской Федерации</w:t>
      </w:r>
      <w:r w:rsidR="00E14B02">
        <w:rPr>
          <w:color w:val="000000" w:themeColor="text1"/>
          <w:spacing w:val="-8"/>
          <w:sz w:val="28"/>
          <w:szCs w:val="28"/>
        </w:rPr>
        <w:t>.</w:t>
      </w:r>
      <w:r w:rsidR="00520AB4" w:rsidRPr="005108CD">
        <w:rPr>
          <w:bCs/>
          <w:color w:val="000000" w:themeColor="text1"/>
          <w:spacing w:val="-8"/>
          <w:sz w:val="28"/>
          <w:szCs w:val="28"/>
        </w:rPr>
        <w:t xml:space="preserve"> </w:t>
      </w:r>
      <w:proofErr w:type="gramEnd"/>
    </w:p>
    <w:p w:rsidR="00B60CFE" w:rsidRDefault="009E6805" w:rsidP="009E680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="000472F7" w:rsidRPr="009E6805">
        <w:rPr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9E6805">
        <w:rPr>
          <w:spacing w:val="-8"/>
          <w:sz w:val="28"/>
          <w:szCs w:val="28"/>
        </w:rPr>
        <w:t>.</w:t>
      </w:r>
    </w:p>
    <w:p w:rsidR="00330C0B" w:rsidRDefault="00287449" w:rsidP="00CA3305">
      <w:pPr>
        <w:tabs>
          <w:tab w:val="left" w:pos="0"/>
          <w:tab w:val="left" w:pos="90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52A6B">
        <w:rPr>
          <w:spacing w:val="-8"/>
          <w:sz w:val="28"/>
          <w:szCs w:val="28"/>
        </w:rPr>
        <w:t>3</w:t>
      </w:r>
      <w:r w:rsidR="00B027DD" w:rsidRPr="00552A6B">
        <w:rPr>
          <w:spacing w:val="-8"/>
          <w:sz w:val="28"/>
          <w:szCs w:val="28"/>
        </w:rPr>
        <w:t xml:space="preserve">. </w:t>
      </w:r>
      <w:r w:rsidR="00D63678" w:rsidRPr="00552A6B">
        <w:rPr>
          <w:spacing w:val="-8"/>
          <w:sz w:val="28"/>
          <w:szCs w:val="28"/>
        </w:rPr>
        <w:t xml:space="preserve">Контроль исполнения настоящего постановления </w:t>
      </w:r>
      <w:r w:rsidR="000B622C" w:rsidRPr="00552A6B">
        <w:rPr>
          <w:spacing w:val="-8"/>
          <w:sz w:val="28"/>
          <w:szCs w:val="28"/>
        </w:rPr>
        <w:t xml:space="preserve">возложить </w:t>
      </w:r>
      <w:r w:rsidR="00330C0B">
        <w:rPr>
          <w:sz w:val="28"/>
          <w:szCs w:val="28"/>
        </w:rPr>
        <w:t xml:space="preserve">на заместителя главы администрации города по городскому хозяйству  Е.В. </w:t>
      </w:r>
      <w:proofErr w:type="spellStart"/>
      <w:r w:rsidR="00330C0B">
        <w:rPr>
          <w:sz w:val="28"/>
          <w:szCs w:val="28"/>
        </w:rPr>
        <w:t>Тарабрина</w:t>
      </w:r>
      <w:proofErr w:type="spellEnd"/>
      <w:r w:rsidR="00330C0B">
        <w:rPr>
          <w:sz w:val="28"/>
          <w:szCs w:val="28"/>
        </w:rPr>
        <w:t>.</w:t>
      </w:r>
    </w:p>
    <w:p w:rsidR="00072058" w:rsidRDefault="00072058" w:rsidP="00330C0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552A6B" w:rsidRDefault="00552A6B" w:rsidP="009E6805">
      <w:pPr>
        <w:tabs>
          <w:tab w:val="left" w:pos="4536"/>
        </w:tabs>
        <w:suppressAutoHyphens/>
        <w:ind w:firstLine="709"/>
        <w:jc w:val="both"/>
        <w:rPr>
          <w:spacing w:val="-8"/>
          <w:sz w:val="28"/>
        </w:rPr>
      </w:pPr>
    </w:p>
    <w:p w:rsidR="00D63678" w:rsidRPr="00072058" w:rsidRDefault="000B622C" w:rsidP="00720389">
      <w:pPr>
        <w:rPr>
          <w:spacing w:val="-8"/>
          <w:sz w:val="28"/>
        </w:rPr>
      </w:pPr>
      <w:r w:rsidRPr="00072058">
        <w:rPr>
          <w:spacing w:val="-8"/>
          <w:sz w:val="28"/>
        </w:rPr>
        <w:t xml:space="preserve">Глава города Белокуриха                                                                      </w:t>
      </w:r>
      <w:r w:rsidR="00072058">
        <w:rPr>
          <w:spacing w:val="-8"/>
          <w:sz w:val="28"/>
        </w:rPr>
        <w:t xml:space="preserve">               </w:t>
      </w:r>
      <w:r w:rsidRPr="00072058">
        <w:rPr>
          <w:spacing w:val="-8"/>
          <w:sz w:val="28"/>
        </w:rPr>
        <w:t xml:space="preserve">  К.И. Базаров</w:t>
      </w:r>
    </w:p>
    <w:p w:rsidR="00072058" w:rsidRPr="00072058" w:rsidRDefault="00072058">
      <w:pPr>
        <w:rPr>
          <w:spacing w:val="-8"/>
          <w:sz w:val="28"/>
        </w:rPr>
      </w:pPr>
    </w:p>
    <w:sectPr w:rsidR="00072058" w:rsidRPr="00072058" w:rsidSect="00072058">
      <w:headerReference w:type="default" r:id="rId7"/>
      <w:pgSz w:w="11906" w:h="16838"/>
      <w:pgMar w:top="1021" w:right="567" w:bottom="102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8B" w:rsidRDefault="0034688B" w:rsidP="00FB2029">
      <w:r>
        <w:separator/>
      </w:r>
    </w:p>
  </w:endnote>
  <w:endnote w:type="continuationSeparator" w:id="1">
    <w:p w:rsidR="0034688B" w:rsidRDefault="0034688B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8B" w:rsidRDefault="0034688B" w:rsidP="00FB2029">
      <w:r>
        <w:separator/>
      </w:r>
    </w:p>
  </w:footnote>
  <w:footnote w:type="continuationSeparator" w:id="1">
    <w:p w:rsidR="0034688B" w:rsidRDefault="0034688B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8B" w:rsidRDefault="00313696">
    <w:pPr>
      <w:pStyle w:val="a5"/>
      <w:jc w:val="center"/>
    </w:pPr>
    <w:fldSimple w:instr=" PAGE   \* MERGEFORMAT ">
      <w:r w:rsidR="0034688B">
        <w:rPr>
          <w:noProof/>
        </w:rPr>
        <w:t>2</w:t>
      </w:r>
    </w:fldSimple>
  </w:p>
  <w:p w:rsidR="0034688B" w:rsidRDefault="003468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AA2657"/>
    <w:multiLevelType w:val="hybridMultilevel"/>
    <w:tmpl w:val="0A56D03C"/>
    <w:lvl w:ilvl="0" w:tplc="C1CADB78">
      <w:start w:val="2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4137"/>
    <w:rsid w:val="000057C6"/>
    <w:rsid w:val="00020AAD"/>
    <w:rsid w:val="00020ACC"/>
    <w:rsid w:val="000238E4"/>
    <w:rsid w:val="00023EAE"/>
    <w:rsid w:val="0004078E"/>
    <w:rsid w:val="000472F7"/>
    <w:rsid w:val="00047DC3"/>
    <w:rsid w:val="0005720C"/>
    <w:rsid w:val="00070C61"/>
    <w:rsid w:val="00072058"/>
    <w:rsid w:val="00073C8F"/>
    <w:rsid w:val="00083C0E"/>
    <w:rsid w:val="00087D86"/>
    <w:rsid w:val="0009225C"/>
    <w:rsid w:val="000B540D"/>
    <w:rsid w:val="000B622C"/>
    <w:rsid w:val="000D5749"/>
    <w:rsid w:val="000E1C65"/>
    <w:rsid w:val="000E72C6"/>
    <w:rsid w:val="000F57E2"/>
    <w:rsid w:val="00100C9E"/>
    <w:rsid w:val="001042EB"/>
    <w:rsid w:val="00111ACC"/>
    <w:rsid w:val="00115BD7"/>
    <w:rsid w:val="001243C0"/>
    <w:rsid w:val="00125822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56B71"/>
    <w:rsid w:val="00164EE7"/>
    <w:rsid w:val="00172379"/>
    <w:rsid w:val="00181957"/>
    <w:rsid w:val="00193E4B"/>
    <w:rsid w:val="001944D7"/>
    <w:rsid w:val="001948DF"/>
    <w:rsid w:val="00195954"/>
    <w:rsid w:val="001967AA"/>
    <w:rsid w:val="001A01D4"/>
    <w:rsid w:val="001A63FA"/>
    <w:rsid w:val="001B0AA7"/>
    <w:rsid w:val="001B26FA"/>
    <w:rsid w:val="001C4E72"/>
    <w:rsid w:val="001C5011"/>
    <w:rsid w:val="001C57C2"/>
    <w:rsid w:val="001C581E"/>
    <w:rsid w:val="001C7F9C"/>
    <w:rsid w:val="001D1C2F"/>
    <w:rsid w:val="001D3B36"/>
    <w:rsid w:val="001D6847"/>
    <w:rsid w:val="001E172F"/>
    <w:rsid w:val="001E21FA"/>
    <w:rsid w:val="001E379B"/>
    <w:rsid w:val="001E79AC"/>
    <w:rsid w:val="001F029D"/>
    <w:rsid w:val="001F5E39"/>
    <w:rsid w:val="001F75B7"/>
    <w:rsid w:val="00206BBB"/>
    <w:rsid w:val="00206F46"/>
    <w:rsid w:val="002158FB"/>
    <w:rsid w:val="00220383"/>
    <w:rsid w:val="00221BF8"/>
    <w:rsid w:val="00224DA9"/>
    <w:rsid w:val="002258C2"/>
    <w:rsid w:val="00226A44"/>
    <w:rsid w:val="00227857"/>
    <w:rsid w:val="002464AB"/>
    <w:rsid w:val="00247F0B"/>
    <w:rsid w:val="00251957"/>
    <w:rsid w:val="002561FB"/>
    <w:rsid w:val="0026475C"/>
    <w:rsid w:val="00265816"/>
    <w:rsid w:val="002714DE"/>
    <w:rsid w:val="00276764"/>
    <w:rsid w:val="00286397"/>
    <w:rsid w:val="00286BF7"/>
    <w:rsid w:val="00287449"/>
    <w:rsid w:val="00294E43"/>
    <w:rsid w:val="00295D1D"/>
    <w:rsid w:val="002A2C8E"/>
    <w:rsid w:val="002A2F0C"/>
    <w:rsid w:val="002A4330"/>
    <w:rsid w:val="002A548F"/>
    <w:rsid w:val="002A66C0"/>
    <w:rsid w:val="002B53F7"/>
    <w:rsid w:val="002B7508"/>
    <w:rsid w:val="002C7890"/>
    <w:rsid w:val="002D1A94"/>
    <w:rsid w:val="002D28B1"/>
    <w:rsid w:val="002E292E"/>
    <w:rsid w:val="002E4B6D"/>
    <w:rsid w:val="00300534"/>
    <w:rsid w:val="003024C2"/>
    <w:rsid w:val="00306C52"/>
    <w:rsid w:val="00313696"/>
    <w:rsid w:val="00314C01"/>
    <w:rsid w:val="0031774F"/>
    <w:rsid w:val="00326326"/>
    <w:rsid w:val="0032642C"/>
    <w:rsid w:val="00327480"/>
    <w:rsid w:val="00330C0B"/>
    <w:rsid w:val="00334683"/>
    <w:rsid w:val="00335227"/>
    <w:rsid w:val="00337529"/>
    <w:rsid w:val="00340924"/>
    <w:rsid w:val="00346440"/>
    <w:rsid w:val="0034688B"/>
    <w:rsid w:val="00350D01"/>
    <w:rsid w:val="0035206C"/>
    <w:rsid w:val="003562C0"/>
    <w:rsid w:val="00356D2C"/>
    <w:rsid w:val="0036251A"/>
    <w:rsid w:val="00367EDA"/>
    <w:rsid w:val="003710DA"/>
    <w:rsid w:val="0037190F"/>
    <w:rsid w:val="00373BB0"/>
    <w:rsid w:val="00382CCE"/>
    <w:rsid w:val="0038505A"/>
    <w:rsid w:val="00386FDC"/>
    <w:rsid w:val="0039012C"/>
    <w:rsid w:val="003955B5"/>
    <w:rsid w:val="00395ACB"/>
    <w:rsid w:val="00395FA9"/>
    <w:rsid w:val="003A3A87"/>
    <w:rsid w:val="003A5BC2"/>
    <w:rsid w:val="003A7173"/>
    <w:rsid w:val="003B204F"/>
    <w:rsid w:val="003B2A8B"/>
    <w:rsid w:val="003B40BE"/>
    <w:rsid w:val="003B7D87"/>
    <w:rsid w:val="003C3F2F"/>
    <w:rsid w:val="003C40AB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3817"/>
    <w:rsid w:val="004174EF"/>
    <w:rsid w:val="00423066"/>
    <w:rsid w:val="0042506C"/>
    <w:rsid w:val="004268C0"/>
    <w:rsid w:val="00427833"/>
    <w:rsid w:val="004306D4"/>
    <w:rsid w:val="00430AE8"/>
    <w:rsid w:val="00431B4C"/>
    <w:rsid w:val="00434440"/>
    <w:rsid w:val="00435255"/>
    <w:rsid w:val="00441B37"/>
    <w:rsid w:val="00442F26"/>
    <w:rsid w:val="00446F4A"/>
    <w:rsid w:val="004544D9"/>
    <w:rsid w:val="004577DC"/>
    <w:rsid w:val="004578FA"/>
    <w:rsid w:val="00461799"/>
    <w:rsid w:val="0047021A"/>
    <w:rsid w:val="00471C7A"/>
    <w:rsid w:val="00476519"/>
    <w:rsid w:val="004771B8"/>
    <w:rsid w:val="00486198"/>
    <w:rsid w:val="00490291"/>
    <w:rsid w:val="00490AD0"/>
    <w:rsid w:val="00494A37"/>
    <w:rsid w:val="004A52B3"/>
    <w:rsid w:val="004A5A48"/>
    <w:rsid w:val="004B1DDE"/>
    <w:rsid w:val="004B283F"/>
    <w:rsid w:val="004B2B08"/>
    <w:rsid w:val="004B42FA"/>
    <w:rsid w:val="004B65DC"/>
    <w:rsid w:val="004B6F53"/>
    <w:rsid w:val="004C0CAF"/>
    <w:rsid w:val="004C17EA"/>
    <w:rsid w:val="004D0048"/>
    <w:rsid w:val="004D39A2"/>
    <w:rsid w:val="004D4398"/>
    <w:rsid w:val="004E326E"/>
    <w:rsid w:val="004F1047"/>
    <w:rsid w:val="004F1F7E"/>
    <w:rsid w:val="004F2339"/>
    <w:rsid w:val="005032A9"/>
    <w:rsid w:val="00506F8C"/>
    <w:rsid w:val="00511150"/>
    <w:rsid w:val="005172BA"/>
    <w:rsid w:val="00520AB4"/>
    <w:rsid w:val="0052147D"/>
    <w:rsid w:val="00523F17"/>
    <w:rsid w:val="00527710"/>
    <w:rsid w:val="00552883"/>
    <w:rsid w:val="00552A6B"/>
    <w:rsid w:val="00554B20"/>
    <w:rsid w:val="00556D48"/>
    <w:rsid w:val="00566324"/>
    <w:rsid w:val="00570727"/>
    <w:rsid w:val="00577791"/>
    <w:rsid w:val="00584624"/>
    <w:rsid w:val="005971AB"/>
    <w:rsid w:val="005A5842"/>
    <w:rsid w:val="005A60CF"/>
    <w:rsid w:val="005B0D17"/>
    <w:rsid w:val="005B5432"/>
    <w:rsid w:val="005D528E"/>
    <w:rsid w:val="005D5E79"/>
    <w:rsid w:val="005D6390"/>
    <w:rsid w:val="005D6680"/>
    <w:rsid w:val="005E0DA0"/>
    <w:rsid w:val="005E1D58"/>
    <w:rsid w:val="005F116B"/>
    <w:rsid w:val="005F39EC"/>
    <w:rsid w:val="005F792B"/>
    <w:rsid w:val="006150BD"/>
    <w:rsid w:val="00615978"/>
    <w:rsid w:val="00617AB4"/>
    <w:rsid w:val="00625530"/>
    <w:rsid w:val="006261B3"/>
    <w:rsid w:val="0063174A"/>
    <w:rsid w:val="00631E47"/>
    <w:rsid w:val="00633A6A"/>
    <w:rsid w:val="00644F29"/>
    <w:rsid w:val="00651118"/>
    <w:rsid w:val="006571EF"/>
    <w:rsid w:val="00663648"/>
    <w:rsid w:val="00686BF8"/>
    <w:rsid w:val="0068738E"/>
    <w:rsid w:val="00690044"/>
    <w:rsid w:val="006911C8"/>
    <w:rsid w:val="00691ACC"/>
    <w:rsid w:val="006A0AD8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F1BBB"/>
    <w:rsid w:val="006F24FA"/>
    <w:rsid w:val="006F5A9B"/>
    <w:rsid w:val="006F6626"/>
    <w:rsid w:val="0071063F"/>
    <w:rsid w:val="007179F2"/>
    <w:rsid w:val="00720389"/>
    <w:rsid w:val="0072226C"/>
    <w:rsid w:val="007228F5"/>
    <w:rsid w:val="00726BE3"/>
    <w:rsid w:val="007305CA"/>
    <w:rsid w:val="00733A13"/>
    <w:rsid w:val="00737267"/>
    <w:rsid w:val="007414EA"/>
    <w:rsid w:val="00743250"/>
    <w:rsid w:val="00744E45"/>
    <w:rsid w:val="007452E1"/>
    <w:rsid w:val="00750587"/>
    <w:rsid w:val="007545F7"/>
    <w:rsid w:val="00756EF9"/>
    <w:rsid w:val="00756F13"/>
    <w:rsid w:val="00760C19"/>
    <w:rsid w:val="0076362E"/>
    <w:rsid w:val="00763C90"/>
    <w:rsid w:val="00767CBD"/>
    <w:rsid w:val="00777D74"/>
    <w:rsid w:val="00791417"/>
    <w:rsid w:val="007B340A"/>
    <w:rsid w:val="007B56C6"/>
    <w:rsid w:val="007B6A04"/>
    <w:rsid w:val="007C055A"/>
    <w:rsid w:val="007D0B79"/>
    <w:rsid w:val="007D14F8"/>
    <w:rsid w:val="007D4B3F"/>
    <w:rsid w:val="007E104F"/>
    <w:rsid w:val="007E228F"/>
    <w:rsid w:val="007E4024"/>
    <w:rsid w:val="007F1FB9"/>
    <w:rsid w:val="007F6F24"/>
    <w:rsid w:val="007F70C9"/>
    <w:rsid w:val="00801D87"/>
    <w:rsid w:val="00805ADD"/>
    <w:rsid w:val="008075DF"/>
    <w:rsid w:val="00820EB1"/>
    <w:rsid w:val="0084244D"/>
    <w:rsid w:val="0084631A"/>
    <w:rsid w:val="00851F94"/>
    <w:rsid w:val="0085263A"/>
    <w:rsid w:val="00864B56"/>
    <w:rsid w:val="008732C0"/>
    <w:rsid w:val="0087665D"/>
    <w:rsid w:val="008811C8"/>
    <w:rsid w:val="008812A9"/>
    <w:rsid w:val="00883CDE"/>
    <w:rsid w:val="00890C94"/>
    <w:rsid w:val="008A3E73"/>
    <w:rsid w:val="008A6A09"/>
    <w:rsid w:val="008B0A52"/>
    <w:rsid w:val="008B1CE1"/>
    <w:rsid w:val="008B33A5"/>
    <w:rsid w:val="008C223F"/>
    <w:rsid w:val="008C4EE5"/>
    <w:rsid w:val="008C5468"/>
    <w:rsid w:val="008C6D32"/>
    <w:rsid w:val="008D748A"/>
    <w:rsid w:val="008E1591"/>
    <w:rsid w:val="008E5B5D"/>
    <w:rsid w:val="008E6434"/>
    <w:rsid w:val="008F1DD3"/>
    <w:rsid w:val="008F7818"/>
    <w:rsid w:val="008F7F93"/>
    <w:rsid w:val="00900829"/>
    <w:rsid w:val="00902576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56D4"/>
    <w:rsid w:val="00972C0B"/>
    <w:rsid w:val="009859E7"/>
    <w:rsid w:val="009933E3"/>
    <w:rsid w:val="009951CE"/>
    <w:rsid w:val="009A1781"/>
    <w:rsid w:val="009B0488"/>
    <w:rsid w:val="009B7586"/>
    <w:rsid w:val="009D61B6"/>
    <w:rsid w:val="009E012E"/>
    <w:rsid w:val="009E3CA2"/>
    <w:rsid w:val="009E456A"/>
    <w:rsid w:val="009E6805"/>
    <w:rsid w:val="009F44E0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4B60"/>
    <w:rsid w:val="00A55723"/>
    <w:rsid w:val="00A62DC9"/>
    <w:rsid w:val="00A63451"/>
    <w:rsid w:val="00A63A8C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B03A1"/>
    <w:rsid w:val="00AC0CC9"/>
    <w:rsid w:val="00AC38E2"/>
    <w:rsid w:val="00AC7210"/>
    <w:rsid w:val="00AD0036"/>
    <w:rsid w:val="00AE59BC"/>
    <w:rsid w:val="00AE6661"/>
    <w:rsid w:val="00AF1095"/>
    <w:rsid w:val="00AF1FB6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07E8"/>
    <w:rsid w:val="00B12F53"/>
    <w:rsid w:val="00B14C45"/>
    <w:rsid w:val="00B2039F"/>
    <w:rsid w:val="00B21189"/>
    <w:rsid w:val="00B35D49"/>
    <w:rsid w:val="00B37397"/>
    <w:rsid w:val="00B44565"/>
    <w:rsid w:val="00B4621D"/>
    <w:rsid w:val="00B4706A"/>
    <w:rsid w:val="00B52BB7"/>
    <w:rsid w:val="00B55583"/>
    <w:rsid w:val="00B601A0"/>
    <w:rsid w:val="00B60CFE"/>
    <w:rsid w:val="00B640B8"/>
    <w:rsid w:val="00B651F6"/>
    <w:rsid w:val="00B72A90"/>
    <w:rsid w:val="00B72D08"/>
    <w:rsid w:val="00B7531E"/>
    <w:rsid w:val="00B77854"/>
    <w:rsid w:val="00B80A57"/>
    <w:rsid w:val="00B84DD0"/>
    <w:rsid w:val="00B87283"/>
    <w:rsid w:val="00B96DFF"/>
    <w:rsid w:val="00BA03DB"/>
    <w:rsid w:val="00BA7C88"/>
    <w:rsid w:val="00BB073E"/>
    <w:rsid w:val="00BB1249"/>
    <w:rsid w:val="00BB76A7"/>
    <w:rsid w:val="00BE15C6"/>
    <w:rsid w:val="00BE3A70"/>
    <w:rsid w:val="00BF3DA0"/>
    <w:rsid w:val="00BF4C60"/>
    <w:rsid w:val="00C0382B"/>
    <w:rsid w:val="00C048D0"/>
    <w:rsid w:val="00C06209"/>
    <w:rsid w:val="00C10195"/>
    <w:rsid w:val="00C1213C"/>
    <w:rsid w:val="00C1239D"/>
    <w:rsid w:val="00C127A7"/>
    <w:rsid w:val="00C12B64"/>
    <w:rsid w:val="00C169D5"/>
    <w:rsid w:val="00C309DF"/>
    <w:rsid w:val="00C32181"/>
    <w:rsid w:val="00C32D57"/>
    <w:rsid w:val="00C32F2F"/>
    <w:rsid w:val="00C3488B"/>
    <w:rsid w:val="00C443D5"/>
    <w:rsid w:val="00C45DAD"/>
    <w:rsid w:val="00C50E86"/>
    <w:rsid w:val="00C52471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238"/>
    <w:rsid w:val="00CA3305"/>
    <w:rsid w:val="00CA3549"/>
    <w:rsid w:val="00CA7CAA"/>
    <w:rsid w:val="00CB1C8D"/>
    <w:rsid w:val="00CB5531"/>
    <w:rsid w:val="00CD4F39"/>
    <w:rsid w:val="00CE0852"/>
    <w:rsid w:val="00CE0F2B"/>
    <w:rsid w:val="00CE2542"/>
    <w:rsid w:val="00CE27B4"/>
    <w:rsid w:val="00CE4560"/>
    <w:rsid w:val="00CF46F4"/>
    <w:rsid w:val="00D049BD"/>
    <w:rsid w:val="00D04C30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47C5A"/>
    <w:rsid w:val="00D62A83"/>
    <w:rsid w:val="00D63678"/>
    <w:rsid w:val="00D65BC6"/>
    <w:rsid w:val="00D67313"/>
    <w:rsid w:val="00D67867"/>
    <w:rsid w:val="00D77A88"/>
    <w:rsid w:val="00D9287C"/>
    <w:rsid w:val="00D931A4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672C"/>
    <w:rsid w:val="00E0098F"/>
    <w:rsid w:val="00E04607"/>
    <w:rsid w:val="00E07897"/>
    <w:rsid w:val="00E11E31"/>
    <w:rsid w:val="00E14B02"/>
    <w:rsid w:val="00E14F00"/>
    <w:rsid w:val="00E320B9"/>
    <w:rsid w:val="00E36111"/>
    <w:rsid w:val="00E37265"/>
    <w:rsid w:val="00E403BE"/>
    <w:rsid w:val="00E40E06"/>
    <w:rsid w:val="00E4193E"/>
    <w:rsid w:val="00E41E0C"/>
    <w:rsid w:val="00E440CC"/>
    <w:rsid w:val="00E472C4"/>
    <w:rsid w:val="00E50492"/>
    <w:rsid w:val="00E55309"/>
    <w:rsid w:val="00E55AAF"/>
    <w:rsid w:val="00E55C2F"/>
    <w:rsid w:val="00E60628"/>
    <w:rsid w:val="00E70A3B"/>
    <w:rsid w:val="00E73186"/>
    <w:rsid w:val="00E75738"/>
    <w:rsid w:val="00E972DF"/>
    <w:rsid w:val="00EA1589"/>
    <w:rsid w:val="00EA7B62"/>
    <w:rsid w:val="00EB11D0"/>
    <w:rsid w:val="00EC0054"/>
    <w:rsid w:val="00EC7BDC"/>
    <w:rsid w:val="00ED40DF"/>
    <w:rsid w:val="00ED7837"/>
    <w:rsid w:val="00EE6978"/>
    <w:rsid w:val="00EF066D"/>
    <w:rsid w:val="00EF193D"/>
    <w:rsid w:val="00EF1C3D"/>
    <w:rsid w:val="00EF5B7C"/>
    <w:rsid w:val="00F00A9E"/>
    <w:rsid w:val="00F04F72"/>
    <w:rsid w:val="00F05E4E"/>
    <w:rsid w:val="00F13CA2"/>
    <w:rsid w:val="00F2654E"/>
    <w:rsid w:val="00F26ED9"/>
    <w:rsid w:val="00F31DE9"/>
    <w:rsid w:val="00F34AEA"/>
    <w:rsid w:val="00F417EC"/>
    <w:rsid w:val="00F4277F"/>
    <w:rsid w:val="00F42ACA"/>
    <w:rsid w:val="00F47A96"/>
    <w:rsid w:val="00F55C17"/>
    <w:rsid w:val="00F57096"/>
    <w:rsid w:val="00F62BA3"/>
    <w:rsid w:val="00F630B9"/>
    <w:rsid w:val="00F73D27"/>
    <w:rsid w:val="00F751DC"/>
    <w:rsid w:val="00F839C0"/>
    <w:rsid w:val="00F84426"/>
    <w:rsid w:val="00F92974"/>
    <w:rsid w:val="00F96C41"/>
    <w:rsid w:val="00FA3161"/>
    <w:rsid w:val="00FA5997"/>
    <w:rsid w:val="00FB2029"/>
    <w:rsid w:val="00FB556F"/>
    <w:rsid w:val="00FC3544"/>
    <w:rsid w:val="00FC3573"/>
    <w:rsid w:val="00FD184E"/>
    <w:rsid w:val="00FD2C3F"/>
    <w:rsid w:val="00FD4D5F"/>
    <w:rsid w:val="00FE0FC4"/>
    <w:rsid w:val="00FE43CF"/>
    <w:rsid w:val="00FE7B61"/>
    <w:rsid w:val="00FF0018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1F0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Хорошилова</cp:lastModifiedBy>
  <cp:revision>13</cp:revision>
  <cp:lastPrinted>2023-05-05T02:37:00Z</cp:lastPrinted>
  <dcterms:created xsi:type="dcterms:W3CDTF">2023-03-03T04:50:00Z</dcterms:created>
  <dcterms:modified xsi:type="dcterms:W3CDTF">2023-05-11T02:58:00Z</dcterms:modified>
</cp:coreProperties>
</file>