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F51A0" w14:textId="77777777" w:rsidR="00350EBC" w:rsidRPr="00C6195E" w:rsidRDefault="00350EBC" w:rsidP="00350EB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АДМИНИСТРАЦИЯ ГОРОДА БЕЛОКУРИХА</w:t>
      </w:r>
    </w:p>
    <w:p w14:paraId="7CFF51A1" w14:textId="77777777" w:rsidR="00350EBC" w:rsidRPr="00C6195E" w:rsidRDefault="00350EBC" w:rsidP="00350EB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</w:t>
      </w:r>
    </w:p>
    <w:p w14:paraId="7CFF51A2" w14:textId="77777777" w:rsidR="00350EBC" w:rsidRPr="00C6195E" w:rsidRDefault="00350EBC" w:rsidP="00350E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CFF51A3" w14:textId="77777777" w:rsidR="00350EBC" w:rsidRPr="00C6195E" w:rsidRDefault="00350EBC" w:rsidP="00350E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7CFF51A4" w14:textId="77777777" w:rsidR="00350EBC" w:rsidRPr="00C6195E" w:rsidRDefault="00350EBC" w:rsidP="00350E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CFF51A5" w14:textId="7AF838ED" w:rsidR="00350EBC" w:rsidRPr="00C6195E" w:rsidRDefault="007B0EDA" w:rsidP="00350E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29.06.</w:t>
      </w:r>
      <w:r w:rsidR="009F61E9" w:rsidRPr="00C6195E">
        <w:rPr>
          <w:rFonts w:ascii="Times New Roman" w:hAnsi="Times New Roman" w:cs="Times New Roman"/>
          <w:b w:val="0"/>
          <w:sz w:val="28"/>
          <w:szCs w:val="28"/>
        </w:rPr>
        <w:t>202</w:t>
      </w:r>
      <w:r w:rsidR="002F0646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810</w:t>
      </w:r>
      <w:r w:rsidR="00350EBC" w:rsidRPr="00C6195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350EBC" w:rsidRPr="00C6195E">
        <w:rPr>
          <w:rFonts w:ascii="Times New Roman" w:hAnsi="Times New Roman" w:cs="Times New Roman"/>
          <w:b w:val="0"/>
          <w:sz w:val="28"/>
          <w:szCs w:val="28"/>
        </w:rPr>
        <w:t xml:space="preserve">     г. Белокуриха</w:t>
      </w:r>
    </w:p>
    <w:p w14:paraId="7CFF51A6" w14:textId="77777777" w:rsidR="00350EBC" w:rsidRPr="00C6195E" w:rsidRDefault="00350EBC" w:rsidP="00350E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CFF51A8" w14:textId="7786B198" w:rsidR="00350EBC" w:rsidRDefault="00350EBC" w:rsidP="007B38D9">
      <w:pPr>
        <w:pStyle w:val="ConsPlusNormal"/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7B38D9">
        <w:rPr>
          <w:rFonts w:ascii="Times New Roman" w:hAnsi="Times New Roman" w:cs="Times New Roman"/>
          <w:sz w:val="28"/>
          <w:szCs w:val="28"/>
        </w:rPr>
        <w:t xml:space="preserve"> </w:t>
      </w:r>
      <w:r w:rsidR="0097480D" w:rsidRPr="0097480D">
        <w:rPr>
          <w:rFonts w:ascii="Times New Roman" w:hAnsi="Times New Roman" w:cs="Times New Roman"/>
          <w:sz w:val="28"/>
          <w:szCs w:val="28"/>
        </w:rPr>
        <w:t xml:space="preserve">«Библиотечное, библиографическое и информационное обслуживание пользователей библиотеки» </w:t>
      </w:r>
    </w:p>
    <w:p w14:paraId="037814E3" w14:textId="77777777" w:rsidR="007B38D9" w:rsidRPr="00C6195E" w:rsidRDefault="007B38D9" w:rsidP="007B38D9">
      <w:pPr>
        <w:pStyle w:val="ConsPlusNormal"/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7CFF51A9" w14:textId="132130F2" w:rsidR="00350EBC" w:rsidRPr="00C6195E" w:rsidRDefault="00350EBC" w:rsidP="00581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8" w:history="1">
        <w:r w:rsidRPr="00C6195E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C6195E">
        <w:rPr>
          <w:rFonts w:ascii="Times New Roman" w:hAnsi="Times New Roman" w:cs="Times New Roman"/>
          <w:sz w:val="28"/>
          <w:szCs w:val="28"/>
        </w:rPr>
        <w:t xml:space="preserve"> от 27.07.2010 № 210-ФЗ </w:t>
      </w:r>
      <w:r w:rsidR="00581CC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6195E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услуг», руководствуясь </w:t>
      </w:r>
      <w:hyperlink r:id="rId9" w:history="1">
        <w:r w:rsidRPr="00C6195E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Pr="00C6195E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</w:t>
      </w:r>
      <w:r w:rsidR="009F61E9" w:rsidRPr="00C6195E">
        <w:rPr>
          <w:rFonts w:ascii="Times New Roman" w:hAnsi="Times New Roman" w:cs="Times New Roman"/>
          <w:sz w:val="28"/>
          <w:szCs w:val="28"/>
        </w:rPr>
        <w:t>айского края от 10.04.2025 № 673</w:t>
      </w:r>
      <w:r w:rsidR="00FA1A0B">
        <w:rPr>
          <w:rFonts w:ascii="Times New Roman" w:hAnsi="Times New Roman" w:cs="Times New Roman"/>
          <w:sz w:val="28"/>
          <w:szCs w:val="28"/>
        </w:rPr>
        <w:t xml:space="preserve">, ст.ст. 25, 37 </w:t>
      </w:r>
      <w:r w:rsidRPr="00C6195E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r w:rsidR="00FA1A0B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C6195E">
        <w:rPr>
          <w:rFonts w:ascii="Times New Roman" w:hAnsi="Times New Roman" w:cs="Times New Roman"/>
          <w:sz w:val="28"/>
          <w:szCs w:val="28"/>
        </w:rPr>
        <w:t xml:space="preserve">город Белокуриха Алтайского края, </w:t>
      </w:r>
    </w:p>
    <w:p w14:paraId="7CFF51AA" w14:textId="77777777" w:rsidR="00350EBC" w:rsidRPr="00C6195E" w:rsidRDefault="00350EBC" w:rsidP="00350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26E4393" w14:textId="77777777" w:rsidR="0097480D" w:rsidRPr="0097480D" w:rsidRDefault="0097480D" w:rsidP="00974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80D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                     муниципальной услуги «Библиотечное, библиографическое и информационное                   обслуживание пользователей библиотеки» согласно приложению.  </w:t>
      </w:r>
    </w:p>
    <w:p w14:paraId="2070DCDD" w14:textId="48647863" w:rsidR="0097480D" w:rsidRPr="0097480D" w:rsidRDefault="00842010" w:rsidP="008420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</w:t>
      </w:r>
      <w:r w:rsidR="0097480D" w:rsidRPr="0097480D">
        <w:rPr>
          <w:rFonts w:ascii="Times New Roman" w:hAnsi="Times New Roman" w:cs="Times New Roman"/>
          <w:sz w:val="28"/>
          <w:szCs w:val="28"/>
        </w:rPr>
        <w:t xml:space="preserve"> администрации го</w:t>
      </w:r>
      <w:r>
        <w:rPr>
          <w:rFonts w:ascii="Times New Roman" w:hAnsi="Times New Roman" w:cs="Times New Roman"/>
          <w:sz w:val="28"/>
          <w:szCs w:val="28"/>
        </w:rPr>
        <w:t xml:space="preserve">рода Белокуриха Алтайского края </w:t>
      </w:r>
      <w:r w:rsidR="00EC7094">
        <w:rPr>
          <w:rFonts w:ascii="Times New Roman" w:hAnsi="Times New Roman" w:cs="Times New Roman"/>
          <w:sz w:val="28"/>
          <w:szCs w:val="28"/>
        </w:rPr>
        <w:t>от 20.06.2024 № 729</w:t>
      </w:r>
      <w:r w:rsidR="0097480D" w:rsidRPr="0097480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«Библиотечное, библиографическое и информационное обслуживание пользователей библиотеки»; </w:t>
      </w:r>
    </w:p>
    <w:p w14:paraId="37EEC73A" w14:textId="77777777" w:rsidR="0097480D" w:rsidRPr="0097480D" w:rsidRDefault="0097480D" w:rsidP="00974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80D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Интернет–сайте муниципального образования город Белокуриха Алтайского края.</w:t>
      </w:r>
    </w:p>
    <w:p w14:paraId="3C8280BF" w14:textId="1D5FF7D2" w:rsidR="0097480D" w:rsidRPr="007B38D9" w:rsidRDefault="0097480D" w:rsidP="00974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80D"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возложить на            заместителя главы администрации города по социальным вопросам и культуре Н.В. Безлюдскую.</w:t>
      </w:r>
    </w:p>
    <w:p w14:paraId="7CFF51B0" w14:textId="2840BB97" w:rsidR="00350EBC" w:rsidRDefault="00350EBC" w:rsidP="00350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694D72" w14:textId="77777777" w:rsidR="0097480D" w:rsidRPr="00C6195E" w:rsidRDefault="0097480D" w:rsidP="00350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B1" w14:textId="77777777" w:rsidR="00CE0393" w:rsidRPr="00C6195E" w:rsidRDefault="00350EBC" w:rsidP="00350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E0393" w:rsidRPr="00C6195E" w:rsidSect="00A81B7E">
          <w:headerReference w:type="default" r:id="rId10"/>
          <w:headerReference w:type="first" r:id="rId11"/>
          <w:pgSz w:w="11906" w:h="16838"/>
          <w:pgMar w:top="1134" w:right="567" w:bottom="1021" w:left="1701" w:header="709" w:footer="709" w:gutter="0"/>
          <w:pgNumType w:start="1"/>
          <w:cols w:space="708"/>
          <w:titlePg/>
          <w:docGrid w:linePitch="360"/>
        </w:sectPr>
      </w:pPr>
      <w:r w:rsidRPr="00C6195E"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    </w:t>
      </w:r>
      <w:r w:rsidR="00D82B54" w:rsidRPr="00C6195E">
        <w:rPr>
          <w:rFonts w:ascii="Times New Roman" w:hAnsi="Times New Roman" w:cs="Times New Roman"/>
          <w:sz w:val="28"/>
          <w:szCs w:val="28"/>
        </w:rPr>
        <w:t xml:space="preserve">    </w:t>
      </w:r>
      <w:r w:rsidRPr="00C6195E">
        <w:rPr>
          <w:rFonts w:ascii="Times New Roman" w:hAnsi="Times New Roman" w:cs="Times New Roman"/>
          <w:sz w:val="28"/>
          <w:szCs w:val="28"/>
        </w:rPr>
        <w:t xml:space="preserve">       К.И. Базаров</w:t>
      </w:r>
    </w:p>
    <w:p w14:paraId="7CFF51B2" w14:textId="77777777" w:rsidR="000921A8" w:rsidRPr="00C6195E" w:rsidRDefault="000921A8" w:rsidP="00350E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CFF51B3" w14:textId="77777777" w:rsidR="009A0319" w:rsidRPr="00C6195E" w:rsidRDefault="000921A8" w:rsidP="009201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к </w:t>
      </w:r>
      <w:r w:rsidR="009A0319" w:rsidRPr="00C6195E">
        <w:rPr>
          <w:rFonts w:ascii="Times New Roman" w:hAnsi="Times New Roman" w:cs="Times New Roman"/>
          <w:sz w:val="28"/>
          <w:szCs w:val="28"/>
        </w:rPr>
        <w:t>п</w:t>
      </w:r>
      <w:r w:rsidRPr="00C6195E">
        <w:rPr>
          <w:rFonts w:ascii="Times New Roman" w:hAnsi="Times New Roman" w:cs="Times New Roman"/>
          <w:sz w:val="28"/>
          <w:szCs w:val="28"/>
        </w:rPr>
        <w:t>остановлению</w:t>
      </w:r>
      <w:r w:rsidR="009A0319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Pr="00C6195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14:paraId="7CFF51B4" w14:textId="77777777" w:rsidR="000921A8" w:rsidRPr="00C6195E" w:rsidRDefault="000921A8" w:rsidP="009201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="009A0319" w:rsidRPr="00C6195E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7CFF51B5" w14:textId="45BB07FA" w:rsidR="000921A8" w:rsidRPr="00C6195E" w:rsidRDefault="00B9649D" w:rsidP="0001593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о</w:t>
      </w:r>
      <w:r w:rsidR="000921A8" w:rsidRPr="00C6195E">
        <w:rPr>
          <w:rFonts w:ascii="Times New Roman" w:hAnsi="Times New Roman" w:cs="Times New Roman"/>
          <w:sz w:val="28"/>
          <w:szCs w:val="28"/>
        </w:rPr>
        <w:t>т</w:t>
      </w:r>
      <w:r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7B0EDA">
        <w:rPr>
          <w:rFonts w:ascii="Times New Roman" w:hAnsi="Times New Roman" w:cs="Times New Roman"/>
          <w:sz w:val="28"/>
          <w:szCs w:val="28"/>
        </w:rPr>
        <w:t>29.06.</w:t>
      </w:r>
      <w:r w:rsidR="000921A8" w:rsidRPr="00C6195E">
        <w:rPr>
          <w:rFonts w:ascii="Times New Roman" w:hAnsi="Times New Roman" w:cs="Times New Roman"/>
          <w:sz w:val="28"/>
          <w:szCs w:val="28"/>
        </w:rPr>
        <w:t>202</w:t>
      </w:r>
      <w:r w:rsidR="002F0646">
        <w:rPr>
          <w:rFonts w:ascii="Times New Roman" w:hAnsi="Times New Roman" w:cs="Times New Roman"/>
          <w:sz w:val="28"/>
          <w:szCs w:val="28"/>
        </w:rPr>
        <w:t>6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9A0319" w:rsidRPr="00C6195E">
        <w:rPr>
          <w:rFonts w:ascii="Times New Roman" w:hAnsi="Times New Roman" w:cs="Times New Roman"/>
          <w:sz w:val="28"/>
          <w:szCs w:val="28"/>
        </w:rPr>
        <w:t>№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7B0EDA">
        <w:rPr>
          <w:rFonts w:ascii="Times New Roman" w:hAnsi="Times New Roman" w:cs="Times New Roman"/>
          <w:sz w:val="28"/>
          <w:szCs w:val="28"/>
        </w:rPr>
        <w:t>810</w:t>
      </w:r>
      <w:bookmarkStart w:id="0" w:name="_GoBack"/>
      <w:bookmarkEnd w:id="0"/>
    </w:p>
    <w:p w14:paraId="7CFF51B6" w14:textId="77777777" w:rsidR="000921A8" w:rsidRPr="00C6195E" w:rsidRDefault="000921A8" w:rsidP="000159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B7" w14:textId="77777777" w:rsidR="009A0319" w:rsidRPr="00C6195E" w:rsidRDefault="009A0319" w:rsidP="000159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2"/>
      <w:bookmarkEnd w:id="1"/>
    </w:p>
    <w:p w14:paraId="7CFF51B8" w14:textId="77777777" w:rsidR="009A0319" w:rsidRPr="00C6195E" w:rsidRDefault="009A0319" w:rsidP="000159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32">
        <w:r w:rsidRPr="00C6195E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</w:p>
    <w:p w14:paraId="5B658EC6" w14:textId="77777777" w:rsidR="0097480D" w:rsidRDefault="009A0319" w:rsidP="002171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="0097480D" w:rsidRPr="0097480D">
        <w:rPr>
          <w:rFonts w:ascii="Times New Roman" w:hAnsi="Times New Roman" w:cs="Times New Roman"/>
          <w:b w:val="0"/>
          <w:sz w:val="28"/>
          <w:szCs w:val="28"/>
        </w:rPr>
        <w:t xml:space="preserve">«Библиотечное, библиографическое </w:t>
      </w:r>
    </w:p>
    <w:p w14:paraId="7CFF51BA" w14:textId="5325514E" w:rsidR="000921A8" w:rsidRDefault="0097480D" w:rsidP="002171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7480D">
        <w:rPr>
          <w:rFonts w:ascii="Times New Roman" w:hAnsi="Times New Roman" w:cs="Times New Roman"/>
          <w:b w:val="0"/>
          <w:sz w:val="28"/>
          <w:szCs w:val="28"/>
        </w:rPr>
        <w:t>и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нформационное </w:t>
      </w:r>
      <w:r w:rsidRPr="0097480D">
        <w:rPr>
          <w:rFonts w:ascii="Times New Roman" w:hAnsi="Times New Roman" w:cs="Times New Roman"/>
          <w:b w:val="0"/>
          <w:sz w:val="28"/>
          <w:szCs w:val="28"/>
        </w:rPr>
        <w:t xml:space="preserve">обслуживание пользователей библиотеки» </w:t>
      </w:r>
    </w:p>
    <w:p w14:paraId="3F8E5286" w14:textId="77777777" w:rsidR="0021717E" w:rsidRPr="00C6195E" w:rsidRDefault="0021717E" w:rsidP="002171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CFF51BB" w14:textId="77777777" w:rsidR="000921A8" w:rsidRPr="00C6195E" w:rsidRDefault="000921A8" w:rsidP="000159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14:paraId="7CFF51BC" w14:textId="77777777" w:rsidR="004356F0" w:rsidRPr="00C6195E" w:rsidRDefault="004356F0" w:rsidP="000159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CFF51BD" w14:textId="77777777" w:rsidR="00AF6A0E" w:rsidRDefault="00AF6A0E" w:rsidP="00AF6A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14:paraId="7CFF51BE" w14:textId="77777777" w:rsidR="000921A8" w:rsidRPr="00C6195E" w:rsidRDefault="000921A8" w:rsidP="000159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BF" w14:textId="17C558E5" w:rsidR="009F5956" w:rsidRPr="00C6195E" w:rsidRDefault="003B19E0" w:rsidP="0097480D">
      <w:pPr>
        <w:keepNext/>
        <w:keepLines/>
        <w:numPr>
          <w:ilvl w:val="1"/>
          <w:numId w:val="3"/>
        </w:numPr>
        <w:suppressAutoHyphens/>
        <w:autoSpaceDE w:val="0"/>
        <w:autoSpaceDN w:val="0"/>
        <w:adjustRightInd w:val="0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Административный р</w:t>
      </w:r>
      <w:r w:rsidR="009F61E9" w:rsidRPr="00C6195E">
        <w:rPr>
          <w:sz w:val="28"/>
          <w:szCs w:val="28"/>
        </w:rPr>
        <w:t xml:space="preserve">егламент </w:t>
      </w:r>
      <w:r w:rsidR="008D7A85" w:rsidRPr="00C6195E">
        <w:rPr>
          <w:sz w:val="28"/>
          <w:szCs w:val="28"/>
        </w:rPr>
        <w:t xml:space="preserve">предоставления муниципальной </w:t>
      </w:r>
      <w:r w:rsidR="00EC7094">
        <w:rPr>
          <w:sz w:val="28"/>
          <w:szCs w:val="28"/>
        </w:rPr>
        <w:t xml:space="preserve">услуги </w:t>
      </w:r>
      <w:r w:rsidR="0097480D" w:rsidRPr="0097480D">
        <w:rPr>
          <w:sz w:val="28"/>
          <w:szCs w:val="28"/>
        </w:rPr>
        <w:t xml:space="preserve">«Библиотечное, библиографическое и информационное                   обслуживание пользователей библиотеки» </w:t>
      </w:r>
      <w:r w:rsidR="009F61E9" w:rsidRPr="00C6195E">
        <w:rPr>
          <w:sz w:val="28"/>
          <w:szCs w:val="28"/>
        </w:rPr>
        <w:t xml:space="preserve">(далее – Регламент) </w:t>
      </w:r>
      <w:r w:rsidR="008D7A85" w:rsidRPr="00C6195E">
        <w:rPr>
          <w:sz w:val="28"/>
          <w:szCs w:val="28"/>
        </w:rPr>
        <w:t>разработан в целях повышения качества предоставления и доступности муниципальной услуги</w:t>
      </w:r>
      <w:r w:rsidR="00EC7094">
        <w:rPr>
          <w:sz w:val="28"/>
          <w:szCs w:val="28"/>
        </w:rPr>
        <w:t xml:space="preserve"> по </w:t>
      </w:r>
      <w:r w:rsidR="00842010">
        <w:rPr>
          <w:sz w:val="28"/>
          <w:szCs w:val="28"/>
        </w:rPr>
        <w:t>б</w:t>
      </w:r>
      <w:r w:rsidR="0097480D" w:rsidRPr="0097480D">
        <w:rPr>
          <w:sz w:val="28"/>
          <w:szCs w:val="28"/>
        </w:rPr>
        <w:t>и</w:t>
      </w:r>
      <w:r w:rsidR="00EC7094">
        <w:rPr>
          <w:sz w:val="28"/>
          <w:szCs w:val="28"/>
        </w:rPr>
        <w:t>блиотечному, библиографическому</w:t>
      </w:r>
      <w:r w:rsidR="001802E8">
        <w:rPr>
          <w:sz w:val="28"/>
          <w:szCs w:val="28"/>
        </w:rPr>
        <w:t xml:space="preserve"> и информационно</w:t>
      </w:r>
      <w:r w:rsidR="00EC7094">
        <w:rPr>
          <w:sz w:val="28"/>
          <w:szCs w:val="28"/>
        </w:rPr>
        <w:t>му                  обслуживанию пользователей библиотеки</w:t>
      </w:r>
      <w:r w:rsidR="0097480D" w:rsidRPr="0097480D">
        <w:rPr>
          <w:sz w:val="28"/>
          <w:szCs w:val="28"/>
        </w:rPr>
        <w:t xml:space="preserve"> </w:t>
      </w:r>
      <w:r w:rsidR="008D7A85" w:rsidRPr="00C6195E">
        <w:rPr>
          <w:sz w:val="28"/>
          <w:szCs w:val="28"/>
        </w:rPr>
        <w:t xml:space="preserve">(далее – муниципальная услуга). </w:t>
      </w:r>
      <w:r w:rsidR="002371B2" w:rsidRPr="00C6195E">
        <w:rPr>
          <w:sz w:val="28"/>
          <w:szCs w:val="28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</w:t>
      </w:r>
    </w:p>
    <w:p w14:paraId="7CFF51C0" w14:textId="77777777" w:rsidR="00BA1CFD" w:rsidRPr="00C6195E" w:rsidRDefault="00BA1CFD" w:rsidP="007B38D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7CFF51C1" w14:textId="77777777" w:rsidR="00BA1CFD" w:rsidRPr="00C6195E" w:rsidRDefault="00BA1CFD" w:rsidP="00BA1CFD">
      <w:pPr>
        <w:autoSpaceDE w:val="0"/>
        <w:autoSpaceDN w:val="0"/>
        <w:adjustRightInd w:val="0"/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Круг заявителей</w:t>
      </w:r>
    </w:p>
    <w:p w14:paraId="7CFF51C2" w14:textId="77777777" w:rsidR="00BA1CFD" w:rsidRPr="00C6195E" w:rsidRDefault="00BA1CFD" w:rsidP="00BA1CFD">
      <w:pPr>
        <w:autoSpaceDE w:val="0"/>
        <w:autoSpaceDN w:val="0"/>
        <w:adjustRightInd w:val="0"/>
        <w:ind w:firstLine="708"/>
        <w:jc w:val="center"/>
        <w:rPr>
          <w:rFonts w:eastAsiaTheme="minorHAnsi"/>
          <w:sz w:val="28"/>
          <w:szCs w:val="28"/>
          <w:lang w:eastAsia="en-US"/>
        </w:rPr>
      </w:pPr>
    </w:p>
    <w:p w14:paraId="7CFF51C3" w14:textId="4C829246" w:rsidR="000921A8" w:rsidRPr="000A67E0" w:rsidRDefault="000921A8" w:rsidP="000A67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Муниципальная услуга предоставляется жителям города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Белокуриха</w:t>
      </w:r>
      <w:r w:rsidR="00EC7094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, независимо от пола, возраста, национальности, образования,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социального положения, политических убеждений, отношения к религии, а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также юридическим лицам, независимо от их организационно-правовых форм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и форм собственности, а также лицам, временно находящимся на территории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 xml:space="preserve">города (далее - 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>З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аявитель)</w:t>
      </w:r>
      <w:r w:rsidR="00EC709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CFF51C4" w14:textId="726D9BC6" w:rsidR="004D7DB5" w:rsidRPr="00C6195E" w:rsidRDefault="00563867" w:rsidP="00F9553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За получением муниципальной услуги может обратиться уполномоченный</w:t>
      </w:r>
      <w:r w:rsidR="001343DD">
        <w:rPr>
          <w:sz w:val="28"/>
          <w:szCs w:val="28"/>
        </w:rPr>
        <w:t xml:space="preserve"> </w:t>
      </w:r>
      <w:r w:rsidRPr="00C6195E">
        <w:rPr>
          <w:sz w:val="28"/>
          <w:szCs w:val="28"/>
        </w:rPr>
        <w:t>представитель</w:t>
      </w:r>
      <w:r w:rsidR="001343DD">
        <w:rPr>
          <w:sz w:val="28"/>
          <w:szCs w:val="28"/>
        </w:rPr>
        <w:t xml:space="preserve"> </w:t>
      </w:r>
      <w:r w:rsidR="00D42BDA" w:rsidRPr="00C6195E">
        <w:rPr>
          <w:sz w:val="28"/>
          <w:szCs w:val="28"/>
        </w:rPr>
        <w:t>при наличии надлежащим образом оформленных полномочий.</w:t>
      </w:r>
    </w:p>
    <w:p w14:paraId="7CFF51C5" w14:textId="77777777" w:rsidR="000921A8" w:rsidRPr="00C6195E" w:rsidRDefault="000921A8" w:rsidP="0006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C6" w14:textId="77777777" w:rsidR="000921A8" w:rsidRPr="00C6195E" w:rsidRDefault="000921A8" w:rsidP="006E221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2. Стандарт предоставления муниципальной услуги</w:t>
      </w:r>
    </w:p>
    <w:p w14:paraId="7CFF51C7" w14:textId="77777777" w:rsidR="00B6086D" w:rsidRPr="00C6195E" w:rsidRDefault="00B6086D" w:rsidP="006E221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CFF51C8" w14:textId="77777777" w:rsidR="00B6086D" w:rsidRPr="00C6195E" w:rsidRDefault="00B6086D" w:rsidP="006E221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14:paraId="7CFF51C9" w14:textId="77777777" w:rsidR="000921A8" w:rsidRPr="00C6195E" w:rsidRDefault="000921A8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CA" w14:textId="27B825F9" w:rsidR="00B6086D" w:rsidRPr="00C6195E" w:rsidRDefault="000921A8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2.1. Наи</w:t>
      </w:r>
      <w:r w:rsidR="0097480D">
        <w:rPr>
          <w:rFonts w:ascii="Times New Roman" w:hAnsi="Times New Roman" w:cs="Times New Roman"/>
          <w:sz w:val="28"/>
          <w:szCs w:val="28"/>
        </w:rPr>
        <w:t xml:space="preserve">менование муниципальной услуги: </w:t>
      </w:r>
      <w:r w:rsidR="0097480D" w:rsidRPr="0097480D">
        <w:rPr>
          <w:rFonts w:ascii="Times New Roman" w:hAnsi="Times New Roman" w:cs="Times New Roman"/>
          <w:sz w:val="28"/>
          <w:szCs w:val="28"/>
        </w:rPr>
        <w:t xml:space="preserve">«Библиотечное, библиографическое и </w:t>
      </w:r>
      <w:r w:rsidR="0097480D">
        <w:rPr>
          <w:rFonts w:ascii="Times New Roman" w:hAnsi="Times New Roman" w:cs="Times New Roman"/>
          <w:sz w:val="28"/>
          <w:szCs w:val="28"/>
        </w:rPr>
        <w:t xml:space="preserve">информационное </w:t>
      </w:r>
      <w:r w:rsidR="0097480D" w:rsidRPr="0097480D">
        <w:rPr>
          <w:rFonts w:ascii="Times New Roman" w:hAnsi="Times New Roman" w:cs="Times New Roman"/>
          <w:sz w:val="28"/>
          <w:szCs w:val="28"/>
        </w:rPr>
        <w:t>обслужи</w:t>
      </w:r>
      <w:r w:rsidR="00EC7094">
        <w:rPr>
          <w:rFonts w:ascii="Times New Roman" w:hAnsi="Times New Roman" w:cs="Times New Roman"/>
          <w:sz w:val="28"/>
          <w:szCs w:val="28"/>
        </w:rPr>
        <w:t xml:space="preserve">вание пользователей библиотеки». </w:t>
      </w:r>
    </w:p>
    <w:p w14:paraId="7CFF51CB" w14:textId="77777777" w:rsidR="005C6047" w:rsidRPr="00C6195E" w:rsidRDefault="005C6047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CC" w14:textId="77777777" w:rsidR="00B6086D" w:rsidRPr="00C6195E" w:rsidRDefault="00B6086D" w:rsidP="00B6086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14:paraId="7CFF51CD" w14:textId="77777777" w:rsidR="00B6086D" w:rsidRPr="00C6195E" w:rsidRDefault="00B6086D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CE" w14:textId="2B6AD389" w:rsidR="000921A8" w:rsidRPr="0097480D" w:rsidRDefault="000921A8" w:rsidP="00974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2.2. Муниципальную услугу предоставляет </w:t>
      </w:r>
      <w:r w:rsidR="008C7D58" w:rsidRPr="00C6195E">
        <w:rPr>
          <w:rFonts w:ascii="Times New Roman" w:hAnsi="Times New Roman" w:cs="Times New Roman"/>
          <w:sz w:val="28"/>
          <w:szCs w:val="28"/>
        </w:rPr>
        <w:t>муниципальное бюджетное учреждение «</w:t>
      </w:r>
      <w:r w:rsidR="00DA1667">
        <w:rPr>
          <w:rFonts w:ascii="Times New Roman" w:hAnsi="Times New Roman" w:cs="Times New Roman"/>
          <w:sz w:val="28"/>
          <w:szCs w:val="28"/>
        </w:rPr>
        <w:t>Центр культуры города Белокуриха</w:t>
      </w:r>
      <w:r w:rsidR="008C7D58" w:rsidRPr="00C6195E">
        <w:rPr>
          <w:rFonts w:ascii="Times New Roman" w:hAnsi="Times New Roman" w:cs="Times New Roman"/>
          <w:sz w:val="28"/>
          <w:szCs w:val="28"/>
        </w:rPr>
        <w:t>»</w:t>
      </w:r>
      <w:r w:rsidR="005C6047" w:rsidRPr="00C6195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B19E0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5640EB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A54413" w:rsidRPr="00C6195E">
        <w:rPr>
          <w:rFonts w:ascii="Times New Roman" w:hAnsi="Times New Roman" w:cs="Times New Roman"/>
          <w:sz w:val="28"/>
          <w:szCs w:val="28"/>
        </w:rPr>
        <w:t xml:space="preserve">, </w:t>
      </w:r>
      <w:r w:rsidR="00743916">
        <w:rPr>
          <w:rFonts w:ascii="Times New Roman" w:hAnsi="Times New Roman" w:cs="Times New Roman"/>
          <w:sz w:val="28"/>
          <w:szCs w:val="28"/>
        </w:rPr>
        <w:t>Центр культуры</w:t>
      </w:r>
      <w:r w:rsidR="005C6047" w:rsidRPr="00C6195E">
        <w:rPr>
          <w:rFonts w:ascii="Times New Roman" w:hAnsi="Times New Roman" w:cs="Times New Roman"/>
          <w:sz w:val="28"/>
          <w:szCs w:val="28"/>
        </w:rPr>
        <w:t xml:space="preserve">). </w:t>
      </w:r>
      <w:r w:rsidR="00782D30" w:rsidRPr="00782D30">
        <w:rPr>
          <w:rFonts w:ascii="Times New Roman" w:hAnsi="Times New Roman" w:cs="Times New Roman"/>
          <w:sz w:val="28"/>
          <w:szCs w:val="28"/>
        </w:rPr>
        <w:t xml:space="preserve">Административные действия выполняются </w:t>
      </w:r>
      <w:r w:rsidR="0097480D" w:rsidRPr="00782D30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97480D">
        <w:rPr>
          <w:rFonts w:ascii="Times New Roman" w:hAnsi="Times New Roman" w:cs="Times New Roman"/>
          <w:sz w:val="28"/>
          <w:szCs w:val="28"/>
        </w:rPr>
        <w:t>Белокурихинской</w:t>
      </w:r>
      <w:r w:rsidR="0097480D" w:rsidRPr="0097480D">
        <w:rPr>
          <w:rFonts w:ascii="Times New Roman" w:hAnsi="Times New Roman" w:cs="Times New Roman"/>
          <w:sz w:val="28"/>
          <w:szCs w:val="28"/>
        </w:rPr>
        <w:t xml:space="preserve"> городской библиотеки (далее - библиотека).</w:t>
      </w:r>
    </w:p>
    <w:p w14:paraId="7CFF51CF" w14:textId="77777777" w:rsidR="0006451B" w:rsidRPr="00C6195E" w:rsidRDefault="0006451B" w:rsidP="00782D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2.3. Муниципальная услуга не предоставляетс</w:t>
      </w:r>
      <w:r w:rsidR="001E3C03" w:rsidRPr="00C6195E">
        <w:rPr>
          <w:rFonts w:ascii="Times New Roman" w:hAnsi="Times New Roman" w:cs="Times New Roman"/>
          <w:sz w:val="28"/>
          <w:szCs w:val="28"/>
        </w:rPr>
        <w:t>я в многофункциональном центре. Принятие многофункциональным центром решения об отказе в приеме запроса и документов и (или) информации, необходимых для предоставления муниципальной услуги</w:t>
      </w:r>
      <w:r w:rsidR="008E57FA" w:rsidRPr="00C6195E">
        <w:rPr>
          <w:rFonts w:ascii="Times New Roman" w:hAnsi="Times New Roman" w:cs="Times New Roman"/>
          <w:sz w:val="28"/>
          <w:szCs w:val="28"/>
        </w:rPr>
        <w:t xml:space="preserve"> невозможно</w:t>
      </w:r>
      <w:r w:rsidR="001E3C03" w:rsidRPr="00C6195E">
        <w:rPr>
          <w:rFonts w:ascii="Times New Roman" w:hAnsi="Times New Roman" w:cs="Times New Roman"/>
          <w:sz w:val="28"/>
          <w:szCs w:val="28"/>
        </w:rPr>
        <w:t>, возможность получения по желанию Заявителя документа на бумажном носителе в многофункциональном центре в случае получения результата предоставления муниципальной услуги в Едином портале государственных и муниципальных услуг в форме эл</w:t>
      </w:r>
      <w:r w:rsidR="008E57FA" w:rsidRPr="00C6195E">
        <w:rPr>
          <w:rFonts w:ascii="Times New Roman" w:hAnsi="Times New Roman" w:cs="Times New Roman"/>
          <w:sz w:val="28"/>
          <w:szCs w:val="28"/>
        </w:rPr>
        <w:t>ектронного документа, отсутствует</w:t>
      </w:r>
      <w:r w:rsidR="001E3C03" w:rsidRPr="00C6195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FF51D0" w14:textId="77777777" w:rsidR="00CE5154" w:rsidRPr="00C6195E" w:rsidRDefault="00CE5154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D1" w14:textId="77777777" w:rsidR="00CE5154" w:rsidRPr="00C6195E" w:rsidRDefault="00F95534" w:rsidP="00CE515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CE5154" w:rsidRPr="00C6195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7CFF51D2" w14:textId="77777777" w:rsidR="00CE5154" w:rsidRPr="00C6195E" w:rsidRDefault="00CE5154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D3" w14:textId="119B2B56" w:rsidR="001E3C03" w:rsidRPr="0097480D" w:rsidRDefault="0006451B" w:rsidP="00974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2.4</w:t>
      </w:r>
      <w:r w:rsidR="000921A8" w:rsidRPr="00C6195E">
        <w:rPr>
          <w:rFonts w:ascii="Times New Roman" w:hAnsi="Times New Roman" w:cs="Times New Roman"/>
          <w:sz w:val="28"/>
          <w:szCs w:val="28"/>
        </w:rPr>
        <w:t>.</w:t>
      </w:r>
      <w:r w:rsidR="00AB7CB3" w:rsidRPr="00C6195E">
        <w:rPr>
          <w:rFonts w:ascii="Times New Roman" w:hAnsi="Times New Roman" w:cs="Times New Roman"/>
          <w:sz w:val="28"/>
          <w:szCs w:val="28"/>
        </w:rPr>
        <w:t xml:space="preserve"> Цель обращения Заявителя с запросом о предоставлении муниципальной услуги </w:t>
      </w:r>
      <w:r w:rsidR="00EB063A" w:rsidRPr="00C6195E">
        <w:rPr>
          <w:rFonts w:ascii="Times New Roman" w:hAnsi="Times New Roman" w:cs="Times New Roman"/>
          <w:sz w:val="28"/>
          <w:szCs w:val="28"/>
        </w:rPr>
        <w:t xml:space="preserve">– </w:t>
      </w:r>
      <w:r w:rsidR="0097480D">
        <w:rPr>
          <w:rFonts w:ascii="Times New Roman" w:hAnsi="Times New Roman" w:cs="Times New Roman"/>
          <w:sz w:val="28"/>
          <w:szCs w:val="28"/>
        </w:rPr>
        <w:t>б</w:t>
      </w:r>
      <w:r w:rsidR="0097480D" w:rsidRPr="0097480D">
        <w:rPr>
          <w:rFonts w:ascii="Times New Roman" w:hAnsi="Times New Roman" w:cs="Times New Roman"/>
          <w:sz w:val="28"/>
          <w:szCs w:val="28"/>
        </w:rPr>
        <w:t>иблиотечное, библиографическое и информационное обслуж</w:t>
      </w:r>
      <w:r w:rsidR="0097480D">
        <w:rPr>
          <w:rFonts w:ascii="Times New Roman" w:hAnsi="Times New Roman" w:cs="Times New Roman"/>
          <w:sz w:val="28"/>
          <w:szCs w:val="28"/>
        </w:rPr>
        <w:t xml:space="preserve">ивание пользователей </w:t>
      </w:r>
      <w:r w:rsidR="0097480D" w:rsidRPr="0097480D">
        <w:rPr>
          <w:rFonts w:ascii="Times New Roman" w:hAnsi="Times New Roman" w:cs="Times New Roman"/>
          <w:sz w:val="28"/>
          <w:szCs w:val="28"/>
        </w:rPr>
        <w:t>библиотеки</w:t>
      </w:r>
      <w:r w:rsidR="009748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F5DE74" w14:textId="4C464DE6" w:rsidR="00FD68B0" w:rsidRDefault="00AB7CB3" w:rsidP="00A81B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2.5. </w:t>
      </w:r>
      <w:r w:rsidR="00FD68B0">
        <w:rPr>
          <w:rFonts w:ascii="Times New Roman" w:hAnsi="Times New Roman" w:cs="Times New Roman"/>
          <w:sz w:val="28"/>
          <w:szCs w:val="28"/>
        </w:rPr>
        <w:t xml:space="preserve"> </w:t>
      </w:r>
      <w:r w:rsidR="00FD68B0" w:rsidRPr="00FD68B0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811A9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375A21" w14:textId="56C7ED9D" w:rsidR="0097480D" w:rsidRDefault="0097480D" w:rsidP="00EC70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C7094">
        <w:rPr>
          <w:rFonts w:ascii="Times New Roman" w:hAnsi="Times New Roman" w:cs="Times New Roman"/>
          <w:sz w:val="28"/>
          <w:szCs w:val="28"/>
        </w:rPr>
        <w:t>информация о наличии в библиотечном фонде конкретных документов, справочной и консультационная помощь в поиске и выборе источников информации, предоставление во временное пользование до</w:t>
      </w:r>
      <w:r w:rsidR="00842010">
        <w:rPr>
          <w:rFonts w:ascii="Times New Roman" w:hAnsi="Times New Roman" w:cs="Times New Roman"/>
          <w:sz w:val="28"/>
          <w:szCs w:val="28"/>
        </w:rPr>
        <w:t>кумента из библиотечного фонда;</w:t>
      </w:r>
    </w:p>
    <w:p w14:paraId="723AD657" w14:textId="60AFDE67" w:rsidR="00842010" w:rsidRPr="0097480D" w:rsidRDefault="00842010" w:rsidP="00EC70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отказ в предоставлении муниципальной услуги.</w:t>
      </w:r>
    </w:p>
    <w:p w14:paraId="7CFF51D7" w14:textId="77777777" w:rsidR="00AB7CB3" w:rsidRPr="00C6195E" w:rsidRDefault="00AB7CB3" w:rsidP="00AB7C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2.6. Формирование реестровой записи не предусмотрено.  </w:t>
      </w:r>
    </w:p>
    <w:p w14:paraId="7CFF51D8" w14:textId="77777777" w:rsidR="00AB7CB3" w:rsidRPr="00C6195E" w:rsidRDefault="00AB7CB3" w:rsidP="00AB7C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2.7.</w:t>
      </w:r>
      <w:r w:rsidR="00552916" w:rsidRPr="00C6195E">
        <w:rPr>
          <w:rFonts w:ascii="Times New Roman" w:hAnsi="Times New Roman" w:cs="Times New Roman"/>
          <w:sz w:val="28"/>
          <w:szCs w:val="28"/>
        </w:rPr>
        <w:t xml:space="preserve"> Перечень способов информирования Заявителя об изменении статуса рассмотрения запроса Заявителя о предоставлении услуги</w:t>
      </w:r>
      <w:r w:rsidR="00D919C9" w:rsidRPr="00C6195E">
        <w:rPr>
          <w:rFonts w:ascii="Times New Roman" w:hAnsi="Times New Roman" w:cs="Times New Roman"/>
          <w:sz w:val="28"/>
          <w:szCs w:val="28"/>
        </w:rPr>
        <w:t>:</w:t>
      </w:r>
    </w:p>
    <w:p w14:paraId="7CFF51D9" w14:textId="77777777" w:rsidR="00255696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255696" w:rsidRPr="00C6195E">
        <w:rPr>
          <w:rFonts w:ascii="Times New Roman" w:hAnsi="Times New Roman" w:cs="Times New Roman"/>
          <w:sz w:val="28"/>
          <w:szCs w:val="28"/>
        </w:rPr>
        <w:t xml:space="preserve">при обращении непосредственно в </w:t>
      </w:r>
      <w:r w:rsidR="003B19E0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55696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DA" w14:textId="6630B199" w:rsidR="00D919C9" w:rsidRDefault="00270486" w:rsidP="0027048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255696" w:rsidRPr="00C6195E">
        <w:rPr>
          <w:rFonts w:ascii="Times New Roman" w:hAnsi="Times New Roman" w:cs="Times New Roman"/>
          <w:sz w:val="28"/>
          <w:szCs w:val="28"/>
        </w:rPr>
        <w:t>посредством телефонной связи.</w:t>
      </w:r>
    </w:p>
    <w:p w14:paraId="751A1C36" w14:textId="5B9174C0" w:rsidR="00EC7094" w:rsidRPr="00C6195E" w:rsidRDefault="00EC7094" w:rsidP="0027048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отказ в предоставлении муниципальной услуги.</w:t>
      </w:r>
    </w:p>
    <w:p w14:paraId="7CFF51DB" w14:textId="77777777" w:rsidR="00AB7CB3" w:rsidRPr="00C6195E" w:rsidRDefault="00AB7CB3" w:rsidP="00AB7C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2.8. Перечень способов подачи запроса о предоставлении муниципальной услуги: </w:t>
      </w:r>
    </w:p>
    <w:p w14:paraId="7CFF51DC" w14:textId="77777777" w:rsidR="00AB7CB3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9F61E9" w:rsidRPr="00C6195E">
        <w:rPr>
          <w:rFonts w:ascii="Times New Roman" w:hAnsi="Times New Roman" w:cs="Times New Roman"/>
          <w:sz w:val="28"/>
          <w:szCs w:val="28"/>
        </w:rPr>
        <w:t xml:space="preserve">направление запроса о предоставлении муниципальной услуги непосредственно </w:t>
      </w:r>
      <w:r w:rsidR="00AB7CB3" w:rsidRPr="00C6195E">
        <w:rPr>
          <w:rFonts w:ascii="Times New Roman" w:hAnsi="Times New Roman" w:cs="Times New Roman"/>
          <w:sz w:val="28"/>
          <w:szCs w:val="28"/>
        </w:rPr>
        <w:t xml:space="preserve">в </w:t>
      </w:r>
      <w:r w:rsidR="003B19E0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AB7CB3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DD" w14:textId="23658F93" w:rsidR="009F61E9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322557" w:rsidRPr="00C6195E">
        <w:rPr>
          <w:rFonts w:ascii="Times New Roman" w:hAnsi="Times New Roman" w:cs="Times New Roman"/>
          <w:sz w:val="28"/>
          <w:szCs w:val="28"/>
        </w:rPr>
        <w:t>направление</w:t>
      </w:r>
      <w:r w:rsidR="009F61E9" w:rsidRPr="00C6195E">
        <w:rPr>
          <w:rFonts w:ascii="Times New Roman" w:hAnsi="Times New Roman" w:cs="Times New Roman"/>
          <w:sz w:val="28"/>
          <w:szCs w:val="28"/>
        </w:rPr>
        <w:t xml:space="preserve"> запроса о предоставлении муниципальной услуги в электронной форме</w:t>
      </w:r>
      <w:r w:rsidR="00D85A5C" w:rsidRPr="00C6195E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9B7DB9" w:rsidRPr="00C6195E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="00655CAB" w:rsidRPr="00655CAB">
        <w:rPr>
          <w:rFonts w:ascii="Times New Roman" w:hAnsi="Times New Roman" w:cs="Times New Roman"/>
          <w:sz w:val="28"/>
          <w:szCs w:val="28"/>
        </w:rPr>
        <w:t>: kom.kult@mail.ru</w:t>
      </w:r>
      <w:r w:rsidR="009F61E9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DE" w14:textId="77777777" w:rsidR="009F61E9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в) </w:t>
      </w:r>
      <w:r w:rsidR="009F61E9" w:rsidRPr="00C6195E">
        <w:rPr>
          <w:rFonts w:ascii="Times New Roman" w:hAnsi="Times New Roman" w:cs="Times New Roman"/>
          <w:sz w:val="28"/>
          <w:szCs w:val="28"/>
        </w:rPr>
        <w:t>направление запроса о предоставлении муниципальной услуги почтовым отправлением.</w:t>
      </w:r>
    </w:p>
    <w:p w14:paraId="7CFF51DF" w14:textId="77777777" w:rsidR="009F61E9" w:rsidRPr="00C6195E" w:rsidRDefault="009F61E9" w:rsidP="009F6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2.9. Перечень способов получения результата (результатов) предоставления муниципальной услуги:</w:t>
      </w:r>
    </w:p>
    <w:p w14:paraId="7CFF51E0" w14:textId="77777777" w:rsidR="009F61E9" w:rsidRPr="00C6195E" w:rsidRDefault="00DD70CC" w:rsidP="00DD70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9F61E9" w:rsidRPr="00C6195E">
        <w:rPr>
          <w:rFonts w:ascii="Times New Roman" w:hAnsi="Times New Roman" w:cs="Times New Roman"/>
          <w:sz w:val="28"/>
          <w:szCs w:val="28"/>
        </w:rPr>
        <w:t xml:space="preserve">при обращении непосредственно в </w:t>
      </w:r>
      <w:r w:rsidR="003B19E0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F61E9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E1" w14:textId="327E1564" w:rsidR="00E26F7F" w:rsidRDefault="00DD70CC" w:rsidP="00DD70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552916" w:rsidRPr="00C6195E">
        <w:rPr>
          <w:rFonts w:ascii="Times New Roman" w:hAnsi="Times New Roman" w:cs="Times New Roman"/>
          <w:sz w:val="28"/>
          <w:szCs w:val="28"/>
        </w:rPr>
        <w:t xml:space="preserve">путем направления результата предоставления муниципальной услуги Заявителю почтовым </w:t>
      </w:r>
      <w:r w:rsidR="00F653BA" w:rsidRPr="00C6195E">
        <w:rPr>
          <w:rFonts w:ascii="Times New Roman" w:hAnsi="Times New Roman" w:cs="Times New Roman"/>
          <w:sz w:val="28"/>
          <w:szCs w:val="28"/>
        </w:rPr>
        <w:t>от</w:t>
      </w:r>
      <w:r w:rsidR="00552916" w:rsidRPr="00C6195E">
        <w:rPr>
          <w:rFonts w:ascii="Times New Roman" w:hAnsi="Times New Roman" w:cs="Times New Roman"/>
          <w:sz w:val="28"/>
          <w:szCs w:val="28"/>
        </w:rPr>
        <w:t>правлением</w:t>
      </w:r>
      <w:r w:rsidR="00E26F7F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2A076111" w14:textId="30E45143" w:rsidR="00811A95" w:rsidRPr="00C6195E" w:rsidRDefault="00811A95" w:rsidP="00DD70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11A95">
        <w:rPr>
          <w:rFonts w:ascii="Times New Roman" w:hAnsi="Times New Roman" w:cs="Times New Roman"/>
          <w:sz w:val="28"/>
          <w:szCs w:val="28"/>
        </w:rPr>
        <w:t xml:space="preserve">путем направления результата предоставления муниципальной услуги </w:t>
      </w:r>
      <w:r w:rsidRPr="00811A95">
        <w:rPr>
          <w:rFonts w:ascii="Times New Roman" w:hAnsi="Times New Roman" w:cs="Times New Roman"/>
          <w:sz w:val="28"/>
          <w:szCs w:val="28"/>
        </w:rPr>
        <w:lastRenderedPageBreak/>
        <w:t>Заявителю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форме. </w:t>
      </w:r>
    </w:p>
    <w:p w14:paraId="79903D75" w14:textId="6E3ADD76" w:rsidR="00352BBB" w:rsidRDefault="00352BBB" w:rsidP="00811A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CFF51E4" w14:textId="728BD5A6" w:rsidR="00F64C23" w:rsidRPr="00C6195E" w:rsidRDefault="00F64C23" w:rsidP="00F64C2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14:paraId="7CFF51E5" w14:textId="77777777" w:rsidR="00F64C23" w:rsidRPr="00C6195E" w:rsidRDefault="00F64C23" w:rsidP="00CE51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E6" w14:textId="74DCBB6D" w:rsidR="00F64C23" w:rsidRPr="00C6195E" w:rsidRDefault="00D417E3" w:rsidP="00F64C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6195E">
        <w:rPr>
          <w:sz w:val="28"/>
          <w:szCs w:val="28"/>
        </w:rPr>
        <w:t>2.10</w:t>
      </w:r>
      <w:r w:rsidR="000921A8" w:rsidRPr="00C6195E">
        <w:rPr>
          <w:sz w:val="28"/>
          <w:szCs w:val="28"/>
        </w:rPr>
        <w:t xml:space="preserve">. </w:t>
      </w:r>
      <w:r w:rsidR="00F64C23" w:rsidRPr="00C6195E">
        <w:rPr>
          <w:sz w:val="28"/>
          <w:szCs w:val="28"/>
        </w:rPr>
        <w:t>Срок предоставления муниципальной услуги</w:t>
      </w:r>
      <w:r w:rsidR="002655A7" w:rsidRPr="00C6195E">
        <w:rPr>
          <w:sz w:val="28"/>
          <w:szCs w:val="28"/>
        </w:rPr>
        <w:t xml:space="preserve"> составляет </w:t>
      </w:r>
      <w:r w:rsidR="00C85DB1" w:rsidRPr="00C6195E">
        <w:rPr>
          <w:sz w:val="28"/>
          <w:szCs w:val="28"/>
        </w:rPr>
        <w:t xml:space="preserve">не более </w:t>
      </w:r>
      <w:r w:rsidR="00C56B4E">
        <w:rPr>
          <w:sz w:val="28"/>
          <w:szCs w:val="28"/>
        </w:rPr>
        <w:t>30</w:t>
      </w:r>
      <w:r w:rsidR="005C6047" w:rsidRPr="00C6195E">
        <w:rPr>
          <w:sz w:val="28"/>
          <w:szCs w:val="28"/>
        </w:rPr>
        <w:t xml:space="preserve"> </w:t>
      </w:r>
      <w:r w:rsidR="00F64C23" w:rsidRPr="00C6195E">
        <w:rPr>
          <w:sz w:val="28"/>
          <w:szCs w:val="28"/>
        </w:rPr>
        <w:t>дней со дня представления в</w:t>
      </w:r>
      <w:r w:rsidRPr="00C6195E">
        <w:rPr>
          <w:sz w:val="28"/>
          <w:szCs w:val="28"/>
        </w:rPr>
        <w:t xml:space="preserve"> </w:t>
      </w:r>
      <w:r w:rsidR="003B19E0" w:rsidRPr="00C6195E">
        <w:rPr>
          <w:sz w:val="28"/>
          <w:szCs w:val="28"/>
        </w:rPr>
        <w:t>уполномоченный орган</w:t>
      </w:r>
      <w:r w:rsidRPr="00C6195E">
        <w:rPr>
          <w:sz w:val="28"/>
          <w:szCs w:val="28"/>
        </w:rPr>
        <w:t xml:space="preserve"> запроса о предоставлении муниципальной услуги и документов</w:t>
      </w:r>
      <w:r w:rsidR="00F64C23" w:rsidRPr="00C6195E">
        <w:rPr>
          <w:sz w:val="28"/>
          <w:szCs w:val="28"/>
        </w:rPr>
        <w:t>, обязанность по представлени</w:t>
      </w:r>
      <w:r w:rsidRPr="00C6195E">
        <w:rPr>
          <w:sz w:val="28"/>
          <w:szCs w:val="28"/>
        </w:rPr>
        <w:t>ю которых в соответствии с п. 2.11</w:t>
      </w:r>
      <w:r w:rsidR="00F64C23" w:rsidRPr="00C6195E">
        <w:rPr>
          <w:sz w:val="28"/>
          <w:szCs w:val="28"/>
        </w:rPr>
        <w:t>. настоящего Регламента возло</w:t>
      </w:r>
      <w:r w:rsidR="00700487" w:rsidRPr="00C6195E">
        <w:rPr>
          <w:sz w:val="28"/>
          <w:szCs w:val="28"/>
        </w:rPr>
        <w:t xml:space="preserve">жена на </w:t>
      </w:r>
      <w:r w:rsidR="00921CDC" w:rsidRPr="00C6195E">
        <w:rPr>
          <w:sz w:val="28"/>
          <w:szCs w:val="28"/>
        </w:rPr>
        <w:t>З</w:t>
      </w:r>
      <w:r w:rsidR="00700487" w:rsidRPr="00C6195E">
        <w:rPr>
          <w:sz w:val="28"/>
          <w:szCs w:val="28"/>
        </w:rPr>
        <w:t>аявителя.</w:t>
      </w:r>
    </w:p>
    <w:p w14:paraId="7CFF51E7" w14:textId="77777777" w:rsidR="00A95306" w:rsidRPr="00C6195E" w:rsidRDefault="00A95306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E8" w14:textId="77777777" w:rsidR="00A95306" w:rsidRPr="00C6195E" w:rsidRDefault="00A95306" w:rsidP="00A953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7CFF51E9" w14:textId="77777777" w:rsidR="00A95306" w:rsidRPr="00C6195E" w:rsidRDefault="00A95306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EA" w14:textId="77777777" w:rsidR="006E5F2A" w:rsidRDefault="00D417E3" w:rsidP="006E5F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C6195E">
        <w:rPr>
          <w:rFonts w:ascii="Times New Roman" w:hAnsi="Times New Roman" w:cs="Times New Roman"/>
          <w:sz w:val="28"/>
          <w:szCs w:val="28"/>
        </w:rPr>
        <w:t>2.11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. Для получения муниципальной услуги </w:t>
      </w:r>
      <w:r w:rsidR="00BE69BA" w:rsidRPr="00C6195E">
        <w:rPr>
          <w:rFonts w:ascii="Times New Roman" w:hAnsi="Times New Roman" w:cs="Times New Roman"/>
          <w:sz w:val="28"/>
          <w:szCs w:val="28"/>
        </w:rPr>
        <w:t>З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аявитель </w:t>
      </w:r>
      <w:r w:rsidR="006E5F2A" w:rsidRPr="00C6195E">
        <w:rPr>
          <w:rFonts w:ascii="Times New Roman" w:hAnsi="Times New Roman" w:cs="Times New Roman"/>
          <w:sz w:val="28"/>
          <w:szCs w:val="28"/>
        </w:rPr>
        <w:t xml:space="preserve">подает в </w:t>
      </w:r>
      <w:r w:rsidR="00065F3F" w:rsidRPr="00C6195E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C9709B" w:rsidRPr="00C6195E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1779104E" w14:textId="74EC69A3" w:rsidR="00F95C74" w:rsidRPr="00F95C74" w:rsidRDefault="00F95C74" w:rsidP="00F95C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</w:t>
      </w:r>
      <w:r w:rsidRPr="00F95C74">
        <w:rPr>
          <w:rFonts w:ascii="Times New Roman" w:hAnsi="Times New Roman" w:cs="Times New Roman"/>
          <w:sz w:val="28"/>
          <w:szCs w:val="28"/>
        </w:rPr>
        <w:t>ля предоставления справочной и консультационной помощи в поиске и выборе источников информации устную (по телефону) или письменную       заявку (в свободной форме);</w:t>
      </w:r>
    </w:p>
    <w:p w14:paraId="1A732FEB" w14:textId="1DCA7DC1" w:rsidR="00F95C74" w:rsidRPr="00F95C74" w:rsidRDefault="00F95C74" w:rsidP="00F95C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014F2">
        <w:rPr>
          <w:rFonts w:ascii="Times New Roman" w:hAnsi="Times New Roman" w:cs="Times New Roman"/>
          <w:sz w:val="28"/>
          <w:szCs w:val="28"/>
        </w:rPr>
        <w:t>д</w:t>
      </w:r>
      <w:r w:rsidRPr="00F95C74">
        <w:rPr>
          <w:rFonts w:ascii="Times New Roman" w:hAnsi="Times New Roman" w:cs="Times New Roman"/>
          <w:sz w:val="28"/>
          <w:szCs w:val="28"/>
        </w:rPr>
        <w:t>окумент, удостоверяющий личность</w:t>
      </w:r>
      <w:r w:rsidR="005014F2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F95C74">
        <w:rPr>
          <w:rFonts w:ascii="Times New Roman" w:hAnsi="Times New Roman" w:cs="Times New Roman"/>
          <w:sz w:val="28"/>
          <w:szCs w:val="28"/>
        </w:rPr>
        <w:t xml:space="preserve">, при предъявлении которого, оформляется формуляр читателя. </w:t>
      </w:r>
    </w:p>
    <w:p w14:paraId="5CF4D777" w14:textId="41F2B06D" w:rsidR="00215D58" w:rsidRDefault="00811A95" w:rsidP="00CC3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215D58">
        <w:rPr>
          <w:rFonts w:ascii="Times New Roman" w:hAnsi="Times New Roman" w:cs="Times New Roman"/>
          <w:sz w:val="28"/>
          <w:szCs w:val="28"/>
        </w:rPr>
        <w:t>пускает</w:t>
      </w:r>
      <w:r w:rsidR="00FA1A0B">
        <w:rPr>
          <w:rFonts w:ascii="Times New Roman" w:hAnsi="Times New Roman" w:cs="Times New Roman"/>
          <w:sz w:val="28"/>
          <w:szCs w:val="28"/>
        </w:rPr>
        <w:t>ся устное обращение Заявителя за</w:t>
      </w:r>
      <w:r w:rsidR="00215D58">
        <w:rPr>
          <w:rFonts w:ascii="Times New Roman" w:hAnsi="Times New Roman" w:cs="Times New Roman"/>
          <w:sz w:val="28"/>
          <w:szCs w:val="28"/>
        </w:rPr>
        <w:t xml:space="preserve"> </w:t>
      </w:r>
      <w:r w:rsidR="00FA1A0B">
        <w:rPr>
          <w:rFonts w:ascii="Times New Roman" w:hAnsi="Times New Roman" w:cs="Times New Roman"/>
          <w:sz w:val="28"/>
          <w:szCs w:val="28"/>
        </w:rPr>
        <w:t>предоставлением муниципальной</w:t>
      </w:r>
      <w:r w:rsidR="00215D5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CFF51EF" w14:textId="6CE65FC4" w:rsidR="00CC3A92" w:rsidRPr="00C6195E" w:rsidRDefault="00215D58" w:rsidP="00CC3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956" w:rsidRPr="00C6195E">
        <w:rPr>
          <w:rFonts w:ascii="Times New Roman" w:hAnsi="Times New Roman" w:cs="Times New Roman"/>
          <w:sz w:val="28"/>
          <w:szCs w:val="28"/>
        </w:rPr>
        <w:t>2.12</w:t>
      </w:r>
      <w:r w:rsidR="00CC3A92" w:rsidRPr="00C6195E">
        <w:rPr>
          <w:rFonts w:ascii="Times New Roman" w:hAnsi="Times New Roman" w:cs="Times New Roman"/>
          <w:sz w:val="28"/>
          <w:szCs w:val="28"/>
        </w:rPr>
        <w:t xml:space="preserve">. Документы из перечня, установленного </w:t>
      </w:r>
      <w:hyperlink w:anchor="P77">
        <w:r w:rsidR="00CC3A92" w:rsidRPr="00C6195E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182325" w:rsidRPr="00C6195E">
        <w:rPr>
          <w:rFonts w:ascii="Times New Roman" w:hAnsi="Times New Roman" w:cs="Times New Roman"/>
          <w:sz w:val="28"/>
          <w:szCs w:val="28"/>
        </w:rPr>
        <w:t>2.11</w:t>
      </w:r>
      <w:r w:rsidR="00CC3A92" w:rsidRPr="00C6195E">
        <w:rPr>
          <w:rFonts w:ascii="Times New Roman" w:hAnsi="Times New Roman" w:cs="Times New Roman"/>
          <w:sz w:val="28"/>
          <w:szCs w:val="28"/>
        </w:rPr>
        <w:t>. настоящего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апостилем в соответствии с «Гаагской конвенцией, отменяющей требование легализации иностранных официальных документов» от 05.10.1961.</w:t>
      </w:r>
    </w:p>
    <w:p w14:paraId="7CFF51F0" w14:textId="77777777" w:rsidR="00CC3A92" w:rsidRPr="00C6195E" w:rsidRDefault="000C1956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2.13</w:t>
      </w:r>
      <w:r w:rsidR="00CC3A92" w:rsidRPr="00C6195E">
        <w:rPr>
          <w:rFonts w:eastAsiaTheme="minorHAnsi"/>
          <w:sz w:val="28"/>
          <w:szCs w:val="28"/>
          <w:lang w:eastAsia="en-US"/>
        </w:rPr>
        <w:t>. При предоставлении муниципальной услуги запрещается требовать от Заявителя:</w:t>
      </w:r>
    </w:p>
    <w:p w14:paraId="7CFF51F1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а)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CFF51F2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б)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CC3A92" w:rsidRPr="00C6195E">
        <w:rPr>
          <w:rFonts w:eastAsiaTheme="minorHAnsi"/>
          <w:sz w:val="28"/>
          <w:szCs w:val="28"/>
          <w:lang w:eastAsia="en-US"/>
        </w:rPr>
        <w:lastRenderedPageBreak/>
        <w:t>Алтайского края,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14:paraId="7CFF51F3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в)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о</w:t>
      </w:r>
      <w:r w:rsidR="00CC3A92" w:rsidRPr="00C6195E">
        <w:rPr>
          <w:rFonts w:eastAsiaTheme="minorHAnsi"/>
          <w:sz w:val="28"/>
          <w:szCs w:val="28"/>
          <w:lang w:eastAsia="en-US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7CFF51F4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г)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CFF51F5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CFF51F6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CFF51F7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CFF51F8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</w:t>
      </w:r>
      <w:r w:rsidR="000C1956" w:rsidRPr="00C6195E">
        <w:rPr>
          <w:rFonts w:eastAsiaTheme="minorHAnsi"/>
          <w:sz w:val="28"/>
          <w:szCs w:val="28"/>
          <w:lang w:eastAsia="en-US"/>
        </w:rPr>
        <w:t>ения за доставленные неудобства.</w:t>
      </w:r>
    </w:p>
    <w:p w14:paraId="7CFF51F9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д)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>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7CFF51FA" w14:textId="77777777" w:rsidR="000C1956" w:rsidRPr="00C6195E" w:rsidRDefault="000C1956" w:rsidP="006059A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lastRenderedPageBreak/>
        <w:t xml:space="preserve">2.14. </w:t>
      </w:r>
      <w:r w:rsidRPr="00C6195E">
        <w:rPr>
          <w:rFonts w:eastAsiaTheme="minorHAnsi"/>
          <w:sz w:val="28"/>
          <w:szCs w:val="28"/>
          <w:lang w:eastAsia="en-US"/>
        </w:rPr>
        <w:t xml:space="preserve">Для предоставления муниципальной услуги </w:t>
      </w:r>
      <w:r w:rsidR="006059A8" w:rsidRPr="00C6195E">
        <w:rPr>
          <w:rFonts w:eastAsiaTheme="minorHAnsi"/>
          <w:sz w:val="28"/>
          <w:szCs w:val="28"/>
          <w:lang w:eastAsia="en-US"/>
        </w:rPr>
        <w:t>получение иных документов</w:t>
      </w:r>
      <w:r w:rsidRPr="00C6195E">
        <w:rPr>
          <w:rFonts w:eastAsiaTheme="minorHAnsi"/>
          <w:sz w:val="28"/>
          <w:szCs w:val="28"/>
          <w:lang w:eastAsia="en-US"/>
        </w:rPr>
        <w:t xml:space="preserve"> в порядке межведомственного информационного взаимодействия </w:t>
      </w:r>
      <w:r w:rsidR="006059A8" w:rsidRPr="00C6195E">
        <w:rPr>
          <w:rFonts w:eastAsiaTheme="minorHAnsi"/>
          <w:sz w:val="28"/>
          <w:szCs w:val="28"/>
          <w:lang w:eastAsia="en-US"/>
        </w:rPr>
        <w:t>не требуется</w:t>
      </w:r>
      <w:r w:rsidRPr="00C6195E">
        <w:rPr>
          <w:rFonts w:eastAsiaTheme="minorHAnsi"/>
          <w:sz w:val="28"/>
          <w:szCs w:val="28"/>
          <w:lang w:eastAsia="en-US"/>
        </w:rPr>
        <w:t>.</w:t>
      </w:r>
    </w:p>
    <w:p w14:paraId="7CFF51FB" w14:textId="77777777" w:rsidR="009774F6" w:rsidRPr="00C6195E" w:rsidRDefault="009774F6" w:rsidP="000C1956">
      <w:pPr>
        <w:pStyle w:val="ConsPlusNormal"/>
        <w:rPr>
          <w:rFonts w:ascii="Times New Roman" w:eastAsiaTheme="minorHAnsi" w:hAnsi="Times New Roman" w:cs="Times New Roman"/>
          <w:sz w:val="28"/>
          <w:szCs w:val="28"/>
          <w:highlight w:val="green"/>
          <w:lang w:eastAsia="en-US"/>
        </w:rPr>
      </w:pPr>
    </w:p>
    <w:p w14:paraId="7CFF51FC" w14:textId="77777777" w:rsidR="00A16630" w:rsidRPr="00C6195E" w:rsidRDefault="001345EE" w:rsidP="00A166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Исчерпывающий перечень оснований для отказа в приеме </w:t>
      </w:r>
      <w:r w:rsidR="0006451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запроса о предоставлении</w:t>
      </w: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услуги</w:t>
      </w:r>
      <w:r w:rsidR="0006451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документов, необходимых для предоставления муниципальной услуги</w:t>
      </w:r>
      <w:r w:rsidR="00A16630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, исчерпывающий перечень оснований для приостановления или отказа в предоставлении муниципальной услуги</w:t>
      </w:r>
    </w:p>
    <w:p w14:paraId="7CFF51FD" w14:textId="77777777" w:rsidR="0047300F" w:rsidRPr="00C6195E" w:rsidRDefault="0047300F" w:rsidP="00031C1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411860" w14:textId="77777777" w:rsidR="005014F2" w:rsidRPr="005014F2" w:rsidRDefault="000921A8" w:rsidP="0050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</w:t>
      </w:r>
      <w:r w:rsidR="000C1956" w:rsidRPr="00C6195E">
        <w:rPr>
          <w:rFonts w:ascii="Times New Roman" w:hAnsi="Times New Roman" w:cs="Times New Roman"/>
          <w:sz w:val="28"/>
          <w:szCs w:val="28"/>
        </w:rPr>
        <w:t>15</w:t>
      </w:r>
      <w:r w:rsidRPr="00C6195E">
        <w:rPr>
          <w:rFonts w:ascii="Times New Roman" w:hAnsi="Times New Roman" w:cs="Times New Roman"/>
          <w:sz w:val="28"/>
          <w:szCs w:val="28"/>
        </w:rPr>
        <w:t xml:space="preserve">. </w:t>
      </w:r>
      <w:r w:rsidR="005014F2" w:rsidRPr="005014F2">
        <w:rPr>
          <w:rFonts w:ascii="Times New Roman" w:hAnsi="Times New Roman" w:cs="Times New Roman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14:paraId="7A50DAB6" w14:textId="77777777" w:rsidR="005014F2" w:rsidRPr="005014F2" w:rsidRDefault="005014F2" w:rsidP="0050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F2">
        <w:rPr>
          <w:rFonts w:ascii="Times New Roman" w:hAnsi="Times New Roman" w:cs="Times New Roman"/>
          <w:sz w:val="28"/>
          <w:szCs w:val="28"/>
        </w:rPr>
        <w:t>а) заявление подано лицом, не уполномоченным совершать такого рода действия;</w:t>
      </w:r>
    </w:p>
    <w:p w14:paraId="0AE36F08" w14:textId="77777777" w:rsidR="005014F2" w:rsidRPr="005014F2" w:rsidRDefault="005014F2" w:rsidP="0050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F2">
        <w:rPr>
          <w:rFonts w:ascii="Times New Roman" w:hAnsi="Times New Roman" w:cs="Times New Roman"/>
          <w:sz w:val="28"/>
          <w:szCs w:val="28"/>
        </w:rPr>
        <w:t>б) отсутствие в заявлении фамилии Заявителя, направившего обращение, и почтового адреса, по которому должен быть направлен ответ;</w:t>
      </w:r>
    </w:p>
    <w:p w14:paraId="52274392" w14:textId="77777777" w:rsidR="005014F2" w:rsidRPr="005014F2" w:rsidRDefault="005014F2" w:rsidP="0050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F2">
        <w:rPr>
          <w:rFonts w:ascii="Times New Roman" w:hAnsi="Times New Roman" w:cs="Times New Roman"/>
          <w:sz w:val="28"/>
          <w:szCs w:val="28"/>
        </w:rPr>
        <w:t>в) содержание в заявлении нецензурных либо оскорбительных выражений, угроз жизни, здоровью и имуществу должностного лица, а также членов его семьи;</w:t>
      </w:r>
    </w:p>
    <w:p w14:paraId="7CFF5202" w14:textId="13399C69" w:rsidR="00182E5E" w:rsidRPr="00C6195E" w:rsidRDefault="005014F2" w:rsidP="0050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F2">
        <w:rPr>
          <w:rFonts w:ascii="Times New Roman" w:hAnsi="Times New Roman" w:cs="Times New Roman"/>
          <w:sz w:val="28"/>
          <w:szCs w:val="28"/>
        </w:rPr>
        <w:t>г) текст заявления не поддается прочтению, о чем в течение 7 дней сообщается Заявителю, если его фамилия и почтовый адрес поддаются прочтению.</w:t>
      </w:r>
    </w:p>
    <w:p w14:paraId="7CFF5203" w14:textId="77777777" w:rsidR="001345EE" w:rsidRPr="00C6195E" w:rsidRDefault="000C1956" w:rsidP="001345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2.16</w:t>
      </w:r>
      <w:r w:rsidR="001345EE" w:rsidRPr="00C6195E">
        <w:rPr>
          <w:sz w:val="28"/>
          <w:szCs w:val="28"/>
        </w:rPr>
        <w:t xml:space="preserve">. </w:t>
      </w:r>
      <w:r w:rsidR="001345EE" w:rsidRPr="00C6195E">
        <w:rPr>
          <w:rFonts w:eastAsiaTheme="minorHAnsi"/>
          <w:sz w:val="28"/>
          <w:szCs w:val="28"/>
          <w:lang w:eastAsia="en-US"/>
        </w:rPr>
        <w:t>Основания дл</w:t>
      </w:r>
      <w:r w:rsidR="00EE15B6" w:rsidRPr="00C6195E">
        <w:rPr>
          <w:rFonts w:eastAsiaTheme="minorHAnsi"/>
          <w:sz w:val="28"/>
          <w:szCs w:val="28"/>
          <w:lang w:eastAsia="en-US"/>
        </w:rPr>
        <w:t>я приостановления предоставления</w:t>
      </w:r>
      <w:r w:rsidR="001345EE" w:rsidRPr="00C6195E">
        <w:rPr>
          <w:rFonts w:eastAsiaTheme="minorHAnsi"/>
          <w:sz w:val="28"/>
          <w:szCs w:val="28"/>
          <w:lang w:eastAsia="en-US"/>
        </w:rPr>
        <w:t xml:space="preserve"> муниципальной услуги не предусмотрены.</w:t>
      </w:r>
    </w:p>
    <w:p w14:paraId="63F5E170" w14:textId="02A6F774" w:rsidR="00782D30" w:rsidRPr="00782D30" w:rsidRDefault="000921A8" w:rsidP="0078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2.1</w:t>
      </w:r>
      <w:r w:rsidR="000C1956" w:rsidRPr="00C6195E">
        <w:rPr>
          <w:rFonts w:ascii="Times New Roman" w:hAnsi="Times New Roman" w:cs="Times New Roman"/>
          <w:sz w:val="28"/>
          <w:szCs w:val="28"/>
        </w:rPr>
        <w:t>7</w:t>
      </w:r>
      <w:r w:rsidRPr="00C6195E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услуги:</w:t>
      </w:r>
      <w:r w:rsidR="00782D30" w:rsidRPr="00782D30">
        <w:t xml:space="preserve"> </w:t>
      </w:r>
    </w:p>
    <w:p w14:paraId="4180BAE9" w14:textId="33D99AEE" w:rsidR="00F95C74" w:rsidRPr="00F95C74" w:rsidRDefault="00F95C74" w:rsidP="00F95C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74">
        <w:rPr>
          <w:rFonts w:ascii="Times New Roman" w:hAnsi="Times New Roman" w:cs="Times New Roman"/>
          <w:sz w:val="28"/>
          <w:szCs w:val="28"/>
        </w:rPr>
        <w:t>а) отсутствие документов, удостоверяющих личность и дающих право на</w:t>
      </w:r>
      <w:r w:rsidR="00842010">
        <w:rPr>
          <w:rFonts w:ascii="Times New Roman" w:hAnsi="Times New Roman" w:cs="Times New Roman"/>
          <w:sz w:val="28"/>
          <w:szCs w:val="28"/>
        </w:rPr>
        <w:t xml:space="preserve"> получение муниципальной услуг;</w:t>
      </w:r>
    </w:p>
    <w:p w14:paraId="7CFF5205" w14:textId="75215E08" w:rsidR="00737536" w:rsidRPr="005014F2" w:rsidRDefault="00F95C74" w:rsidP="0050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74">
        <w:rPr>
          <w:rFonts w:ascii="Times New Roman" w:hAnsi="Times New Roman" w:cs="Times New Roman"/>
          <w:sz w:val="28"/>
          <w:szCs w:val="28"/>
        </w:rPr>
        <w:t>б) нарушение пользователем Правил пользования библиотекой.</w:t>
      </w:r>
      <w:r w:rsidR="00215D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CFF5209" w14:textId="69C595B2" w:rsidR="00737536" w:rsidRPr="00C6195E" w:rsidRDefault="000C1956" w:rsidP="0073753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2.18</w:t>
      </w:r>
      <w:r w:rsidR="00065F3F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7C2F8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Повторное обращение с </w:t>
      </w:r>
      <w:r w:rsidR="00215D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запросом о предоставлении муниципальной услуги 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допускается после устранения оснований для отказ</w:t>
      </w: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а, </w:t>
      </w:r>
      <w:r w:rsidR="00215D58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предусмотренных пунктом</w:t>
      </w: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2.17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настоящего Регламента. </w:t>
      </w:r>
    </w:p>
    <w:p w14:paraId="7CFF520A" w14:textId="77777777" w:rsidR="001345EE" w:rsidRPr="00C6195E" w:rsidRDefault="001345EE" w:rsidP="00F50D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20B" w14:textId="77777777" w:rsidR="00A373C7" w:rsidRPr="00C6195E" w:rsidRDefault="00F95534" w:rsidP="00F95534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Р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 xml:space="preserve">азмер </w:t>
      </w:r>
      <w:r w:rsidRPr="00C6195E">
        <w:rPr>
          <w:rFonts w:eastAsiaTheme="minorHAnsi"/>
          <w:bCs/>
          <w:sz w:val="28"/>
          <w:szCs w:val="28"/>
          <w:lang w:eastAsia="en-US"/>
        </w:rPr>
        <w:t>платы, взимаемой с заявителя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6195E">
        <w:rPr>
          <w:rFonts w:eastAsiaTheme="minorHAnsi"/>
          <w:bCs/>
          <w:sz w:val="28"/>
          <w:szCs w:val="28"/>
          <w:lang w:eastAsia="en-US"/>
        </w:rPr>
        <w:t xml:space="preserve">при предоставлении 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>муниципальной</w:t>
      </w:r>
    </w:p>
    <w:p w14:paraId="7CFF520C" w14:textId="77777777" w:rsidR="001042D9" w:rsidRPr="00C6195E" w:rsidRDefault="00F95534" w:rsidP="001042D9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у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>слуги</w:t>
      </w:r>
      <w:r w:rsidRPr="00C6195E">
        <w:rPr>
          <w:rFonts w:eastAsiaTheme="minorHAnsi"/>
          <w:bCs/>
          <w:sz w:val="28"/>
          <w:szCs w:val="28"/>
          <w:lang w:eastAsia="en-US"/>
        </w:rPr>
        <w:t>, и способы ее взимания</w:t>
      </w:r>
    </w:p>
    <w:p w14:paraId="7CFF520D" w14:textId="77777777" w:rsidR="001042D9" w:rsidRPr="00C6195E" w:rsidRDefault="001042D9" w:rsidP="0010113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67ABB5C9" w14:textId="77777777" w:rsidR="006C7C1D" w:rsidRPr="006C7C1D" w:rsidRDefault="00782D30" w:rsidP="006C7C1D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2.19</w:t>
      </w:r>
      <w:r w:rsidR="006C7C1D" w:rsidRPr="006C7C1D">
        <w:rPr>
          <w:rFonts w:eastAsiaTheme="minorHAnsi"/>
          <w:sz w:val="28"/>
          <w:szCs w:val="28"/>
          <w:lang w:eastAsia="en-US"/>
        </w:rPr>
        <w:t>.</w:t>
      </w:r>
      <w:r w:rsidR="006C7C1D">
        <w:rPr>
          <w:rFonts w:eastAsiaTheme="minorHAnsi"/>
          <w:sz w:val="28"/>
          <w:szCs w:val="28"/>
          <w:lang w:eastAsia="en-US"/>
        </w:rPr>
        <w:t xml:space="preserve"> </w:t>
      </w:r>
      <w:r w:rsidR="006C7C1D" w:rsidRPr="006C7C1D">
        <w:rPr>
          <w:rFonts w:eastAsiaTheme="minorHAnsi"/>
          <w:sz w:val="28"/>
          <w:szCs w:val="28"/>
          <w:lang w:eastAsia="en-US"/>
        </w:rPr>
        <w:t>Муниципальная услуга предоставляется на безвозмездной основе.</w:t>
      </w:r>
    </w:p>
    <w:p w14:paraId="2B715F1F" w14:textId="4169D788" w:rsidR="006C7C1D" w:rsidRPr="006C7C1D" w:rsidRDefault="006C7C1D" w:rsidP="006C7C1D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C7C1D">
        <w:rPr>
          <w:rFonts w:eastAsiaTheme="minorHAnsi"/>
          <w:sz w:val="28"/>
          <w:szCs w:val="28"/>
          <w:lang w:eastAsia="en-US"/>
        </w:rPr>
        <w:t>Перечень и стоимость дополнительных услуг устанавливается библиотекой.</w:t>
      </w:r>
    </w:p>
    <w:p w14:paraId="4D02E21A" w14:textId="77777777" w:rsidR="006C7C1D" w:rsidRDefault="006C7C1D" w:rsidP="00A02B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10" w14:textId="77777777" w:rsidR="00A373C7" w:rsidRPr="00C6195E" w:rsidRDefault="00D74E36" w:rsidP="0029115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Максимальный с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>рок ожидания в очереди</w:t>
      </w:r>
      <w:r w:rsidR="00291153" w:rsidRPr="00C6195E">
        <w:rPr>
          <w:rFonts w:eastAsiaTheme="minorHAnsi"/>
          <w:bCs/>
          <w:sz w:val="28"/>
          <w:szCs w:val="28"/>
          <w:lang w:eastAsia="en-US"/>
        </w:rPr>
        <w:t xml:space="preserve"> при подаче </w:t>
      </w:r>
      <w:r w:rsidR="00291153" w:rsidRPr="00C6195E">
        <w:rPr>
          <w:rFonts w:eastAsiaTheme="minorHAnsi"/>
          <w:sz w:val="28"/>
          <w:szCs w:val="28"/>
          <w:lang w:eastAsia="en-US"/>
        </w:rPr>
        <w:t>заявителем запроса о предоставлении муниципальной услуги и при получении результата предоставления муниципальной услуги</w:t>
      </w:r>
    </w:p>
    <w:p w14:paraId="7CFF5211" w14:textId="77777777" w:rsidR="00291153" w:rsidRPr="00C6195E" w:rsidRDefault="00291153" w:rsidP="0029115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14:paraId="7CFF5212" w14:textId="7447D187" w:rsidR="00A373C7" w:rsidRPr="00C6195E" w:rsidRDefault="000C1956" w:rsidP="0022510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lastRenderedPageBreak/>
        <w:t>2.20</w:t>
      </w:r>
      <w:r w:rsidR="00A373C7" w:rsidRPr="00C6195E">
        <w:rPr>
          <w:rFonts w:eastAsiaTheme="minorHAnsi"/>
          <w:sz w:val="28"/>
          <w:szCs w:val="28"/>
          <w:lang w:eastAsia="en-US"/>
        </w:rPr>
        <w:t xml:space="preserve">. Максимальный срок ожидания в очереди при подаче </w:t>
      </w:r>
      <w:r w:rsidR="00C5557E" w:rsidRPr="00C6195E">
        <w:rPr>
          <w:rFonts w:eastAsiaTheme="minorHAnsi"/>
          <w:sz w:val="28"/>
          <w:szCs w:val="28"/>
          <w:lang w:eastAsia="en-US"/>
        </w:rPr>
        <w:t>З</w:t>
      </w:r>
      <w:r w:rsidR="00291153" w:rsidRPr="00C6195E">
        <w:rPr>
          <w:rFonts w:eastAsiaTheme="minorHAnsi"/>
          <w:sz w:val="28"/>
          <w:szCs w:val="28"/>
          <w:lang w:eastAsia="en-US"/>
        </w:rPr>
        <w:t xml:space="preserve">аявителем </w:t>
      </w:r>
      <w:r w:rsidR="00A373C7" w:rsidRPr="00C6195E">
        <w:rPr>
          <w:rFonts w:eastAsiaTheme="minorHAnsi"/>
          <w:sz w:val="28"/>
          <w:szCs w:val="28"/>
          <w:lang w:eastAsia="en-US"/>
        </w:rPr>
        <w:t xml:space="preserve">запроса о предоставлении муниципальной услуги и при получении результата предоставления муниципальной услуги </w:t>
      </w:r>
      <w:r w:rsidR="00215D58" w:rsidRPr="00C6195E">
        <w:rPr>
          <w:rFonts w:eastAsiaTheme="minorHAnsi"/>
          <w:sz w:val="28"/>
          <w:szCs w:val="28"/>
          <w:lang w:eastAsia="en-US"/>
        </w:rPr>
        <w:t>в уполномоченном</w:t>
      </w:r>
      <w:r w:rsidR="00C5557E" w:rsidRPr="00C6195E">
        <w:rPr>
          <w:rFonts w:eastAsiaTheme="minorHAnsi"/>
          <w:sz w:val="28"/>
          <w:szCs w:val="28"/>
          <w:lang w:eastAsia="en-US"/>
        </w:rPr>
        <w:t xml:space="preserve"> органе</w:t>
      </w:r>
      <w:r w:rsidR="00A73ED7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373C7" w:rsidRPr="00C6195E">
        <w:rPr>
          <w:rFonts w:eastAsiaTheme="minorHAnsi"/>
          <w:sz w:val="28"/>
          <w:szCs w:val="28"/>
          <w:lang w:eastAsia="en-US"/>
        </w:rPr>
        <w:t>составляет не более 15 минут.</w:t>
      </w:r>
    </w:p>
    <w:p w14:paraId="7CFF5213" w14:textId="77777777" w:rsidR="00A81B7E" w:rsidRPr="00C6195E" w:rsidRDefault="00A81B7E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214" w14:textId="77777777" w:rsidR="00225106" w:rsidRPr="00C6195E" w:rsidRDefault="00225106" w:rsidP="002911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Срок регистрации запроса заявителя</w:t>
      </w:r>
      <w:r w:rsidR="00291153" w:rsidRPr="00C619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6195E">
        <w:rPr>
          <w:rFonts w:eastAsiaTheme="minorHAnsi"/>
          <w:bCs/>
          <w:sz w:val="28"/>
          <w:szCs w:val="28"/>
          <w:lang w:eastAsia="en-US"/>
        </w:rPr>
        <w:t>о предоставлении муниципальной услуги,</w:t>
      </w:r>
    </w:p>
    <w:p w14:paraId="7CFF5215" w14:textId="77777777" w:rsidR="00225106" w:rsidRPr="00C6195E" w:rsidRDefault="00291153" w:rsidP="0022510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 xml:space="preserve"> с учетом способов обращения заявителя с таким запросом, если срок регистрации запроса о предоставлении муниципальной услуги отличается для различных способов</w:t>
      </w:r>
    </w:p>
    <w:p w14:paraId="7CFF5216" w14:textId="77777777" w:rsidR="00225106" w:rsidRPr="00C6195E" w:rsidRDefault="00225106" w:rsidP="002251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17" w14:textId="77777777" w:rsidR="00225106" w:rsidRPr="00C6195E" w:rsidRDefault="000C1956" w:rsidP="00A806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2.21</w:t>
      </w:r>
      <w:r w:rsidR="00225106" w:rsidRPr="00C6195E">
        <w:rPr>
          <w:rFonts w:eastAsiaTheme="minorHAnsi"/>
          <w:sz w:val="28"/>
          <w:szCs w:val="28"/>
          <w:lang w:eastAsia="en-US"/>
        </w:rPr>
        <w:t>. Срок регистрации заявления о предос</w:t>
      </w:r>
      <w:r w:rsidR="00A73ED7" w:rsidRPr="00C6195E">
        <w:rPr>
          <w:rFonts w:eastAsiaTheme="minorHAnsi"/>
          <w:sz w:val="28"/>
          <w:szCs w:val="28"/>
          <w:lang w:eastAsia="en-US"/>
        </w:rPr>
        <w:t>тавлении муниципальной услуги</w:t>
      </w:r>
      <w:r w:rsidR="00523496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73ED7" w:rsidRPr="00C6195E">
        <w:rPr>
          <w:rFonts w:eastAsiaTheme="minorHAnsi"/>
          <w:sz w:val="28"/>
          <w:szCs w:val="28"/>
          <w:lang w:eastAsia="en-US"/>
        </w:rPr>
        <w:t xml:space="preserve">– </w:t>
      </w:r>
      <w:r w:rsidR="00225106" w:rsidRPr="00C6195E">
        <w:rPr>
          <w:rFonts w:eastAsiaTheme="minorHAnsi"/>
          <w:sz w:val="28"/>
          <w:szCs w:val="28"/>
          <w:lang w:eastAsia="en-US"/>
        </w:rPr>
        <w:t>день поступления обращения.</w:t>
      </w:r>
    </w:p>
    <w:p w14:paraId="7CFF5218" w14:textId="77777777" w:rsidR="00523496" w:rsidRPr="00C6195E" w:rsidRDefault="007C2F8B" w:rsidP="00523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2.2</w:t>
      </w:r>
      <w:r w:rsidR="000C1956" w:rsidRPr="00C6195E">
        <w:rPr>
          <w:sz w:val="28"/>
          <w:szCs w:val="28"/>
        </w:rPr>
        <w:t>2</w:t>
      </w:r>
      <w:r w:rsidR="00523496" w:rsidRPr="00C6195E">
        <w:rPr>
          <w:sz w:val="28"/>
          <w:szCs w:val="28"/>
        </w:rPr>
        <w:t>. При направлении заявления и необходимых документов в электронной форме либо по почте днем обращения считается:</w:t>
      </w:r>
    </w:p>
    <w:p w14:paraId="7CFF5219" w14:textId="77777777" w:rsidR="00523496" w:rsidRPr="00C6195E" w:rsidRDefault="002F6C1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 xml:space="preserve">а) </w:t>
      </w:r>
      <w:r w:rsidR="00523496" w:rsidRPr="00C6195E">
        <w:rPr>
          <w:sz w:val="28"/>
          <w:szCs w:val="28"/>
        </w:rPr>
        <w:t>дата направления заявления и необходимых документов в электронной форме;</w:t>
      </w:r>
    </w:p>
    <w:p w14:paraId="7CFF521A" w14:textId="77777777" w:rsidR="00523496" w:rsidRPr="00C6195E" w:rsidRDefault="002F6C1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 xml:space="preserve">б) </w:t>
      </w:r>
      <w:r w:rsidR="00523496" w:rsidRPr="00C6195E">
        <w:rPr>
          <w:sz w:val="28"/>
          <w:szCs w:val="28"/>
        </w:rPr>
        <w:t>первый рабочий день – при направлении заявления и необходимых документов в электронной форме в нерабочее время рабочего дня либо в выходной или нерабочий праздничный день;</w:t>
      </w:r>
    </w:p>
    <w:p w14:paraId="7CFF521C" w14:textId="075B2181" w:rsidR="001345EE" w:rsidRDefault="002F6C14" w:rsidP="00BA3B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в) </w:t>
      </w:r>
      <w:r w:rsidR="00523496" w:rsidRPr="00C6195E">
        <w:rPr>
          <w:rFonts w:ascii="Times New Roman" w:hAnsi="Times New Roman" w:cs="Times New Roman"/>
          <w:sz w:val="28"/>
          <w:szCs w:val="28"/>
        </w:rPr>
        <w:t>дата получения уполномоченным органом заявления и необходимых документов при направлении почтовым отправлением.</w:t>
      </w:r>
    </w:p>
    <w:p w14:paraId="4E20F59B" w14:textId="77777777" w:rsidR="006C7C1D" w:rsidRPr="00C6195E" w:rsidRDefault="006C7C1D" w:rsidP="00BA3B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21D" w14:textId="77777777" w:rsidR="00A806A9" w:rsidRPr="00C6195E" w:rsidRDefault="00A806A9" w:rsidP="00A806A9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Требования к помещениям, в которых предоставляется</w:t>
      </w:r>
    </w:p>
    <w:p w14:paraId="7CFF521E" w14:textId="77777777" w:rsidR="00A806A9" w:rsidRPr="00C6195E" w:rsidRDefault="00A806A9" w:rsidP="0052349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муниципальная услуга</w:t>
      </w:r>
    </w:p>
    <w:p w14:paraId="7CFF521F" w14:textId="77777777" w:rsidR="00523496" w:rsidRPr="00C6195E" w:rsidRDefault="00523496" w:rsidP="0052349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7CFF5220" w14:textId="77777777" w:rsidR="00A806A9" w:rsidRPr="00C6195E" w:rsidRDefault="000C1956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2.23</w:t>
      </w:r>
      <w:r w:rsidR="00A806A9" w:rsidRPr="00C6195E">
        <w:rPr>
          <w:rFonts w:eastAsiaTheme="minorHAnsi"/>
          <w:sz w:val="28"/>
          <w:szCs w:val="28"/>
          <w:lang w:eastAsia="en-US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7CFF5221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CFF5222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CFF5223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В целях обеспечения беспрепятственного доступа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Pr="00C6195E">
        <w:rPr>
          <w:rFonts w:eastAsiaTheme="minorHAnsi"/>
          <w:sz w:val="28"/>
          <w:szCs w:val="28"/>
          <w:lang w:eastAsia="en-US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</w:t>
      </w:r>
      <w:r w:rsidRPr="00C6195E">
        <w:rPr>
          <w:rFonts w:eastAsiaTheme="minorHAnsi"/>
          <w:sz w:val="28"/>
          <w:szCs w:val="28"/>
          <w:lang w:eastAsia="en-US"/>
        </w:rPr>
        <w:lastRenderedPageBreak/>
        <w:t>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CFF5224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Официальный сайт </w:t>
      </w:r>
      <w:r w:rsidR="00056FC5" w:rsidRPr="00C6195E">
        <w:rPr>
          <w:rFonts w:eastAsiaTheme="minorHAnsi"/>
          <w:sz w:val="28"/>
          <w:szCs w:val="28"/>
          <w:lang w:eastAsia="en-US"/>
        </w:rPr>
        <w:t>у</w:t>
      </w:r>
      <w:r w:rsidRPr="00C6195E">
        <w:rPr>
          <w:rFonts w:eastAsiaTheme="minorHAnsi"/>
          <w:sz w:val="28"/>
          <w:szCs w:val="28"/>
          <w:lang w:eastAsia="en-US"/>
        </w:rPr>
        <w:t>полномоченного органа адаптирован для лиц с нарушением зрения (слабовидящих).</w:t>
      </w:r>
    </w:p>
    <w:p w14:paraId="7CFF5225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Центральный вход в здание </w:t>
      </w:r>
      <w:r w:rsidR="00056FC5" w:rsidRPr="00C6195E">
        <w:rPr>
          <w:rFonts w:eastAsiaTheme="minorHAnsi"/>
          <w:sz w:val="28"/>
          <w:szCs w:val="28"/>
          <w:lang w:eastAsia="en-US"/>
        </w:rPr>
        <w:t>у</w:t>
      </w:r>
      <w:r w:rsidRPr="00C6195E">
        <w:rPr>
          <w:rFonts w:eastAsiaTheme="minorHAnsi"/>
          <w:sz w:val="28"/>
          <w:szCs w:val="28"/>
          <w:lang w:eastAsia="en-US"/>
        </w:rPr>
        <w:t>полномоченного органа должен быть оборудован информационной табличкой (вывеской), содержащей информацию:</w:t>
      </w:r>
    </w:p>
    <w:p w14:paraId="7CFF5226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наименование;</w:t>
      </w:r>
    </w:p>
    <w:p w14:paraId="7CFF5227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местонахождение и юридический адрес;</w:t>
      </w:r>
    </w:p>
    <w:p w14:paraId="7CFF5228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режим работы;</w:t>
      </w:r>
    </w:p>
    <w:p w14:paraId="7CFF5229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график приема;</w:t>
      </w:r>
    </w:p>
    <w:p w14:paraId="7CFF522A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номера телефонов для справок.</w:t>
      </w:r>
    </w:p>
    <w:p w14:paraId="7CFF522B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7CFF522C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Помещения, в которых предоставляется муниципальная услуга, оснащаются:</w:t>
      </w:r>
    </w:p>
    <w:p w14:paraId="7CFF522D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противопожарной системой и средствами пожаротушения;</w:t>
      </w:r>
    </w:p>
    <w:p w14:paraId="7CFF522E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системой оповещения о возникновении чрезвычайной ситуации;</w:t>
      </w:r>
    </w:p>
    <w:p w14:paraId="7CFF522F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средствами оказания первой медицинской помощи;</w:t>
      </w:r>
    </w:p>
    <w:p w14:paraId="7CFF5230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туалетными комнатами для посетителей.</w:t>
      </w:r>
    </w:p>
    <w:p w14:paraId="7CFF5231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Зал ожидания За</w:t>
      </w:r>
      <w:r w:rsidR="00153986" w:rsidRPr="00C6195E">
        <w:rPr>
          <w:rFonts w:eastAsiaTheme="minorHAnsi"/>
          <w:sz w:val="28"/>
          <w:szCs w:val="28"/>
          <w:lang w:eastAsia="en-US"/>
        </w:rPr>
        <w:t xml:space="preserve">явителей оборудуется стульями, креслами, </w:t>
      </w:r>
      <w:r w:rsidRPr="00C6195E">
        <w:rPr>
          <w:rFonts w:eastAsiaTheme="minorHAnsi"/>
          <w:sz w:val="28"/>
          <w:szCs w:val="28"/>
          <w:lang w:eastAsia="en-US"/>
        </w:rPr>
        <w:t>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7CFF5232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CFF5233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CFF5234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14:paraId="7CFF5235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7CFF5236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CFF5237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14:paraId="7CFF5238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CFF5239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lastRenderedPageBreak/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CFF523A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допуск сурдопереводчика и тифлосурдопереводчика;</w:t>
      </w:r>
    </w:p>
    <w:p w14:paraId="7CFF523B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14:paraId="7CFF523C" w14:textId="77777777" w:rsidR="00523496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оказание инвалидам помощи в преодолении барьеров, мешающих получению ими муниципальной услуги наравне с другими лицами. Помещения оборудуются расширенными проходами, при необходимости им оказывается помощь по передвижению.</w:t>
      </w:r>
    </w:p>
    <w:p w14:paraId="7CFF523D" w14:textId="77777777" w:rsidR="00523496" w:rsidRPr="00C6195E" w:rsidRDefault="00523496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3E" w14:textId="77777777" w:rsidR="00A806A9" w:rsidRPr="00C6195E" w:rsidRDefault="00A806A9" w:rsidP="00903D2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Показатели доступности и качества муниципальной услуги</w:t>
      </w:r>
    </w:p>
    <w:p w14:paraId="7CFF523F" w14:textId="77777777" w:rsidR="00A806A9" w:rsidRPr="00C6195E" w:rsidRDefault="00A806A9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40" w14:textId="77777777" w:rsidR="00A806A9" w:rsidRPr="00C6195E" w:rsidRDefault="000C1956" w:rsidP="009745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2.24</w:t>
      </w:r>
      <w:r w:rsidR="00A806A9" w:rsidRPr="00C6195E">
        <w:rPr>
          <w:rFonts w:eastAsiaTheme="minorHAnsi"/>
          <w:sz w:val="28"/>
          <w:szCs w:val="28"/>
          <w:lang w:eastAsia="en-US"/>
        </w:rPr>
        <w:t>. Основными показателями доступности предоставления муниципальной услуги являются:</w:t>
      </w:r>
    </w:p>
    <w:p w14:paraId="7CFF5241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а) </w:t>
      </w:r>
      <w:r w:rsidR="00A806A9" w:rsidRPr="00C6195E">
        <w:rPr>
          <w:rFonts w:eastAsiaTheme="minorHAnsi"/>
          <w:sz w:val="28"/>
          <w:szCs w:val="28"/>
          <w:lang w:eastAsia="en-US"/>
        </w:rPr>
        <w:t>наличие полной и понятной информации о порядке, сроках и ходе предоставления муниципальной услуги;</w:t>
      </w:r>
    </w:p>
    <w:p w14:paraId="7CFF5242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б) </w:t>
      </w:r>
      <w:r w:rsidR="00A806A9" w:rsidRPr="00C6195E">
        <w:rPr>
          <w:rFonts w:eastAsiaTheme="minorHAnsi"/>
          <w:sz w:val="28"/>
          <w:szCs w:val="28"/>
          <w:lang w:eastAsia="en-US"/>
        </w:rPr>
        <w:t>простота и рациональность процесса предоставления муниципальной услуги;</w:t>
      </w:r>
    </w:p>
    <w:p w14:paraId="7CFF5243" w14:textId="77777777" w:rsidR="00A73ED7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в)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обеспечение возможности направления заявления в </w:t>
      </w:r>
      <w:r w:rsidR="00492B45" w:rsidRPr="00C6195E">
        <w:rPr>
          <w:rFonts w:eastAsiaTheme="minorHAnsi"/>
          <w:sz w:val="28"/>
          <w:szCs w:val="28"/>
          <w:lang w:eastAsia="en-US"/>
        </w:rPr>
        <w:t>у</w:t>
      </w:r>
      <w:r w:rsidR="00A806A9" w:rsidRPr="00C6195E">
        <w:rPr>
          <w:rFonts w:eastAsiaTheme="minorHAnsi"/>
          <w:sz w:val="28"/>
          <w:szCs w:val="28"/>
          <w:lang w:eastAsia="en-US"/>
        </w:rPr>
        <w:t>полномоченный орган</w:t>
      </w:r>
      <w:r w:rsidR="00153986" w:rsidRPr="00C6195E">
        <w:rPr>
          <w:rFonts w:eastAsiaTheme="minorHAnsi"/>
          <w:sz w:val="28"/>
          <w:szCs w:val="28"/>
          <w:lang w:eastAsia="en-US"/>
        </w:rPr>
        <w:t xml:space="preserve"> в электронной форм</w:t>
      </w:r>
      <w:r w:rsidR="002E3650" w:rsidRPr="00C6195E">
        <w:rPr>
          <w:rFonts w:eastAsiaTheme="minorHAnsi"/>
          <w:sz w:val="28"/>
          <w:szCs w:val="28"/>
          <w:lang w:eastAsia="en-US"/>
        </w:rPr>
        <w:t>е</w:t>
      </w:r>
      <w:r w:rsidR="00A806A9" w:rsidRPr="00C6195E">
        <w:rPr>
          <w:rFonts w:eastAsiaTheme="minorHAnsi"/>
          <w:sz w:val="28"/>
          <w:szCs w:val="28"/>
          <w:lang w:eastAsia="en-US"/>
        </w:rPr>
        <w:t>.</w:t>
      </w:r>
    </w:p>
    <w:p w14:paraId="7CFF5244" w14:textId="77777777" w:rsidR="00A806A9" w:rsidRPr="00C6195E" w:rsidRDefault="00A806A9" w:rsidP="00A73ED7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</w:t>
      </w:r>
      <w:r w:rsidR="000C1956" w:rsidRPr="00C6195E">
        <w:rPr>
          <w:rFonts w:eastAsiaTheme="minorHAnsi"/>
          <w:sz w:val="28"/>
          <w:szCs w:val="28"/>
          <w:lang w:eastAsia="en-US"/>
        </w:rPr>
        <w:t>25</w:t>
      </w:r>
      <w:r w:rsidRPr="00C6195E">
        <w:rPr>
          <w:rFonts w:eastAsiaTheme="minorHAnsi"/>
          <w:sz w:val="28"/>
          <w:szCs w:val="28"/>
          <w:lang w:eastAsia="en-US"/>
        </w:rPr>
        <w:t>. Основными показателями качества предоставления муниципальной услуги являются:</w:t>
      </w:r>
    </w:p>
    <w:p w14:paraId="7CFF5245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а)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</w:t>
      </w:r>
      <w:r w:rsidR="00EB1E67" w:rsidRPr="00C6195E">
        <w:rPr>
          <w:rFonts w:eastAsiaTheme="minorHAnsi"/>
          <w:sz w:val="28"/>
          <w:szCs w:val="28"/>
          <w:lang w:eastAsia="en-US"/>
        </w:rPr>
        <w:t>Р</w:t>
      </w:r>
      <w:r w:rsidR="00A806A9" w:rsidRPr="00C6195E">
        <w:rPr>
          <w:rFonts w:eastAsiaTheme="minorHAnsi"/>
          <w:sz w:val="28"/>
          <w:szCs w:val="28"/>
          <w:lang w:eastAsia="en-US"/>
        </w:rPr>
        <w:t>егламентом;</w:t>
      </w:r>
    </w:p>
    <w:p w14:paraId="7CFF5246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б) </w:t>
      </w:r>
      <w:r w:rsidR="00A806A9" w:rsidRPr="00C6195E">
        <w:rPr>
          <w:rFonts w:eastAsiaTheme="minorHAnsi"/>
          <w:sz w:val="28"/>
          <w:szCs w:val="28"/>
          <w:lang w:eastAsia="en-US"/>
        </w:rPr>
        <w:t>отсутствие нарушений установленных сроков в процессе предоставления муниципальной услуги;</w:t>
      </w:r>
    </w:p>
    <w:p w14:paraId="7CFF5247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в)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полнота, четкость, достоверность информации при получении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аявителем информации о ходе предоставления муниципальной услуги, о результатах рассмотрения письменных обращений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="00A806A9" w:rsidRPr="00C6195E">
        <w:rPr>
          <w:rFonts w:eastAsiaTheme="minorHAnsi"/>
          <w:sz w:val="28"/>
          <w:szCs w:val="28"/>
          <w:lang w:eastAsia="en-US"/>
        </w:rPr>
        <w:t>аявителей о предоставлении муниципальной услуги;</w:t>
      </w:r>
    </w:p>
    <w:p w14:paraId="7CFF5248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г)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="00A806A9" w:rsidRPr="00C6195E">
        <w:rPr>
          <w:rFonts w:eastAsiaTheme="minorHAnsi"/>
          <w:sz w:val="28"/>
          <w:szCs w:val="28"/>
          <w:lang w:eastAsia="en-US"/>
        </w:rPr>
        <w:t>аявителям;</w:t>
      </w:r>
    </w:p>
    <w:p w14:paraId="7CFF5249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д)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отсутствие заявлений об оспаривании решений, действий (бездействия) </w:t>
      </w:r>
      <w:r w:rsidR="00492B45" w:rsidRPr="00C6195E">
        <w:rPr>
          <w:rFonts w:eastAsiaTheme="minorHAnsi"/>
          <w:sz w:val="28"/>
          <w:szCs w:val="28"/>
          <w:lang w:eastAsia="en-US"/>
        </w:rPr>
        <w:t>у</w:t>
      </w:r>
      <w:r w:rsidR="00A806A9" w:rsidRPr="00C6195E">
        <w:rPr>
          <w:rFonts w:eastAsiaTheme="minorHAnsi"/>
          <w:sz w:val="28"/>
          <w:szCs w:val="28"/>
          <w:lang w:eastAsia="en-US"/>
        </w:rPr>
        <w:t>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CFF524A" w14:textId="77777777" w:rsidR="00A806A9" w:rsidRPr="00C6195E" w:rsidRDefault="00A806A9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4B" w14:textId="77777777" w:rsidR="00A806A9" w:rsidRPr="00C6195E" w:rsidRDefault="00A806A9" w:rsidP="0006451B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Иные требования</w:t>
      </w:r>
      <w:r w:rsidR="00291153" w:rsidRPr="00C6195E">
        <w:rPr>
          <w:rFonts w:eastAsiaTheme="minorHAnsi"/>
          <w:bCs/>
          <w:sz w:val="28"/>
          <w:szCs w:val="28"/>
          <w:lang w:eastAsia="en-US"/>
        </w:rPr>
        <w:t xml:space="preserve"> к предоставлению муниципальной услуги</w:t>
      </w:r>
      <w:r w:rsidRPr="00C6195E">
        <w:rPr>
          <w:rFonts w:eastAsiaTheme="minorHAnsi"/>
          <w:bCs/>
          <w:sz w:val="28"/>
          <w:szCs w:val="28"/>
          <w:lang w:eastAsia="en-US"/>
        </w:rPr>
        <w:t xml:space="preserve">, в том числе </w:t>
      </w:r>
      <w:r w:rsidR="0006451B" w:rsidRPr="00C6195E">
        <w:rPr>
          <w:rFonts w:eastAsiaTheme="minorHAnsi"/>
          <w:bCs/>
          <w:sz w:val="28"/>
          <w:szCs w:val="28"/>
          <w:lang w:eastAsia="en-US"/>
        </w:rPr>
        <w:t xml:space="preserve">в части услуг, которые являются необходимыми и обязательными для предоставления муниципальной услуги </w:t>
      </w:r>
    </w:p>
    <w:p w14:paraId="7CFF524C" w14:textId="77777777" w:rsidR="00A806A9" w:rsidRPr="00C6195E" w:rsidRDefault="00A806A9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4D" w14:textId="77777777" w:rsidR="00153986" w:rsidRPr="00C6195E" w:rsidRDefault="00A806A9" w:rsidP="004325D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lastRenderedPageBreak/>
        <w:t>2.2</w:t>
      </w:r>
      <w:r w:rsidR="000C1956" w:rsidRPr="00C6195E">
        <w:rPr>
          <w:rFonts w:eastAsiaTheme="minorHAnsi"/>
          <w:sz w:val="28"/>
          <w:szCs w:val="28"/>
          <w:lang w:eastAsia="en-US"/>
        </w:rPr>
        <w:t>6</w:t>
      </w:r>
      <w:r w:rsidR="00153986" w:rsidRPr="00C6195E">
        <w:rPr>
          <w:rFonts w:eastAsiaTheme="minorHAnsi"/>
          <w:sz w:val="28"/>
          <w:szCs w:val="28"/>
          <w:lang w:eastAsia="en-US"/>
        </w:rPr>
        <w:t>. У</w:t>
      </w:r>
      <w:r w:rsidR="00153986" w:rsidRPr="00C6195E">
        <w:rPr>
          <w:rFonts w:eastAsiaTheme="minorHAnsi"/>
          <w:bCs/>
          <w:sz w:val="28"/>
          <w:szCs w:val="28"/>
          <w:lang w:eastAsia="en-US"/>
        </w:rPr>
        <w:t>слуг</w:t>
      </w:r>
      <w:r w:rsidR="00F50D85" w:rsidRPr="00C6195E">
        <w:rPr>
          <w:rFonts w:eastAsiaTheme="minorHAnsi"/>
          <w:bCs/>
          <w:sz w:val="28"/>
          <w:szCs w:val="28"/>
          <w:lang w:eastAsia="en-US"/>
        </w:rPr>
        <w:t>и</w:t>
      </w:r>
      <w:r w:rsidR="00153986" w:rsidRPr="00C6195E">
        <w:rPr>
          <w:rFonts w:eastAsiaTheme="minorHAnsi"/>
          <w:bCs/>
          <w:sz w:val="28"/>
          <w:szCs w:val="28"/>
          <w:lang w:eastAsia="en-US"/>
        </w:rPr>
        <w:t>, которые являются необходимыми и обязательными для предоставления муниципальной услуги, отсутствуют.</w:t>
      </w:r>
    </w:p>
    <w:p w14:paraId="7CFF524E" w14:textId="77777777" w:rsidR="00D417E3" w:rsidRPr="00C6195E" w:rsidRDefault="000C1956" w:rsidP="004325D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2.27</w:t>
      </w:r>
      <w:r w:rsidR="00D417E3" w:rsidRPr="00C6195E">
        <w:rPr>
          <w:rFonts w:eastAsiaTheme="minorHAnsi"/>
          <w:bCs/>
          <w:sz w:val="28"/>
          <w:szCs w:val="28"/>
          <w:lang w:eastAsia="en-US"/>
        </w:rPr>
        <w:t>. Информационные системы</w:t>
      </w:r>
      <w:r w:rsidR="008B1121" w:rsidRPr="00C619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417E3" w:rsidRPr="00C6195E">
        <w:rPr>
          <w:rFonts w:eastAsiaTheme="minorHAnsi"/>
          <w:bCs/>
          <w:sz w:val="28"/>
          <w:szCs w:val="28"/>
          <w:lang w:eastAsia="en-US"/>
        </w:rPr>
        <w:t>для пред</w:t>
      </w:r>
      <w:r w:rsidR="008B1121" w:rsidRPr="00C6195E">
        <w:rPr>
          <w:rFonts w:eastAsiaTheme="minorHAnsi"/>
          <w:bCs/>
          <w:sz w:val="28"/>
          <w:szCs w:val="28"/>
          <w:lang w:eastAsia="en-US"/>
        </w:rPr>
        <w:t>оставления муниципальной услуги не используются.</w:t>
      </w:r>
    </w:p>
    <w:p w14:paraId="7CFF524F" w14:textId="77777777" w:rsidR="00A83DCA" w:rsidRPr="00C6195E" w:rsidRDefault="00A83DCA" w:rsidP="00A83DCA">
      <w:pPr>
        <w:tabs>
          <w:tab w:val="left" w:pos="741"/>
        </w:tabs>
        <w:ind w:firstLine="709"/>
        <w:jc w:val="both"/>
        <w:rPr>
          <w:sz w:val="25"/>
          <w:szCs w:val="25"/>
        </w:rPr>
      </w:pPr>
      <w:r w:rsidRPr="00C6195E">
        <w:rPr>
          <w:sz w:val="28"/>
          <w:szCs w:val="28"/>
          <w:shd w:val="clear" w:color="auto" w:fill="FFFFFF"/>
        </w:rPr>
        <w:t>2.</w:t>
      </w:r>
      <w:r w:rsidR="004325DC" w:rsidRPr="00C6195E">
        <w:rPr>
          <w:sz w:val="28"/>
          <w:szCs w:val="28"/>
          <w:shd w:val="clear" w:color="auto" w:fill="FFFFFF"/>
        </w:rPr>
        <w:t>28</w:t>
      </w:r>
      <w:r w:rsidRPr="00C6195E">
        <w:rPr>
          <w:sz w:val="28"/>
          <w:szCs w:val="28"/>
          <w:shd w:val="clear" w:color="auto" w:fill="FFFFFF"/>
        </w:rPr>
        <w:t xml:space="preserve">. </w:t>
      </w:r>
      <w:r w:rsidRPr="00C6195E">
        <w:rPr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 xml:space="preserve">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 xml:space="preserve">аявителем. В этом случае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>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</w:t>
      </w:r>
      <w:r w:rsidRPr="00C6195E">
        <w:rPr>
          <w:sz w:val="25"/>
          <w:szCs w:val="25"/>
        </w:rPr>
        <w:t xml:space="preserve"> </w:t>
      </w:r>
      <w:r w:rsidRPr="00C6195E">
        <w:rPr>
          <w:sz w:val="28"/>
          <w:szCs w:val="28"/>
        </w:rPr>
        <w:t>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7CFF5250" w14:textId="77777777" w:rsidR="00A83DCA" w:rsidRPr="00C6195E" w:rsidRDefault="00A83DCA" w:rsidP="00A83DCA">
      <w:pPr>
        <w:ind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2.</w:t>
      </w:r>
      <w:r w:rsidR="004325DC" w:rsidRPr="00C6195E">
        <w:rPr>
          <w:sz w:val="28"/>
          <w:szCs w:val="28"/>
        </w:rPr>
        <w:t>29</w:t>
      </w:r>
      <w:r w:rsidRPr="00C6195E">
        <w:rPr>
          <w:sz w:val="28"/>
          <w:szCs w:val="28"/>
        </w:rPr>
        <w:t xml:space="preserve"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7CFF5251" w14:textId="77777777" w:rsidR="00A83DCA" w:rsidRPr="00C6195E" w:rsidRDefault="00A83DCA" w:rsidP="006B7147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7CFF5252" w14:textId="77777777" w:rsidR="00B567EE" w:rsidRPr="00C6195E" w:rsidRDefault="00B567EE" w:rsidP="00B567E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3. Состав, последовательность и сроки выполнения</w:t>
      </w:r>
    </w:p>
    <w:p w14:paraId="7CFF5253" w14:textId="77777777" w:rsidR="00B567EE" w:rsidRPr="00C6195E" w:rsidRDefault="00B567EE" w:rsidP="00D417E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</w:t>
      </w:r>
    </w:p>
    <w:p w14:paraId="7CFF5254" w14:textId="77777777" w:rsidR="00B567EE" w:rsidRPr="00C6195E" w:rsidRDefault="00B567EE" w:rsidP="00903D2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CFF5255" w14:textId="77777777" w:rsidR="00B567EE" w:rsidRPr="00C6195E" w:rsidRDefault="00D417E3" w:rsidP="00B567EE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П</w:t>
      </w:r>
      <w:r w:rsidR="00B567EE" w:rsidRPr="00C6195E">
        <w:rPr>
          <w:rFonts w:eastAsiaTheme="minorHAnsi"/>
          <w:bCs/>
          <w:sz w:val="28"/>
          <w:szCs w:val="28"/>
          <w:lang w:eastAsia="en-US"/>
        </w:rPr>
        <w:t>еречень административных процедур</w:t>
      </w:r>
    </w:p>
    <w:p w14:paraId="7CFF5256" w14:textId="77777777" w:rsidR="00B567EE" w:rsidRPr="00C6195E" w:rsidRDefault="00B567EE" w:rsidP="00B567E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57" w14:textId="77777777" w:rsidR="00B567EE" w:rsidRPr="00C6195E" w:rsidRDefault="00B567EE" w:rsidP="00505AA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14:paraId="7CFF5258" w14:textId="77777777" w:rsidR="00B567EE" w:rsidRPr="00C6195E" w:rsidRDefault="000806FE" w:rsidP="000806FE">
      <w:pPr>
        <w:pStyle w:val="aa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а) </w:t>
      </w:r>
      <w:r w:rsidR="00487607" w:rsidRPr="00C6195E">
        <w:rPr>
          <w:rFonts w:eastAsiaTheme="minorHAnsi"/>
          <w:sz w:val="28"/>
          <w:szCs w:val="28"/>
          <w:lang w:eastAsia="en-US"/>
        </w:rPr>
        <w:t xml:space="preserve">прием запроса </w:t>
      </w:r>
      <w:r w:rsidR="00487607" w:rsidRPr="00C6195E">
        <w:rPr>
          <w:sz w:val="28"/>
          <w:szCs w:val="28"/>
        </w:rPr>
        <w:t>и документов и (или) информации,</w:t>
      </w:r>
      <w:r w:rsidR="00D417E3" w:rsidRPr="00C6195E">
        <w:rPr>
          <w:rFonts w:eastAsiaTheme="minorHAnsi"/>
          <w:sz w:val="28"/>
          <w:szCs w:val="28"/>
          <w:lang w:eastAsia="en-US"/>
        </w:rPr>
        <w:t xml:space="preserve"> необходимых для пред</w:t>
      </w:r>
      <w:r w:rsidR="00487607" w:rsidRPr="00C6195E">
        <w:rPr>
          <w:rFonts w:eastAsiaTheme="minorHAnsi"/>
          <w:sz w:val="28"/>
          <w:szCs w:val="28"/>
          <w:lang w:eastAsia="en-US"/>
        </w:rPr>
        <w:t>оставления муниципальной услуги;</w:t>
      </w:r>
    </w:p>
    <w:p w14:paraId="7CFF5259" w14:textId="77777777" w:rsidR="00487607" w:rsidRPr="00C6195E" w:rsidRDefault="009E18C0" w:rsidP="000806FE">
      <w:pPr>
        <w:pStyle w:val="aa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б</w:t>
      </w:r>
      <w:r w:rsidR="000806FE" w:rsidRPr="00C6195E">
        <w:rPr>
          <w:sz w:val="28"/>
          <w:szCs w:val="28"/>
        </w:rPr>
        <w:t xml:space="preserve">) </w:t>
      </w:r>
      <w:r w:rsidR="00487607" w:rsidRPr="00C6195E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14:paraId="7CFF525A" w14:textId="77777777" w:rsidR="00487607" w:rsidRPr="00C6195E" w:rsidRDefault="009E18C0" w:rsidP="000806FE">
      <w:pPr>
        <w:pStyle w:val="aa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в</w:t>
      </w:r>
      <w:r w:rsidR="000806FE" w:rsidRPr="00C6195E">
        <w:rPr>
          <w:sz w:val="28"/>
          <w:szCs w:val="28"/>
        </w:rPr>
        <w:t xml:space="preserve">) </w:t>
      </w:r>
      <w:r w:rsidR="00487607" w:rsidRPr="00C6195E">
        <w:rPr>
          <w:sz w:val="28"/>
          <w:szCs w:val="28"/>
        </w:rPr>
        <w:t>предоставление результата муниципальной услуги.</w:t>
      </w:r>
    </w:p>
    <w:p w14:paraId="7CFF525B" w14:textId="77777777" w:rsidR="00B567EE" w:rsidRPr="00C6195E" w:rsidRDefault="00B567EE" w:rsidP="00B567E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5C" w14:textId="77777777" w:rsidR="00B567EE" w:rsidRPr="00C6195E" w:rsidRDefault="00D417E3" w:rsidP="00D417E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</w:t>
      </w:r>
      <w:r w:rsidR="00487607" w:rsidRPr="00C6195E">
        <w:rPr>
          <w:rFonts w:eastAsiaTheme="minorHAnsi"/>
          <w:sz w:val="28"/>
          <w:szCs w:val="28"/>
          <w:lang w:eastAsia="en-US"/>
        </w:rPr>
        <w:t xml:space="preserve">рием </w:t>
      </w:r>
      <w:r w:rsidRPr="00C6195E">
        <w:rPr>
          <w:rFonts w:eastAsiaTheme="minorHAnsi"/>
          <w:sz w:val="28"/>
          <w:szCs w:val="28"/>
          <w:lang w:eastAsia="en-US"/>
        </w:rPr>
        <w:t>за</w:t>
      </w:r>
      <w:r w:rsidR="00487607" w:rsidRPr="00C6195E">
        <w:rPr>
          <w:rFonts w:eastAsiaTheme="minorHAnsi"/>
          <w:sz w:val="28"/>
          <w:szCs w:val="28"/>
          <w:lang w:eastAsia="en-US"/>
        </w:rPr>
        <w:t xml:space="preserve">проса </w:t>
      </w:r>
      <w:r w:rsidR="00487607" w:rsidRPr="00C6195E">
        <w:rPr>
          <w:sz w:val="28"/>
          <w:szCs w:val="28"/>
        </w:rPr>
        <w:t>и документов и (или) информации, необходимых для предоставления муниципальной услуги</w:t>
      </w:r>
    </w:p>
    <w:p w14:paraId="7CFF525D" w14:textId="77777777" w:rsidR="00D417E3" w:rsidRPr="00C6195E" w:rsidRDefault="00D417E3" w:rsidP="00D417E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highlight w:val="green"/>
          <w:lang w:eastAsia="en-US"/>
        </w:rPr>
      </w:pPr>
    </w:p>
    <w:p w14:paraId="7CFF525E" w14:textId="24E7EABF" w:rsidR="004A225C" w:rsidRPr="00C6195E" w:rsidRDefault="00B567EE" w:rsidP="004A225C">
      <w:pPr>
        <w:adjustRightInd w:val="0"/>
        <w:ind w:firstLine="708"/>
        <w:jc w:val="both"/>
        <w:rPr>
          <w:sz w:val="28"/>
          <w:szCs w:val="28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E06CD0" w:rsidRPr="00C6195E">
        <w:rPr>
          <w:rFonts w:eastAsiaTheme="minorHAnsi"/>
          <w:sz w:val="28"/>
          <w:szCs w:val="28"/>
          <w:lang w:eastAsia="en-US"/>
        </w:rPr>
        <w:t>2</w:t>
      </w:r>
      <w:r w:rsidRPr="00C6195E">
        <w:rPr>
          <w:rFonts w:eastAsiaTheme="minorHAnsi"/>
          <w:sz w:val="28"/>
          <w:szCs w:val="28"/>
          <w:lang w:eastAsia="en-US"/>
        </w:rPr>
        <w:t xml:space="preserve">. Основанием для начала </w:t>
      </w:r>
      <w:r w:rsidR="008A1B0E" w:rsidRPr="00C6195E">
        <w:rPr>
          <w:rFonts w:eastAsiaTheme="minorHAnsi"/>
          <w:sz w:val="28"/>
          <w:szCs w:val="28"/>
          <w:lang w:eastAsia="en-US"/>
        </w:rPr>
        <w:t xml:space="preserve">административного </w:t>
      </w:r>
      <w:r w:rsidRPr="00C6195E">
        <w:rPr>
          <w:rFonts w:eastAsiaTheme="minorHAnsi"/>
          <w:sz w:val="28"/>
          <w:szCs w:val="28"/>
          <w:lang w:eastAsia="en-US"/>
        </w:rPr>
        <w:t xml:space="preserve">действия является поступление в </w:t>
      </w:r>
      <w:r w:rsidR="003B19E0" w:rsidRPr="00C6195E">
        <w:rPr>
          <w:rFonts w:eastAsiaTheme="minorHAnsi"/>
          <w:sz w:val="28"/>
          <w:szCs w:val="28"/>
          <w:lang w:eastAsia="en-US"/>
        </w:rPr>
        <w:t>уполномоченный орган</w:t>
      </w:r>
      <w:r w:rsidR="008A0981">
        <w:rPr>
          <w:rFonts w:eastAsiaTheme="minorHAnsi"/>
          <w:sz w:val="28"/>
          <w:szCs w:val="28"/>
          <w:lang w:eastAsia="en-US"/>
        </w:rPr>
        <w:t xml:space="preserve"> запросов</w:t>
      </w:r>
      <w:r w:rsidR="00D417E3" w:rsidRPr="00C6195E">
        <w:rPr>
          <w:rFonts w:eastAsiaTheme="minorHAnsi"/>
          <w:sz w:val="28"/>
          <w:szCs w:val="28"/>
          <w:lang w:eastAsia="en-US"/>
        </w:rPr>
        <w:t>, необходимых для предоставления муниципальной услуги</w:t>
      </w:r>
      <w:r w:rsidR="007C2F8B" w:rsidRPr="00C6195E">
        <w:rPr>
          <w:sz w:val="28"/>
          <w:szCs w:val="28"/>
        </w:rPr>
        <w:t>, перечень которых установлен п. 2.11. настоящего Регламента.</w:t>
      </w:r>
      <w:r w:rsidR="004A225C" w:rsidRPr="00C6195E">
        <w:rPr>
          <w:sz w:val="28"/>
          <w:szCs w:val="28"/>
        </w:rPr>
        <w:t xml:space="preserve"> </w:t>
      </w:r>
      <w:r w:rsidR="001F46A4" w:rsidRPr="00C6195E">
        <w:rPr>
          <w:sz w:val="28"/>
          <w:szCs w:val="28"/>
        </w:rPr>
        <w:t>Срок регистрации запроса составляет 1 рабочий день.</w:t>
      </w:r>
    </w:p>
    <w:p w14:paraId="7CFF525F" w14:textId="77777777" w:rsidR="004A225C" w:rsidRPr="00C6195E" w:rsidRDefault="004A225C" w:rsidP="004A225C">
      <w:pPr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lastRenderedPageBreak/>
        <w:t xml:space="preserve">Подача запроса и </w:t>
      </w:r>
      <w:r w:rsidRPr="00C6195E">
        <w:rPr>
          <w:rFonts w:eastAsiaTheme="minorHAnsi"/>
          <w:sz w:val="28"/>
          <w:szCs w:val="28"/>
          <w:lang w:eastAsia="en-US"/>
        </w:rPr>
        <w:t>документов, необходимых для предоставления муниципальной услуги</w:t>
      </w:r>
      <w:r w:rsidRPr="00C6195E">
        <w:rPr>
          <w:sz w:val="28"/>
          <w:szCs w:val="28"/>
        </w:rPr>
        <w:t xml:space="preserve">, осуществляется способами, указанными в п. 2.8. настоящего Регламента. </w:t>
      </w:r>
    </w:p>
    <w:p w14:paraId="7CFF5260" w14:textId="4FBE296A" w:rsidR="00B567EE" w:rsidRPr="00C6195E" w:rsidRDefault="004A225C" w:rsidP="00191E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3.3. </w:t>
      </w:r>
      <w:r w:rsidR="00191EA4" w:rsidRPr="00C6195E">
        <w:rPr>
          <w:rFonts w:eastAsiaTheme="minorHAnsi"/>
          <w:sz w:val="28"/>
          <w:szCs w:val="28"/>
          <w:lang w:eastAsia="en-US"/>
        </w:rPr>
        <w:t>При всех способах подачи</w:t>
      </w:r>
      <w:r w:rsidR="00A328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191EA4" w:rsidRPr="00C6195E">
        <w:rPr>
          <w:rFonts w:eastAsia="Calibri"/>
          <w:sz w:val="28"/>
          <w:szCs w:val="28"/>
          <w:lang w:eastAsia="en-US"/>
        </w:rPr>
        <w:t>запроса о предоставлении муниципальной</w:t>
      </w:r>
      <w:r w:rsidR="00191EA4" w:rsidRPr="00C6195E">
        <w:rPr>
          <w:rFonts w:eastAsiaTheme="minorHAnsi"/>
          <w:sz w:val="28"/>
          <w:szCs w:val="28"/>
          <w:lang w:eastAsia="en-US"/>
        </w:rPr>
        <w:t xml:space="preserve"> услуги личность Заявителя (представителя Заявителя) </w:t>
      </w:r>
      <w:r w:rsidR="008A0981" w:rsidRPr="00C6195E">
        <w:rPr>
          <w:rFonts w:eastAsiaTheme="minorHAnsi"/>
          <w:sz w:val="28"/>
          <w:szCs w:val="28"/>
          <w:lang w:eastAsia="en-US"/>
        </w:rPr>
        <w:t>устанавливается путем</w:t>
      </w:r>
      <w:r w:rsidR="008A7AE9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Pr="00C6195E">
        <w:rPr>
          <w:rFonts w:eastAsiaTheme="minorHAnsi"/>
          <w:sz w:val="28"/>
          <w:szCs w:val="28"/>
          <w:lang w:eastAsia="en-US"/>
        </w:rPr>
        <w:t>предъявления</w:t>
      </w:r>
      <w:r w:rsidR="00191EA4" w:rsidRPr="00C6195E">
        <w:rPr>
          <w:rFonts w:eastAsiaTheme="minorHAnsi"/>
          <w:sz w:val="28"/>
          <w:szCs w:val="28"/>
          <w:lang w:eastAsia="en-US"/>
        </w:rPr>
        <w:t xml:space="preserve"> при посещении </w:t>
      </w:r>
      <w:r w:rsidR="00175971" w:rsidRPr="00C6195E">
        <w:rPr>
          <w:rFonts w:eastAsiaTheme="minorHAnsi"/>
          <w:sz w:val="28"/>
          <w:szCs w:val="28"/>
          <w:lang w:eastAsia="en-US"/>
        </w:rPr>
        <w:t xml:space="preserve">уполномоченного органа </w:t>
      </w:r>
      <w:r w:rsidRPr="00C6195E">
        <w:rPr>
          <w:rFonts w:eastAsiaTheme="minorHAnsi"/>
          <w:sz w:val="28"/>
          <w:szCs w:val="28"/>
          <w:lang w:eastAsia="en-US"/>
        </w:rPr>
        <w:t>документа, удостоверяющего личность</w:t>
      </w:r>
      <w:r w:rsidR="008A7AE9" w:rsidRPr="00C6195E">
        <w:rPr>
          <w:rFonts w:eastAsiaTheme="minorHAnsi"/>
          <w:sz w:val="28"/>
          <w:szCs w:val="28"/>
          <w:lang w:eastAsia="en-US"/>
        </w:rPr>
        <w:t xml:space="preserve"> Заявителя (представителя Заявителя</w:t>
      </w:r>
      <w:r w:rsidR="00A32892" w:rsidRPr="00C6195E">
        <w:rPr>
          <w:rFonts w:eastAsiaTheme="minorHAnsi"/>
          <w:sz w:val="28"/>
          <w:szCs w:val="28"/>
          <w:lang w:eastAsia="en-US"/>
        </w:rPr>
        <w:t>).</w:t>
      </w:r>
    </w:p>
    <w:p w14:paraId="7CFF5261" w14:textId="023D6E75" w:rsidR="008A7AE9" w:rsidRPr="00C6195E" w:rsidRDefault="008A7AE9" w:rsidP="008A7AE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02494E">
        <w:rPr>
          <w:rFonts w:eastAsiaTheme="minorHAnsi"/>
          <w:sz w:val="28"/>
          <w:szCs w:val="28"/>
          <w:lang w:eastAsia="en-US"/>
        </w:rPr>
        <w:t>4</w:t>
      </w:r>
      <w:r w:rsidRPr="00C6195E">
        <w:rPr>
          <w:rFonts w:eastAsiaTheme="minorHAnsi"/>
          <w:sz w:val="28"/>
          <w:szCs w:val="28"/>
          <w:lang w:eastAsia="en-US"/>
        </w:rPr>
        <w:t xml:space="preserve">. В приеме </w:t>
      </w:r>
      <w:r w:rsidR="00215D58" w:rsidRPr="00C6195E">
        <w:rPr>
          <w:rFonts w:eastAsiaTheme="minorHAnsi"/>
          <w:sz w:val="28"/>
          <w:szCs w:val="28"/>
          <w:lang w:eastAsia="en-US"/>
        </w:rPr>
        <w:t>запроса о</w:t>
      </w:r>
      <w:r w:rsidRPr="00C6195E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 участвует </w:t>
      </w:r>
      <w:r w:rsidR="003B19E0" w:rsidRPr="00C6195E">
        <w:rPr>
          <w:rFonts w:eastAsiaTheme="minorHAnsi"/>
          <w:sz w:val="28"/>
          <w:szCs w:val="28"/>
          <w:lang w:eastAsia="en-US"/>
        </w:rPr>
        <w:t>уполномоченный орган</w:t>
      </w:r>
      <w:r w:rsidRPr="00C6195E">
        <w:rPr>
          <w:rFonts w:eastAsiaTheme="minorHAnsi"/>
          <w:sz w:val="28"/>
          <w:szCs w:val="28"/>
          <w:lang w:eastAsia="en-US"/>
        </w:rPr>
        <w:t xml:space="preserve">. </w:t>
      </w:r>
    </w:p>
    <w:p w14:paraId="7CFF5262" w14:textId="77777777" w:rsidR="007C1AC3" w:rsidRPr="00C6195E" w:rsidRDefault="008A7AE9" w:rsidP="003B19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02494E">
        <w:rPr>
          <w:rFonts w:eastAsiaTheme="minorHAnsi"/>
          <w:sz w:val="28"/>
          <w:szCs w:val="28"/>
          <w:lang w:eastAsia="en-US"/>
        </w:rPr>
        <w:t>5</w:t>
      </w:r>
      <w:r w:rsidRPr="00C6195E">
        <w:rPr>
          <w:rFonts w:eastAsiaTheme="minorHAnsi"/>
          <w:sz w:val="28"/>
          <w:szCs w:val="28"/>
          <w:lang w:eastAsia="en-US"/>
        </w:rPr>
        <w:t>.</w:t>
      </w:r>
      <w:r w:rsidR="00191EA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32892" w:rsidRPr="00C6195E">
        <w:rPr>
          <w:sz w:val="28"/>
          <w:szCs w:val="28"/>
        </w:rPr>
        <w:t xml:space="preserve">Прием органом, предоставляющим </w:t>
      </w:r>
      <w:r w:rsidR="00CE1F9F" w:rsidRPr="00C6195E">
        <w:rPr>
          <w:sz w:val="28"/>
          <w:szCs w:val="28"/>
        </w:rPr>
        <w:t>муниципальную услугу</w:t>
      </w:r>
      <w:r w:rsidR="00A32892" w:rsidRPr="00C6195E">
        <w:rPr>
          <w:sz w:val="28"/>
          <w:szCs w:val="28"/>
        </w:rPr>
        <w:t xml:space="preserve"> запроса и документов и (или) информации, необходимых для предоставления муниципальной услуги, по выбору </w:t>
      </w:r>
      <w:r w:rsidR="00115773" w:rsidRPr="00C6195E">
        <w:rPr>
          <w:sz w:val="28"/>
          <w:szCs w:val="28"/>
        </w:rPr>
        <w:t>З</w:t>
      </w:r>
      <w:r w:rsidR="00A32892" w:rsidRPr="00C6195E">
        <w:rPr>
          <w:sz w:val="28"/>
          <w:szCs w:val="28"/>
        </w:rPr>
        <w:t xml:space="preserve">аявителя независимо от его места жительства </w:t>
      </w:r>
      <w:r w:rsidR="00CE1F9F" w:rsidRPr="00C6195E">
        <w:rPr>
          <w:sz w:val="28"/>
          <w:szCs w:val="28"/>
        </w:rPr>
        <w:t>или места пребывания, возможен</w:t>
      </w:r>
      <w:r w:rsidR="00A32892" w:rsidRPr="00C6195E">
        <w:rPr>
          <w:sz w:val="28"/>
          <w:szCs w:val="28"/>
        </w:rPr>
        <w:t>.</w:t>
      </w:r>
    </w:p>
    <w:p w14:paraId="7CFF5264" w14:textId="4C084E86" w:rsidR="003B19E0" w:rsidRPr="00C6195E" w:rsidRDefault="003B19E0" w:rsidP="0017597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65" w14:textId="77777777" w:rsidR="008A7AE9" w:rsidRPr="00C6195E" w:rsidRDefault="00602091" w:rsidP="003B19E0">
      <w:pPr>
        <w:pStyle w:val="aa"/>
        <w:ind w:left="709"/>
        <w:jc w:val="center"/>
        <w:rPr>
          <w:sz w:val="28"/>
          <w:szCs w:val="28"/>
        </w:rPr>
      </w:pPr>
      <w:r w:rsidRPr="00C6195E">
        <w:rPr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14:paraId="7CFF5266" w14:textId="77777777" w:rsidR="003B19E0" w:rsidRPr="00C6195E" w:rsidRDefault="003B19E0" w:rsidP="003B19E0">
      <w:pPr>
        <w:pStyle w:val="aa"/>
        <w:ind w:left="709"/>
        <w:jc w:val="center"/>
        <w:rPr>
          <w:rFonts w:eastAsiaTheme="minorHAnsi"/>
          <w:sz w:val="28"/>
          <w:szCs w:val="28"/>
          <w:lang w:eastAsia="en-US"/>
        </w:rPr>
      </w:pPr>
    </w:p>
    <w:p w14:paraId="7CFF5267" w14:textId="75AB92DD" w:rsidR="00602091" w:rsidRPr="00C6195E" w:rsidRDefault="00B567EE" w:rsidP="00A32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02494E">
        <w:rPr>
          <w:rFonts w:eastAsiaTheme="minorHAnsi"/>
          <w:sz w:val="28"/>
          <w:szCs w:val="28"/>
          <w:lang w:eastAsia="en-US"/>
        </w:rPr>
        <w:t>6</w:t>
      </w:r>
      <w:r w:rsidR="00A32892" w:rsidRPr="00C6195E">
        <w:rPr>
          <w:rFonts w:eastAsiaTheme="minorHAnsi"/>
          <w:sz w:val="28"/>
          <w:szCs w:val="28"/>
          <w:lang w:eastAsia="en-US"/>
        </w:rPr>
        <w:t xml:space="preserve">. </w:t>
      </w:r>
      <w:r w:rsidR="00A32892" w:rsidRPr="00C6195E">
        <w:rPr>
          <w:sz w:val="28"/>
          <w:szCs w:val="28"/>
        </w:rPr>
        <w:t xml:space="preserve">Срок принятия решения о предоставлении (об отказе в предоставлении) муниципальной услуги составляет </w:t>
      </w:r>
      <w:r w:rsidR="008F50E1" w:rsidRPr="00C6195E">
        <w:rPr>
          <w:sz w:val="28"/>
          <w:szCs w:val="28"/>
        </w:rPr>
        <w:t xml:space="preserve">не более </w:t>
      </w:r>
      <w:r w:rsidR="00D84AFD">
        <w:rPr>
          <w:sz w:val="28"/>
          <w:szCs w:val="28"/>
        </w:rPr>
        <w:t>30</w:t>
      </w:r>
      <w:r w:rsidR="00A32892" w:rsidRPr="00C6195E">
        <w:rPr>
          <w:sz w:val="28"/>
          <w:szCs w:val="28"/>
        </w:rPr>
        <w:t xml:space="preserve"> дн</w:t>
      </w:r>
      <w:r w:rsidR="00522C73" w:rsidRPr="00C6195E">
        <w:rPr>
          <w:sz w:val="28"/>
          <w:szCs w:val="28"/>
        </w:rPr>
        <w:t>ей</w:t>
      </w:r>
      <w:r w:rsidR="00A32892" w:rsidRPr="00C6195E">
        <w:rPr>
          <w:sz w:val="28"/>
          <w:szCs w:val="28"/>
        </w:rPr>
        <w:t xml:space="preserve"> с даты получения </w:t>
      </w:r>
      <w:r w:rsidR="00FD1997" w:rsidRPr="00C6195E">
        <w:rPr>
          <w:sz w:val="28"/>
          <w:szCs w:val="28"/>
        </w:rPr>
        <w:t>уполномоченным</w:t>
      </w:r>
      <w:r w:rsidR="003B19E0" w:rsidRPr="00C6195E">
        <w:rPr>
          <w:sz w:val="28"/>
          <w:szCs w:val="28"/>
        </w:rPr>
        <w:t xml:space="preserve"> орган</w:t>
      </w:r>
      <w:r w:rsidR="00FD1997" w:rsidRPr="00C6195E">
        <w:rPr>
          <w:sz w:val="28"/>
          <w:szCs w:val="28"/>
        </w:rPr>
        <w:t>ом</w:t>
      </w:r>
      <w:r w:rsidR="00FA1A0B">
        <w:rPr>
          <w:sz w:val="28"/>
          <w:szCs w:val="28"/>
        </w:rPr>
        <w:t xml:space="preserve"> </w:t>
      </w:r>
      <w:r w:rsidR="00D84AFD">
        <w:rPr>
          <w:sz w:val="28"/>
          <w:szCs w:val="28"/>
        </w:rPr>
        <w:t xml:space="preserve">запроса о предоставлении </w:t>
      </w:r>
      <w:r w:rsidR="007822F5">
        <w:rPr>
          <w:sz w:val="28"/>
          <w:szCs w:val="28"/>
        </w:rPr>
        <w:t xml:space="preserve">муниципальной услуги и документов, </w:t>
      </w:r>
      <w:r w:rsidR="000B1FF1">
        <w:rPr>
          <w:sz w:val="28"/>
          <w:szCs w:val="28"/>
        </w:rPr>
        <w:t>обязанность</w:t>
      </w:r>
      <w:r w:rsidR="007822F5">
        <w:rPr>
          <w:sz w:val="28"/>
          <w:szCs w:val="28"/>
        </w:rPr>
        <w:t xml:space="preserve"> по предоставлению которых возложена </w:t>
      </w:r>
      <w:r w:rsidR="000B1FF1">
        <w:rPr>
          <w:sz w:val="28"/>
          <w:szCs w:val="28"/>
        </w:rPr>
        <w:t xml:space="preserve">на Заявителя. </w:t>
      </w:r>
    </w:p>
    <w:p w14:paraId="7CFF526E" w14:textId="77777777" w:rsidR="00A32892" w:rsidRPr="00C6195E" w:rsidRDefault="00A32892" w:rsidP="00A328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FF526F" w14:textId="77777777" w:rsidR="00A32892" w:rsidRPr="00C6195E" w:rsidRDefault="00A32892" w:rsidP="00A328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Предоставление</w:t>
      </w:r>
      <w:r w:rsidRPr="00C6195E">
        <w:rPr>
          <w:rFonts w:ascii="Times New Roman" w:eastAsia="Times New Roman" w:hAnsi="Times New Roman" w:cs="Times New Roman"/>
          <w:sz w:val="28"/>
          <w:szCs w:val="28"/>
        </w:rPr>
        <w:t xml:space="preserve"> результата муниципальной услуги</w:t>
      </w:r>
    </w:p>
    <w:p w14:paraId="7CFF5270" w14:textId="77777777" w:rsidR="00A32892" w:rsidRPr="00C6195E" w:rsidRDefault="00A32892" w:rsidP="00A328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FF5271" w14:textId="5088ED84" w:rsidR="00A32892" w:rsidRPr="00C6195E" w:rsidRDefault="00D82B54" w:rsidP="00A328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3.</w:t>
      </w:r>
      <w:r w:rsidR="00F5304D">
        <w:rPr>
          <w:sz w:val="28"/>
          <w:szCs w:val="28"/>
        </w:rPr>
        <w:t>7</w:t>
      </w:r>
      <w:r w:rsidR="00A32892" w:rsidRPr="00C6195E">
        <w:rPr>
          <w:sz w:val="28"/>
          <w:szCs w:val="28"/>
        </w:rPr>
        <w:t xml:space="preserve">. Срок предоставления </w:t>
      </w:r>
      <w:r w:rsidR="00FA7703" w:rsidRPr="00C6195E">
        <w:rPr>
          <w:sz w:val="28"/>
          <w:szCs w:val="28"/>
        </w:rPr>
        <w:t>З</w:t>
      </w:r>
      <w:r w:rsidR="00A32892" w:rsidRPr="00C6195E">
        <w:rPr>
          <w:sz w:val="28"/>
          <w:szCs w:val="28"/>
        </w:rPr>
        <w:t>аявителю результата муниципальной услуги составляет 3 рабочих дня со дня принятия решения о предоставлении муниципальной услуги (об отказе в предоставлении).</w:t>
      </w:r>
    </w:p>
    <w:p w14:paraId="7CFF5272" w14:textId="76FEA608" w:rsidR="007C1AC3" w:rsidRPr="00C6195E" w:rsidRDefault="00D82B54" w:rsidP="003B19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3.</w:t>
      </w:r>
      <w:r w:rsidR="00F5304D">
        <w:rPr>
          <w:sz w:val="28"/>
          <w:szCs w:val="28"/>
        </w:rPr>
        <w:t>8</w:t>
      </w:r>
      <w:r w:rsidR="00A32892" w:rsidRPr="00C6195E">
        <w:rPr>
          <w:sz w:val="28"/>
          <w:szCs w:val="28"/>
        </w:rPr>
        <w:t xml:space="preserve">. Предоставление органом, предоставляющим муниципальную услугу, </w:t>
      </w:r>
      <w:r w:rsidR="00E02C2D" w:rsidRPr="00C6195E">
        <w:rPr>
          <w:sz w:val="28"/>
          <w:szCs w:val="28"/>
        </w:rPr>
        <w:t xml:space="preserve">результата муниципальной услуги по выбору </w:t>
      </w:r>
      <w:r w:rsidR="00FA7703" w:rsidRPr="00C6195E">
        <w:rPr>
          <w:sz w:val="28"/>
          <w:szCs w:val="28"/>
        </w:rPr>
        <w:t>З</w:t>
      </w:r>
      <w:r w:rsidR="00E02C2D" w:rsidRPr="00C6195E">
        <w:rPr>
          <w:sz w:val="28"/>
          <w:szCs w:val="28"/>
        </w:rPr>
        <w:t xml:space="preserve">аявителя независимо от его места жительства или места пребывания </w:t>
      </w:r>
      <w:r w:rsidR="00A32892" w:rsidRPr="00C6195E">
        <w:rPr>
          <w:sz w:val="28"/>
          <w:szCs w:val="28"/>
        </w:rPr>
        <w:t>возможно.</w:t>
      </w:r>
    </w:p>
    <w:p w14:paraId="7CFF5274" w14:textId="52353149" w:rsidR="00A81B7E" w:rsidRPr="00C6195E" w:rsidRDefault="00D82B54" w:rsidP="009D1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3.</w:t>
      </w:r>
      <w:r w:rsidR="00F5304D">
        <w:rPr>
          <w:sz w:val="28"/>
          <w:szCs w:val="28"/>
        </w:rPr>
        <w:t>9</w:t>
      </w:r>
      <w:r w:rsidR="003B19E0" w:rsidRPr="00C6195E">
        <w:rPr>
          <w:sz w:val="28"/>
          <w:szCs w:val="28"/>
        </w:rPr>
        <w:t xml:space="preserve">. </w:t>
      </w:r>
      <w:r w:rsidR="007C1AC3" w:rsidRPr="00C6195E">
        <w:rPr>
          <w:sz w:val="28"/>
          <w:szCs w:val="28"/>
        </w:rPr>
        <w:t>Муниципальная услуга в упреждающем (проактивном) режиме не предоставляется.</w:t>
      </w:r>
    </w:p>
    <w:p w14:paraId="7CFF5275" w14:textId="77777777" w:rsidR="00A81B7E" w:rsidRPr="00C6195E" w:rsidRDefault="00A81B7E" w:rsidP="002238C7">
      <w:pPr>
        <w:pStyle w:val="ConsPlusTitle"/>
        <w:jc w:val="both"/>
        <w:outlineLvl w:val="1"/>
        <w:rPr>
          <w:sz w:val="28"/>
          <w:szCs w:val="28"/>
        </w:rPr>
      </w:pPr>
    </w:p>
    <w:p w14:paraId="4CC50CA4" w14:textId="77777777" w:rsidR="00875DC6" w:rsidRDefault="00875DC6" w:rsidP="00875DC6">
      <w:pPr>
        <w:widowControl w:val="0"/>
        <w:tabs>
          <w:tab w:val="left" w:pos="0"/>
        </w:tabs>
        <w:spacing w:before="240" w:after="60"/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14:paraId="7CFF5285" w14:textId="04CB7515" w:rsidR="001E3312" w:rsidRPr="00C6195E" w:rsidRDefault="009D12DF" w:rsidP="00875DC6">
      <w:pPr>
        <w:widowControl w:val="0"/>
        <w:tabs>
          <w:tab w:val="left" w:pos="0"/>
        </w:tabs>
        <w:spacing w:before="240" w:after="60"/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МБУ «</w:t>
      </w:r>
      <w:r w:rsidR="00875DC6">
        <w:rPr>
          <w:sz w:val="28"/>
          <w:szCs w:val="28"/>
        </w:rPr>
        <w:t xml:space="preserve">Центра культуры города </w:t>
      </w:r>
      <w:r w:rsidR="00215D58">
        <w:rPr>
          <w:sz w:val="28"/>
          <w:szCs w:val="28"/>
        </w:rPr>
        <w:t xml:space="preserve">Белокуриха»  </w:t>
      </w:r>
      <w:r w:rsidR="00875DC6">
        <w:rPr>
          <w:sz w:val="28"/>
          <w:szCs w:val="28"/>
        </w:rPr>
        <w:t xml:space="preserve">            </w:t>
      </w:r>
      <w:r w:rsidR="00215D58">
        <w:rPr>
          <w:sz w:val="28"/>
          <w:szCs w:val="28"/>
        </w:rPr>
        <w:t xml:space="preserve">                  А.А. Попашенко</w:t>
      </w:r>
    </w:p>
    <w:p w14:paraId="7CFF5286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7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8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E" w14:textId="1BC17744" w:rsidR="00C57D5E" w:rsidRPr="00C6195E" w:rsidRDefault="00C57D5E" w:rsidP="006A7355">
      <w:pPr>
        <w:widowControl w:val="0"/>
        <w:tabs>
          <w:tab w:val="left" w:pos="0"/>
        </w:tabs>
        <w:spacing w:before="240" w:after="60"/>
        <w:ind w:right="-1"/>
        <w:contextualSpacing/>
        <w:rPr>
          <w:sz w:val="28"/>
          <w:szCs w:val="28"/>
        </w:rPr>
      </w:pPr>
    </w:p>
    <w:sectPr w:rsidR="00C57D5E" w:rsidRPr="00C6195E" w:rsidSect="00A81B7E">
      <w:pgSz w:w="11906" w:h="16838"/>
      <w:pgMar w:top="1134" w:right="567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98791" w14:textId="77777777" w:rsidR="00997653" w:rsidRDefault="00997653" w:rsidP="00315C9B">
      <w:r>
        <w:separator/>
      </w:r>
    </w:p>
  </w:endnote>
  <w:endnote w:type="continuationSeparator" w:id="0">
    <w:p w14:paraId="23A727C0" w14:textId="77777777" w:rsidR="00997653" w:rsidRDefault="00997653" w:rsidP="0031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A44B1" w14:textId="77777777" w:rsidR="00997653" w:rsidRDefault="00997653" w:rsidP="00315C9B">
      <w:r>
        <w:separator/>
      </w:r>
    </w:p>
  </w:footnote>
  <w:footnote w:type="continuationSeparator" w:id="0">
    <w:p w14:paraId="03C4CA88" w14:textId="77777777" w:rsidR="00997653" w:rsidRDefault="00997653" w:rsidP="00315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44141"/>
      <w:docPartObj>
        <w:docPartGallery w:val="Page Numbers (Top of Page)"/>
        <w:docPartUnique/>
      </w:docPartObj>
    </w:sdtPr>
    <w:sdtEndPr/>
    <w:sdtContent>
      <w:p w14:paraId="7CFF5293" w14:textId="76897C5B" w:rsidR="00F92AB0" w:rsidRDefault="00581CC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E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FF5294" w14:textId="77777777" w:rsidR="00F92AB0" w:rsidRDefault="00F92AB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789640"/>
      <w:docPartObj>
        <w:docPartGallery w:val="Page Numbers (Top of Page)"/>
        <w:docPartUnique/>
      </w:docPartObj>
    </w:sdtPr>
    <w:sdtEndPr/>
    <w:sdtContent>
      <w:p w14:paraId="7CFF5295" w14:textId="77777777" w:rsidR="00F92AB0" w:rsidRDefault="00997653">
        <w:pPr>
          <w:pStyle w:val="a5"/>
          <w:jc w:val="center"/>
        </w:pPr>
      </w:p>
    </w:sdtContent>
  </w:sdt>
  <w:p w14:paraId="7CFF5296" w14:textId="77777777" w:rsidR="00F92AB0" w:rsidRDefault="00F92A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A667E5"/>
    <w:multiLevelType w:val="hybridMultilevel"/>
    <w:tmpl w:val="16B0A75A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0E6D41"/>
    <w:multiLevelType w:val="hybridMultilevel"/>
    <w:tmpl w:val="2A9ACB78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F3537D"/>
    <w:multiLevelType w:val="hybridMultilevel"/>
    <w:tmpl w:val="5BE2510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AB3CFA"/>
    <w:multiLevelType w:val="hybridMultilevel"/>
    <w:tmpl w:val="14F204D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2A2D4D"/>
    <w:multiLevelType w:val="hybridMultilevel"/>
    <w:tmpl w:val="20DA8BCE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7E459A"/>
    <w:multiLevelType w:val="hybridMultilevel"/>
    <w:tmpl w:val="64D00FB2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8009E9"/>
    <w:multiLevelType w:val="hybridMultilevel"/>
    <w:tmpl w:val="A974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04F6B"/>
    <w:multiLevelType w:val="hybridMultilevel"/>
    <w:tmpl w:val="ACB8B09E"/>
    <w:lvl w:ilvl="0" w:tplc="625A7C4A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 w15:restartNumberingAfterBreak="0">
    <w:nsid w:val="258879DF"/>
    <w:multiLevelType w:val="hybridMultilevel"/>
    <w:tmpl w:val="84264B82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973A02"/>
    <w:multiLevelType w:val="hybridMultilevel"/>
    <w:tmpl w:val="2C3C544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A96B48"/>
    <w:multiLevelType w:val="hybridMultilevel"/>
    <w:tmpl w:val="D9DEAD7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604B9"/>
    <w:multiLevelType w:val="hybridMultilevel"/>
    <w:tmpl w:val="C92E87E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5C395D"/>
    <w:multiLevelType w:val="hybridMultilevel"/>
    <w:tmpl w:val="A48E799A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242EE4"/>
    <w:multiLevelType w:val="hybridMultilevel"/>
    <w:tmpl w:val="4C34F7A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6F020E"/>
    <w:multiLevelType w:val="hybridMultilevel"/>
    <w:tmpl w:val="4A589AA4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A8240F8"/>
    <w:multiLevelType w:val="hybridMultilevel"/>
    <w:tmpl w:val="4A201FFA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CB1D60"/>
    <w:multiLevelType w:val="hybridMultilevel"/>
    <w:tmpl w:val="44F85D84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FD05B4"/>
    <w:multiLevelType w:val="hybridMultilevel"/>
    <w:tmpl w:val="F6DCDA48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6B1348"/>
    <w:multiLevelType w:val="hybridMultilevel"/>
    <w:tmpl w:val="E2F69E22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0400ED"/>
    <w:multiLevelType w:val="hybridMultilevel"/>
    <w:tmpl w:val="7FA68AB0"/>
    <w:lvl w:ilvl="0" w:tplc="B76E9C7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74509"/>
    <w:multiLevelType w:val="multilevel"/>
    <w:tmpl w:val="7722DC1A"/>
    <w:lvl w:ilvl="0">
      <w:start w:val="1"/>
      <w:numFmt w:val="decimal"/>
      <w:lvlText w:val="%1."/>
      <w:lvlJc w:val="left"/>
      <w:pPr>
        <w:ind w:left="660" w:hanging="66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SimSun" w:hint="default"/>
      </w:rPr>
    </w:lvl>
  </w:abstractNum>
  <w:abstractNum w:abstractNumId="22" w15:restartNumberingAfterBreak="0">
    <w:nsid w:val="45325FB5"/>
    <w:multiLevelType w:val="hybridMultilevel"/>
    <w:tmpl w:val="9BD00910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C838DC"/>
    <w:multiLevelType w:val="hybridMultilevel"/>
    <w:tmpl w:val="07B61544"/>
    <w:lvl w:ilvl="0" w:tplc="87AE861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83550D"/>
    <w:multiLevelType w:val="hybridMultilevel"/>
    <w:tmpl w:val="1FEAA56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2E7BB4"/>
    <w:multiLevelType w:val="hybridMultilevel"/>
    <w:tmpl w:val="EC46F4F8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E61852"/>
    <w:multiLevelType w:val="hybridMultilevel"/>
    <w:tmpl w:val="88D02336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7536CD"/>
    <w:multiLevelType w:val="hybridMultilevel"/>
    <w:tmpl w:val="246A5824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E7E5FE4"/>
    <w:multiLevelType w:val="hybridMultilevel"/>
    <w:tmpl w:val="E79CF0C2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7476EA2"/>
    <w:multiLevelType w:val="hybridMultilevel"/>
    <w:tmpl w:val="25A0B64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6F4A49"/>
    <w:multiLevelType w:val="hybridMultilevel"/>
    <w:tmpl w:val="08A882A4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B2B2472"/>
    <w:multiLevelType w:val="hybridMultilevel"/>
    <w:tmpl w:val="DF068D60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2F2D05"/>
    <w:multiLevelType w:val="hybridMultilevel"/>
    <w:tmpl w:val="8824401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1D96A85"/>
    <w:multiLevelType w:val="hybridMultilevel"/>
    <w:tmpl w:val="A0068C6A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230651E"/>
    <w:multiLevelType w:val="hybridMultilevel"/>
    <w:tmpl w:val="D9728AF4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52982"/>
    <w:multiLevelType w:val="hybridMultilevel"/>
    <w:tmpl w:val="10FC14D2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A4E636E"/>
    <w:multiLevelType w:val="hybridMultilevel"/>
    <w:tmpl w:val="5B309C8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BD7DD2"/>
    <w:multiLevelType w:val="hybridMultilevel"/>
    <w:tmpl w:val="8432ECA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1"/>
  </w:num>
  <w:num w:numId="4">
    <w:abstractNumId w:val="18"/>
  </w:num>
  <w:num w:numId="5">
    <w:abstractNumId w:val="13"/>
  </w:num>
  <w:num w:numId="6">
    <w:abstractNumId w:val="37"/>
  </w:num>
  <w:num w:numId="7">
    <w:abstractNumId w:val="6"/>
  </w:num>
  <w:num w:numId="8">
    <w:abstractNumId w:val="8"/>
  </w:num>
  <w:num w:numId="9">
    <w:abstractNumId w:val="4"/>
  </w:num>
  <w:num w:numId="10">
    <w:abstractNumId w:val="33"/>
  </w:num>
  <w:num w:numId="11">
    <w:abstractNumId w:val="23"/>
  </w:num>
  <w:num w:numId="12">
    <w:abstractNumId w:val="25"/>
  </w:num>
  <w:num w:numId="13">
    <w:abstractNumId w:val="9"/>
  </w:num>
  <w:num w:numId="14">
    <w:abstractNumId w:val="3"/>
  </w:num>
  <w:num w:numId="15">
    <w:abstractNumId w:val="20"/>
  </w:num>
  <w:num w:numId="16">
    <w:abstractNumId w:val="26"/>
  </w:num>
  <w:num w:numId="17">
    <w:abstractNumId w:val="36"/>
  </w:num>
  <w:num w:numId="18">
    <w:abstractNumId w:val="11"/>
  </w:num>
  <w:num w:numId="19">
    <w:abstractNumId w:val="24"/>
  </w:num>
  <w:num w:numId="20">
    <w:abstractNumId w:val="32"/>
  </w:num>
  <w:num w:numId="21">
    <w:abstractNumId w:val="2"/>
  </w:num>
  <w:num w:numId="22">
    <w:abstractNumId w:val="14"/>
  </w:num>
  <w:num w:numId="23">
    <w:abstractNumId w:val="16"/>
  </w:num>
  <w:num w:numId="24">
    <w:abstractNumId w:val="31"/>
  </w:num>
  <w:num w:numId="25">
    <w:abstractNumId w:val="5"/>
  </w:num>
  <w:num w:numId="26">
    <w:abstractNumId w:val="28"/>
  </w:num>
  <w:num w:numId="27">
    <w:abstractNumId w:val="29"/>
  </w:num>
  <w:num w:numId="28">
    <w:abstractNumId w:val="34"/>
  </w:num>
  <w:num w:numId="29">
    <w:abstractNumId w:val="17"/>
  </w:num>
  <w:num w:numId="30">
    <w:abstractNumId w:val="10"/>
  </w:num>
  <w:num w:numId="31">
    <w:abstractNumId w:val="30"/>
  </w:num>
  <w:num w:numId="32">
    <w:abstractNumId w:val="12"/>
  </w:num>
  <w:num w:numId="33">
    <w:abstractNumId w:val="35"/>
  </w:num>
  <w:num w:numId="3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"/>
  </w:num>
  <w:num w:numId="37">
    <w:abstractNumId w:val="19"/>
  </w:num>
  <w:num w:numId="38">
    <w:abstractNumId w:val="7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1A8"/>
    <w:rsid w:val="0000563F"/>
    <w:rsid w:val="00014E5F"/>
    <w:rsid w:val="0001593C"/>
    <w:rsid w:val="00016C19"/>
    <w:rsid w:val="00020CDD"/>
    <w:rsid w:val="0002494E"/>
    <w:rsid w:val="0002781C"/>
    <w:rsid w:val="00030139"/>
    <w:rsid w:val="00031C15"/>
    <w:rsid w:val="0003462F"/>
    <w:rsid w:val="000432C9"/>
    <w:rsid w:val="00051D9D"/>
    <w:rsid w:val="00055AEF"/>
    <w:rsid w:val="0005632C"/>
    <w:rsid w:val="00056FC5"/>
    <w:rsid w:val="00057622"/>
    <w:rsid w:val="00057C75"/>
    <w:rsid w:val="00061B92"/>
    <w:rsid w:val="00063B3A"/>
    <w:rsid w:val="0006451B"/>
    <w:rsid w:val="00065F3F"/>
    <w:rsid w:val="0007230F"/>
    <w:rsid w:val="00074A03"/>
    <w:rsid w:val="00076D37"/>
    <w:rsid w:val="00077341"/>
    <w:rsid w:val="000806FE"/>
    <w:rsid w:val="000908F4"/>
    <w:rsid w:val="000921A8"/>
    <w:rsid w:val="00095008"/>
    <w:rsid w:val="000A20C7"/>
    <w:rsid w:val="000A3BC8"/>
    <w:rsid w:val="000A67E0"/>
    <w:rsid w:val="000B0B53"/>
    <w:rsid w:val="000B1040"/>
    <w:rsid w:val="000B1FF1"/>
    <w:rsid w:val="000B4CFB"/>
    <w:rsid w:val="000C1956"/>
    <w:rsid w:val="000D1476"/>
    <w:rsid w:val="000E3B5C"/>
    <w:rsid w:val="000F22FB"/>
    <w:rsid w:val="000F3E34"/>
    <w:rsid w:val="000F5620"/>
    <w:rsid w:val="00101136"/>
    <w:rsid w:val="001042D9"/>
    <w:rsid w:val="00105802"/>
    <w:rsid w:val="00106751"/>
    <w:rsid w:val="001068AB"/>
    <w:rsid w:val="00107C63"/>
    <w:rsid w:val="00115773"/>
    <w:rsid w:val="00117E96"/>
    <w:rsid w:val="00122EAD"/>
    <w:rsid w:val="00124160"/>
    <w:rsid w:val="00132A92"/>
    <w:rsid w:val="001343DD"/>
    <w:rsid w:val="001345EE"/>
    <w:rsid w:val="00143C88"/>
    <w:rsid w:val="00144660"/>
    <w:rsid w:val="001461AA"/>
    <w:rsid w:val="00153986"/>
    <w:rsid w:val="00162F9A"/>
    <w:rsid w:val="00171AD6"/>
    <w:rsid w:val="0017345A"/>
    <w:rsid w:val="00175971"/>
    <w:rsid w:val="00177D1A"/>
    <w:rsid w:val="001802E8"/>
    <w:rsid w:val="00182325"/>
    <w:rsid w:val="00182E5E"/>
    <w:rsid w:val="00183029"/>
    <w:rsid w:val="00190499"/>
    <w:rsid w:val="00191621"/>
    <w:rsid w:val="00191EA4"/>
    <w:rsid w:val="00193BC3"/>
    <w:rsid w:val="00194517"/>
    <w:rsid w:val="00196001"/>
    <w:rsid w:val="001961EB"/>
    <w:rsid w:val="001A2159"/>
    <w:rsid w:val="001A3277"/>
    <w:rsid w:val="001A343B"/>
    <w:rsid w:val="001C20DB"/>
    <w:rsid w:val="001C2FF3"/>
    <w:rsid w:val="001C3AA9"/>
    <w:rsid w:val="001D2FBF"/>
    <w:rsid w:val="001D6306"/>
    <w:rsid w:val="001E180C"/>
    <w:rsid w:val="001E3312"/>
    <w:rsid w:val="001E3C03"/>
    <w:rsid w:val="001F46A4"/>
    <w:rsid w:val="001F75CD"/>
    <w:rsid w:val="002040CF"/>
    <w:rsid w:val="0020600F"/>
    <w:rsid w:val="002117A8"/>
    <w:rsid w:val="00211EE2"/>
    <w:rsid w:val="002151F5"/>
    <w:rsid w:val="00215D58"/>
    <w:rsid w:val="0021717E"/>
    <w:rsid w:val="0022012B"/>
    <w:rsid w:val="00221EDC"/>
    <w:rsid w:val="00222ECD"/>
    <w:rsid w:val="002238C7"/>
    <w:rsid w:val="00225106"/>
    <w:rsid w:val="00233EF8"/>
    <w:rsid w:val="0023411F"/>
    <w:rsid w:val="00236C30"/>
    <w:rsid w:val="002371B2"/>
    <w:rsid w:val="00240FA8"/>
    <w:rsid w:val="0024285A"/>
    <w:rsid w:val="00250663"/>
    <w:rsid w:val="00253C72"/>
    <w:rsid w:val="00255696"/>
    <w:rsid w:val="002655A7"/>
    <w:rsid w:val="00270486"/>
    <w:rsid w:val="0027238B"/>
    <w:rsid w:val="00272903"/>
    <w:rsid w:val="00291153"/>
    <w:rsid w:val="002943D3"/>
    <w:rsid w:val="00297094"/>
    <w:rsid w:val="002A1CAC"/>
    <w:rsid w:val="002A2F52"/>
    <w:rsid w:val="002B6B1C"/>
    <w:rsid w:val="002C2B1E"/>
    <w:rsid w:val="002C5C3F"/>
    <w:rsid w:val="002D585D"/>
    <w:rsid w:val="002D5A87"/>
    <w:rsid w:val="002D617B"/>
    <w:rsid w:val="002E3650"/>
    <w:rsid w:val="002E71D5"/>
    <w:rsid w:val="002F0646"/>
    <w:rsid w:val="002F158E"/>
    <w:rsid w:val="002F6C14"/>
    <w:rsid w:val="00315C9B"/>
    <w:rsid w:val="0032013C"/>
    <w:rsid w:val="00322557"/>
    <w:rsid w:val="003254D4"/>
    <w:rsid w:val="00332578"/>
    <w:rsid w:val="00333248"/>
    <w:rsid w:val="00345E3A"/>
    <w:rsid w:val="003461BF"/>
    <w:rsid w:val="003463D0"/>
    <w:rsid w:val="0034791E"/>
    <w:rsid w:val="00350EBC"/>
    <w:rsid w:val="00351130"/>
    <w:rsid w:val="00352BBB"/>
    <w:rsid w:val="00355FCA"/>
    <w:rsid w:val="00362BEB"/>
    <w:rsid w:val="0036440F"/>
    <w:rsid w:val="0037099F"/>
    <w:rsid w:val="00371EB5"/>
    <w:rsid w:val="00377A5E"/>
    <w:rsid w:val="00391920"/>
    <w:rsid w:val="00396A95"/>
    <w:rsid w:val="003A13BB"/>
    <w:rsid w:val="003B19E0"/>
    <w:rsid w:val="003B4C54"/>
    <w:rsid w:val="003C76EA"/>
    <w:rsid w:val="003C78D5"/>
    <w:rsid w:val="003D040A"/>
    <w:rsid w:val="003D0D15"/>
    <w:rsid w:val="003D217A"/>
    <w:rsid w:val="003D66BF"/>
    <w:rsid w:val="003E0AAB"/>
    <w:rsid w:val="003E12FA"/>
    <w:rsid w:val="003E480C"/>
    <w:rsid w:val="003E52AB"/>
    <w:rsid w:val="003E60BB"/>
    <w:rsid w:val="003E6CEA"/>
    <w:rsid w:val="003F1399"/>
    <w:rsid w:val="003F60DF"/>
    <w:rsid w:val="00403EC3"/>
    <w:rsid w:val="004058F9"/>
    <w:rsid w:val="00422C04"/>
    <w:rsid w:val="00426763"/>
    <w:rsid w:val="00426B7D"/>
    <w:rsid w:val="00427BDC"/>
    <w:rsid w:val="00430FCF"/>
    <w:rsid w:val="004318AF"/>
    <w:rsid w:val="004322E8"/>
    <w:rsid w:val="004325DC"/>
    <w:rsid w:val="00434D4C"/>
    <w:rsid w:val="004356F0"/>
    <w:rsid w:val="00440BDA"/>
    <w:rsid w:val="00441648"/>
    <w:rsid w:val="004535D5"/>
    <w:rsid w:val="00461034"/>
    <w:rsid w:val="00462277"/>
    <w:rsid w:val="0047271D"/>
    <w:rsid w:val="00472DDE"/>
    <w:rsid w:val="0047300F"/>
    <w:rsid w:val="00473761"/>
    <w:rsid w:val="004754B9"/>
    <w:rsid w:val="004853A2"/>
    <w:rsid w:val="00485F20"/>
    <w:rsid w:val="00487607"/>
    <w:rsid w:val="0048773D"/>
    <w:rsid w:val="00492B45"/>
    <w:rsid w:val="00493665"/>
    <w:rsid w:val="004A225C"/>
    <w:rsid w:val="004B4CF5"/>
    <w:rsid w:val="004B75E2"/>
    <w:rsid w:val="004B7F1B"/>
    <w:rsid w:val="004C072B"/>
    <w:rsid w:val="004D70FB"/>
    <w:rsid w:val="004D7DB5"/>
    <w:rsid w:val="004E0D57"/>
    <w:rsid w:val="004E15AB"/>
    <w:rsid w:val="004E3546"/>
    <w:rsid w:val="004E57C8"/>
    <w:rsid w:val="005014F2"/>
    <w:rsid w:val="00505AA5"/>
    <w:rsid w:val="0050666A"/>
    <w:rsid w:val="00507505"/>
    <w:rsid w:val="00507B77"/>
    <w:rsid w:val="00513D27"/>
    <w:rsid w:val="00520C9E"/>
    <w:rsid w:val="00521E64"/>
    <w:rsid w:val="00522C73"/>
    <w:rsid w:val="00523496"/>
    <w:rsid w:val="0052706B"/>
    <w:rsid w:val="005304F3"/>
    <w:rsid w:val="00532659"/>
    <w:rsid w:val="005348C9"/>
    <w:rsid w:val="00552916"/>
    <w:rsid w:val="00556885"/>
    <w:rsid w:val="00561157"/>
    <w:rsid w:val="00563867"/>
    <w:rsid w:val="005640EB"/>
    <w:rsid w:val="005650A9"/>
    <w:rsid w:val="0056560F"/>
    <w:rsid w:val="005812CC"/>
    <w:rsid w:val="00581CC0"/>
    <w:rsid w:val="0058449A"/>
    <w:rsid w:val="00584B9F"/>
    <w:rsid w:val="00592D4A"/>
    <w:rsid w:val="005A6D34"/>
    <w:rsid w:val="005B2517"/>
    <w:rsid w:val="005B52A3"/>
    <w:rsid w:val="005B5E67"/>
    <w:rsid w:val="005B61D6"/>
    <w:rsid w:val="005C6047"/>
    <w:rsid w:val="005D08CB"/>
    <w:rsid w:val="005D1964"/>
    <w:rsid w:val="005D344E"/>
    <w:rsid w:val="005D3502"/>
    <w:rsid w:val="005D6B05"/>
    <w:rsid w:val="005E5ABA"/>
    <w:rsid w:val="005F196A"/>
    <w:rsid w:val="005F4B1D"/>
    <w:rsid w:val="005F5F92"/>
    <w:rsid w:val="00602091"/>
    <w:rsid w:val="00602341"/>
    <w:rsid w:val="00604C71"/>
    <w:rsid w:val="006059A8"/>
    <w:rsid w:val="00611C9E"/>
    <w:rsid w:val="00613826"/>
    <w:rsid w:val="00616C94"/>
    <w:rsid w:val="00634AAC"/>
    <w:rsid w:val="006426A1"/>
    <w:rsid w:val="0064366D"/>
    <w:rsid w:val="00647795"/>
    <w:rsid w:val="006523BA"/>
    <w:rsid w:val="00655099"/>
    <w:rsid w:val="00655CAB"/>
    <w:rsid w:val="00655E3F"/>
    <w:rsid w:val="00660CAE"/>
    <w:rsid w:val="0068551A"/>
    <w:rsid w:val="006877E6"/>
    <w:rsid w:val="00693CC0"/>
    <w:rsid w:val="00693E56"/>
    <w:rsid w:val="00696CE9"/>
    <w:rsid w:val="006A5B5F"/>
    <w:rsid w:val="006A6617"/>
    <w:rsid w:val="006A7355"/>
    <w:rsid w:val="006B7147"/>
    <w:rsid w:val="006B75F4"/>
    <w:rsid w:val="006C7C1D"/>
    <w:rsid w:val="006E17C2"/>
    <w:rsid w:val="006E2213"/>
    <w:rsid w:val="006E39DB"/>
    <w:rsid w:val="006E5294"/>
    <w:rsid w:val="006E5F2A"/>
    <w:rsid w:val="006F4D09"/>
    <w:rsid w:val="00700454"/>
    <w:rsid w:val="00700487"/>
    <w:rsid w:val="00705214"/>
    <w:rsid w:val="0070763A"/>
    <w:rsid w:val="00711232"/>
    <w:rsid w:val="0072283E"/>
    <w:rsid w:val="0073025C"/>
    <w:rsid w:val="00736510"/>
    <w:rsid w:val="00737536"/>
    <w:rsid w:val="00743916"/>
    <w:rsid w:val="0075108D"/>
    <w:rsid w:val="007537A0"/>
    <w:rsid w:val="0076382F"/>
    <w:rsid w:val="00763B5B"/>
    <w:rsid w:val="00772707"/>
    <w:rsid w:val="00774B4C"/>
    <w:rsid w:val="007822F5"/>
    <w:rsid w:val="00782D30"/>
    <w:rsid w:val="007830DC"/>
    <w:rsid w:val="007864BD"/>
    <w:rsid w:val="00791C6B"/>
    <w:rsid w:val="007A34A2"/>
    <w:rsid w:val="007A4E6E"/>
    <w:rsid w:val="007A7D17"/>
    <w:rsid w:val="007B0EDA"/>
    <w:rsid w:val="007B2EA0"/>
    <w:rsid w:val="007B38D9"/>
    <w:rsid w:val="007B399B"/>
    <w:rsid w:val="007B5542"/>
    <w:rsid w:val="007C1AC3"/>
    <w:rsid w:val="007C2F8B"/>
    <w:rsid w:val="007D347B"/>
    <w:rsid w:val="007D69BB"/>
    <w:rsid w:val="007E42F1"/>
    <w:rsid w:val="00811A95"/>
    <w:rsid w:val="00811CC4"/>
    <w:rsid w:val="00817C5E"/>
    <w:rsid w:val="00820A68"/>
    <w:rsid w:val="00824E47"/>
    <w:rsid w:val="00831B6F"/>
    <w:rsid w:val="00842010"/>
    <w:rsid w:val="00846550"/>
    <w:rsid w:val="008468B0"/>
    <w:rsid w:val="008531B1"/>
    <w:rsid w:val="00855A0E"/>
    <w:rsid w:val="00872619"/>
    <w:rsid w:val="00875DC6"/>
    <w:rsid w:val="00876F5E"/>
    <w:rsid w:val="00884DEB"/>
    <w:rsid w:val="00886BE4"/>
    <w:rsid w:val="00892046"/>
    <w:rsid w:val="008936C5"/>
    <w:rsid w:val="0089515B"/>
    <w:rsid w:val="00895553"/>
    <w:rsid w:val="008A0981"/>
    <w:rsid w:val="008A1B0E"/>
    <w:rsid w:val="008A361A"/>
    <w:rsid w:val="008A43FF"/>
    <w:rsid w:val="008A4B7F"/>
    <w:rsid w:val="008A7AE9"/>
    <w:rsid w:val="008B106A"/>
    <w:rsid w:val="008B1121"/>
    <w:rsid w:val="008B396D"/>
    <w:rsid w:val="008B3F1B"/>
    <w:rsid w:val="008B7E9A"/>
    <w:rsid w:val="008C072B"/>
    <w:rsid w:val="008C07BF"/>
    <w:rsid w:val="008C55C5"/>
    <w:rsid w:val="008C7D58"/>
    <w:rsid w:val="008D0354"/>
    <w:rsid w:val="008D0402"/>
    <w:rsid w:val="008D5F95"/>
    <w:rsid w:val="008D7A85"/>
    <w:rsid w:val="008E38AE"/>
    <w:rsid w:val="008E57FA"/>
    <w:rsid w:val="008F1C08"/>
    <w:rsid w:val="008F50E1"/>
    <w:rsid w:val="00902488"/>
    <w:rsid w:val="00903D22"/>
    <w:rsid w:val="00905306"/>
    <w:rsid w:val="00905807"/>
    <w:rsid w:val="00916FC9"/>
    <w:rsid w:val="0092013D"/>
    <w:rsid w:val="0092048F"/>
    <w:rsid w:val="00921473"/>
    <w:rsid w:val="00921CDC"/>
    <w:rsid w:val="00923BFE"/>
    <w:rsid w:val="00926602"/>
    <w:rsid w:val="00935A8E"/>
    <w:rsid w:val="00937C23"/>
    <w:rsid w:val="009418F3"/>
    <w:rsid w:val="00942F5B"/>
    <w:rsid w:val="0094329F"/>
    <w:rsid w:val="009447FF"/>
    <w:rsid w:val="00951F61"/>
    <w:rsid w:val="00956469"/>
    <w:rsid w:val="00961427"/>
    <w:rsid w:val="009745B1"/>
    <w:rsid w:val="0097480D"/>
    <w:rsid w:val="009774F6"/>
    <w:rsid w:val="009779D1"/>
    <w:rsid w:val="00981F7F"/>
    <w:rsid w:val="00983E44"/>
    <w:rsid w:val="00997653"/>
    <w:rsid w:val="009A0319"/>
    <w:rsid w:val="009A07A6"/>
    <w:rsid w:val="009B7DB9"/>
    <w:rsid w:val="009D12DF"/>
    <w:rsid w:val="009D3D5D"/>
    <w:rsid w:val="009D72E2"/>
    <w:rsid w:val="009E18C0"/>
    <w:rsid w:val="009E2BEF"/>
    <w:rsid w:val="009E351D"/>
    <w:rsid w:val="009E4B0B"/>
    <w:rsid w:val="009E5F32"/>
    <w:rsid w:val="009E62D8"/>
    <w:rsid w:val="009F3473"/>
    <w:rsid w:val="009F5956"/>
    <w:rsid w:val="009F61E9"/>
    <w:rsid w:val="009F651F"/>
    <w:rsid w:val="00A02BE1"/>
    <w:rsid w:val="00A150BF"/>
    <w:rsid w:val="00A16630"/>
    <w:rsid w:val="00A27998"/>
    <w:rsid w:val="00A32892"/>
    <w:rsid w:val="00A34066"/>
    <w:rsid w:val="00A373C7"/>
    <w:rsid w:val="00A4239C"/>
    <w:rsid w:val="00A459B8"/>
    <w:rsid w:val="00A526F5"/>
    <w:rsid w:val="00A54413"/>
    <w:rsid w:val="00A60CA2"/>
    <w:rsid w:val="00A73E32"/>
    <w:rsid w:val="00A73ED7"/>
    <w:rsid w:val="00A806A9"/>
    <w:rsid w:val="00A81B7E"/>
    <w:rsid w:val="00A81BE0"/>
    <w:rsid w:val="00A83DCA"/>
    <w:rsid w:val="00A8664C"/>
    <w:rsid w:val="00A95306"/>
    <w:rsid w:val="00A9627C"/>
    <w:rsid w:val="00AB0BDB"/>
    <w:rsid w:val="00AB25E2"/>
    <w:rsid w:val="00AB6823"/>
    <w:rsid w:val="00AB7CB3"/>
    <w:rsid w:val="00AC5734"/>
    <w:rsid w:val="00AC65BF"/>
    <w:rsid w:val="00AC7842"/>
    <w:rsid w:val="00AD4A11"/>
    <w:rsid w:val="00AE0032"/>
    <w:rsid w:val="00AE0DAB"/>
    <w:rsid w:val="00AE1120"/>
    <w:rsid w:val="00AE2260"/>
    <w:rsid w:val="00AE48B1"/>
    <w:rsid w:val="00AF06FB"/>
    <w:rsid w:val="00AF2F5F"/>
    <w:rsid w:val="00AF4261"/>
    <w:rsid w:val="00AF6A0E"/>
    <w:rsid w:val="00B005B2"/>
    <w:rsid w:val="00B0153E"/>
    <w:rsid w:val="00B1189F"/>
    <w:rsid w:val="00B3159B"/>
    <w:rsid w:val="00B36F50"/>
    <w:rsid w:val="00B402EB"/>
    <w:rsid w:val="00B4558B"/>
    <w:rsid w:val="00B52B71"/>
    <w:rsid w:val="00B55993"/>
    <w:rsid w:val="00B567EE"/>
    <w:rsid w:val="00B6086D"/>
    <w:rsid w:val="00B647C7"/>
    <w:rsid w:val="00B64E40"/>
    <w:rsid w:val="00B66576"/>
    <w:rsid w:val="00B719C6"/>
    <w:rsid w:val="00B7469F"/>
    <w:rsid w:val="00B81CC1"/>
    <w:rsid w:val="00B82AB2"/>
    <w:rsid w:val="00B85148"/>
    <w:rsid w:val="00B9649D"/>
    <w:rsid w:val="00BA1CFD"/>
    <w:rsid w:val="00BA3B54"/>
    <w:rsid w:val="00BB2590"/>
    <w:rsid w:val="00BC214A"/>
    <w:rsid w:val="00BC2FAB"/>
    <w:rsid w:val="00BC5242"/>
    <w:rsid w:val="00BD278A"/>
    <w:rsid w:val="00BD75AB"/>
    <w:rsid w:val="00BE648E"/>
    <w:rsid w:val="00BE69BA"/>
    <w:rsid w:val="00BE7C3B"/>
    <w:rsid w:val="00BF0F9C"/>
    <w:rsid w:val="00C01349"/>
    <w:rsid w:val="00C26FB0"/>
    <w:rsid w:val="00C2703B"/>
    <w:rsid w:val="00C30B1B"/>
    <w:rsid w:val="00C32BF4"/>
    <w:rsid w:val="00C33098"/>
    <w:rsid w:val="00C34819"/>
    <w:rsid w:val="00C35004"/>
    <w:rsid w:val="00C5557E"/>
    <w:rsid w:val="00C56B4E"/>
    <w:rsid w:val="00C57D5E"/>
    <w:rsid w:val="00C6195E"/>
    <w:rsid w:val="00C70D63"/>
    <w:rsid w:val="00C72636"/>
    <w:rsid w:val="00C755A2"/>
    <w:rsid w:val="00C85DB1"/>
    <w:rsid w:val="00C906DB"/>
    <w:rsid w:val="00C94802"/>
    <w:rsid w:val="00C9709B"/>
    <w:rsid w:val="00CA6374"/>
    <w:rsid w:val="00CB2109"/>
    <w:rsid w:val="00CB23A5"/>
    <w:rsid w:val="00CB4A46"/>
    <w:rsid w:val="00CC3A92"/>
    <w:rsid w:val="00CC6F29"/>
    <w:rsid w:val="00CD2E4B"/>
    <w:rsid w:val="00CD331D"/>
    <w:rsid w:val="00CE0393"/>
    <w:rsid w:val="00CE06D7"/>
    <w:rsid w:val="00CE1F9F"/>
    <w:rsid w:val="00CE330D"/>
    <w:rsid w:val="00CE5154"/>
    <w:rsid w:val="00CE5970"/>
    <w:rsid w:val="00CF50FA"/>
    <w:rsid w:val="00CF58A7"/>
    <w:rsid w:val="00D04018"/>
    <w:rsid w:val="00D07C93"/>
    <w:rsid w:val="00D25E9A"/>
    <w:rsid w:val="00D345C6"/>
    <w:rsid w:val="00D34BA1"/>
    <w:rsid w:val="00D417E3"/>
    <w:rsid w:val="00D42BDA"/>
    <w:rsid w:val="00D44A67"/>
    <w:rsid w:val="00D473EB"/>
    <w:rsid w:val="00D6564F"/>
    <w:rsid w:val="00D66563"/>
    <w:rsid w:val="00D66F1E"/>
    <w:rsid w:val="00D7365E"/>
    <w:rsid w:val="00D74752"/>
    <w:rsid w:val="00D74CCA"/>
    <w:rsid w:val="00D74E36"/>
    <w:rsid w:val="00D75D1B"/>
    <w:rsid w:val="00D81258"/>
    <w:rsid w:val="00D82B54"/>
    <w:rsid w:val="00D84AFD"/>
    <w:rsid w:val="00D85A5C"/>
    <w:rsid w:val="00D90C9F"/>
    <w:rsid w:val="00D919C9"/>
    <w:rsid w:val="00D93D98"/>
    <w:rsid w:val="00D93F91"/>
    <w:rsid w:val="00D963C7"/>
    <w:rsid w:val="00DA1667"/>
    <w:rsid w:val="00DA4141"/>
    <w:rsid w:val="00DB1EFF"/>
    <w:rsid w:val="00DB4AC9"/>
    <w:rsid w:val="00DB5EF5"/>
    <w:rsid w:val="00DC23B6"/>
    <w:rsid w:val="00DC5AD4"/>
    <w:rsid w:val="00DD2D75"/>
    <w:rsid w:val="00DD70CC"/>
    <w:rsid w:val="00DE68E1"/>
    <w:rsid w:val="00E00F7B"/>
    <w:rsid w:val="00E02C2D"/>
    <w:rsid w:val="00E042A3"/>
    <w:rsid w:val="00E06CD0"/>
    <w:rsid w:val="00E131DA"/>
    <w:rsid w:val="00E1737E"/>
    <w:rsid w:val="00E228E7"/>
    <w:rsid w:val="00E2396F"/>
    <w:rsid w:val="00E2615C"/>
    <w:rsid w:val="00E26F7F"/>
    <w:rsid w:val="00E30FC2"/>
    <w:rsid w:val="00E36AF0"/>
    <w:rsid w:val="00E375F4"/>
    <w:rsid w:val="00E40C59"/>
    <w:rsid w:val="00E50F96"/>
    <w:rsid w:val="00E536FC"/>
    <w:rsid w:val="00E72014"/>
    <w:rsid w:val="00E7254C"/>
    <w:rsid w:val="00E7465B"/>
    <w:rsid w:val="00E81867"/>
    <w:rsid w:val="00E9342B"/>
    <w:rsid w:val="00E963A8"/>
    <w:rsid w:val="00E9644B"/>
    <w:rsid w:val="00EA1F81"/>
    <w:rsid w:val="00EA7EE7"/>
    <w:rsid w:val="00EB063A"/>
    <w:rsid w:val="00EB0844"/>
    <w:rsid w:val="00EB1E67"/>
    <w:rsid w:val="00EB3F14"/>
    <w:rsid w:val="00EB7D59"/>
    <w:rsid w:val="00EC390A"/>
    <w:rsid w:val="00EC3B86"/>
    <w:rsid w:val="00EC5B96"/>
    <w:rsid w:val="00EC7094"/>
    <w:rsid w:val="00ED65B1"/>
    <w:rsid w:val="00ED71F7"/>
    <w:rsid w:val="00EE15B6"/>
    <w:rsid w:val="00EE780E"/>
    <w:rsid w:val="00EF0E5C"/>
    <w:rsid w:val="00F036E3"/>
    <w:rsid w:val="00F0477C"/>
    <w:rsid w:val="00F04EDE"/>
    <w:rsid w:val="00F10F4E"/>
    <w:rsid w:val="00F11478"/>
    <w:rsid w:val="00F12118"/>
    <w:rsid w:val="00F145CD"/>
    <w:rsid w:val="00F17C2F"/>
    <w:rsid w:val="00F31507"/>
    <w:rsid w:val="00F34609"/>
    <w:rsid w:val="00F37B53"/>
    <w:rsid w:val="00F43CF2"/>
    <w:rsid w:val="00F472B6"/>
    <w:rsid w:val="00F50972"/>
    <w:rsid w:val="00F50D85"/>
    <w:rsid w:val="00F5149D"/>
    <w:rsid w:val="00F5304D"/>
    <w:rsid w:val="00F543E8"/>
    <w:rsid w:val="00F5519B"/>
    <w:rsid w:val="00F64C23"/>
    <w:rsid w:val="00F653BA"/>
    <w:rsid w:val="00F657ED"/>
    <w:rsid w:val="00F662B3"/>
    <w:rsid w:val="00F73891"/>
    <w:rsid w:val="00F751E3"/>
    <w:rsid w:val="00F75719"/>
    <w:rsid w:val="00F76146"/>
    <w:rsid w:val="00F773FF"/>
    <w:rsid w:val="00F82D9B"/>
    <w:rsid w:val="00F92AB0"/>
    <w:rsid w:val="00F95534"/>
    <w:rsid w:val="00F95C74"/>
    <w:rsid w:val="00FA1A0B"/>
    <w:rsid w:val="00FA7703"/>
    <w:rsid w:val="00FC7DF6"/>
    <w:rsid w:val="00FD0C64"/>
    <w:rsid w:val="00FD1997"/>
    <w:rsid w:val="00FD68B0"/>
    <w:rsid w:val="00FE1A2A"/>
    <w:rsid w:val="00FE4B30"/>
    <w:rsid w:val="00FF1BA1"/>
    <w:rsid w:val="00FF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51A0"/>
  <w15:docId w15:val="{19A1462B-671F-44F2-B50E-B22B974B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294"/>
    <w:pPr>
      <w:keepNext/>
      <w:ind w:left="1429" w:hanging="360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1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921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921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semiHidden/>
    <w:rsid w:val="007A34A2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7A34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15C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95306"/>
    <w:rPr>
      <w:color w:val="0000FF" w:themeColor="hyperlink"/>
      <w:u w:val="single"/>
    </w:rPr>
  </w:style>
  <w:style w:type="character" w:customStyle="1" w:styleId="11">
    <w:name w:val="Основной шрифт абзаца1"/>
    <w:rsid w:val="00333248"/>
  </w:style>
  <w:style w:type="character" w:customStyle="1" w:styleId="10">
    <w:name w:val="Заголовок 1 Знак"/>
    <w:basedOn w:val="a0"/>
    <w:link w:val="1"/>
    <w:rsid w:val="006E529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C9709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473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73E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qFormat/>
    <w:rsid w:val="00A02BE1"/>
    <w:rPr>
      <w:rFonts w:cs="Times New Roman"/>
      <w:b/>
      <w:bCs/>
    </w:rPr>
  </w:style>
  <w:style w:type="paragraph" w:styleId="ae">
    <w:name w:val="No Spacing"/>
    <w:uiPriority w:val="1"/>
    <w:qFormat/>
    <w:rsid w:val="00A02BE1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79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16&amp;n=99385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077E-1A8C-43B8-8155-D36E56B0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3424</TotalTime>
  <Pages>1</Pages>
  <Words>3598</Words>
  <Characters>20511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ГоряеваЕР</dc:creator>
  <cp:lastModifiedBy>Директор</cp:lastModifiedBy>
  <cp:revision>501</cp:revision>
  <cp:lastPrinted>2026-06-19T02:27:00Z</cp:lastPrinted>
  <dcterms:created xsi:type="dcterms:W3CDTF">2024-02-22T07:23:00Z</dcterms:created>
  <dcterms:modified xsi:type="dcterms:W3CDTF">2026-07-01T01:35:00Z</dcterms:modified>
</cp:coreProperties>
</file>